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BC" w:rsidRDefault="009473BC">
      <w:pPr>
        <w:rPr>
          <w:b/>
          <w:sz w:val="24"/>
        </w:rPr>
      </w:pPr>
      <w:bookmarkStart w:id="0" w:name="_GoBack"/>
      <w:bookmarkEnd w:id="0"/>
    </w:p>
    <w:p w:rsidR="00DD30F7" w:rsidRDefault="00DD30F7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6B5DA0" w:rsidTr="00841B81">
        <w:tc>
          <w:tcPr>
            <w:tcW w:w="9750" w:type="dxa"/>
          </w:tcPr>
          <w:p w:rsidR="006B5DA0" w:rsidRPr="00692180" w:rsidRDefault="006B5DA0" w:rsidP="00692180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6B5DA0" w:rsidRDefault="006B5DA0" w:rsidP="00692180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692180" w:rsidTr="006B6999">
        <w:tc>
          <w:tcPr>
            <w:tcW w:w="9750" w:type="dxa"/>
            <w:hideMark/>
          </w:tcPr>
          <w:p w:rsidR="00692180" w:rsidRDefault="00692180" w:rsidP="0085729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857291">
              <w:rPr>
                <w:b/>
                <w:sz w:val="24"/>
                <w:szCs w:val="24"/>
              </w:rPr>
              <w:t xml:space="preserve">30.07.2025 </w:t>
            </w:r>
            <w:r>
              <w:rPr>
                <w:b/>
                <w:sz w:val="24"/>
                <w:szCs w:val="24"/>
              </w:rPr>
              <w:t>г.</w:t>
            </w:r>
            <w:r w:rsidR="009432A7">
              <w:rPr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№ </w:t>
            </w:r>
            <w:r w:rsidR="00857291">
              <w:rPr>
                <w:b/>
                <w:sz w:val="24"/>
                <w:szCs w:val="24"/>
              </w:rPr>
              <w:t>1026</w:t>
            </w:r>
          </w:p>
        </w:tc>
      </w:tr>
    </w:tbl>
    <w:p w:rsidR="00DD30F7" w:rsidRDefault="00DD30F7">
      <w:pPr>
        <w:rPr>
          <w:b/>
          <w:sz w:val="24"/>
        </w:rPr>
      </w:pPr>
    </w:p>
    <w:p w:rsidR="005215A9" w:rsidRDefault="005215A9" w:rsidP="005215A9">
      <w:pPr>
        <w:jc w:val="center"/>
        <w:rPr>
          <w:b/>
          <w:sz w:val="24"/>
          <w:szCs w:val="24"/>
        </w:rPr>
      </w:pPr>
    </w:p>
    <w:p w:rsidR="005215A9" w:rsidRDefault="005215A9" w:rsidP="005215A9">
      <w:pPr>
        <w:jc w:val="center"/>
        <w:rPr>
          <w:b/>
          <w:sz w:val="24"/>
          <w:szCs w:val="24"/>
        </w:rPr>
      </w:pPr>
    </w:p>
    <w:p w:rsidR="005215A9" w:rsidRDefault="005215A9" w:rsidP="005215A9">
      <w:pPr>
        <w:jc w:val="center"/>
        <w:rPr>
          <w:b/>
          <w:sz w:val="24"/>
          <w:szCs w:val="24"/>
        </w:rPr>
      </w:pPr>
    </w:p>
    <w:p w:rsidR="005215A9" w:rsidRDefault="005215A9" w:rsidP="005215A9">
      <w:pPr>
        <w:jc w:val="center"/>
        <w:rPr>
          <w:b/>
          <w:sz w:val="24"/>
          <w:szCs w:val="24"/>
        </w:rPr>
      </w:pPr>
    </w:p>
    <w:p w:rsidR="005215A9" w:rsidRPr="00773246" w:rsidRDefault="005215A9" w:rsidP="005215A9">
      <w:pPr>
        <w:jc w:val="center"/>
        <w:rPr>
          <w:b/>
          <w:sz w:val="24"/>
          <w:szCs w:val="24"/>
        </w:rPr>
      </w:pPr>
      <w:r w:rsidRPr="00773246">
        <w:rPr>
          <w:b/>
          <w:sz w:val="24"/>
          <w:szCs w:val="24"/>
        </w:rPr>
        <w:t>Об утверждении отчета</w:t>
      </w:r>
    </w:p>
    <w:p w:rsidR="005215A9" w:rsidRPr="00773246" w:rsidRDefault="005215A9" w:rsidP="005215A9">
      <w:pPr>
        <w:jc w:val="center"/>
        <w:rPr>
          <w:b/>
          <w:sz w:val="24"/>
          <w:szCs w:val="24"/>
        </w:rPr>
      </w:pPr>
      <w:r w:rsidRPr="00773246">
        <w:rPr>
          <w:b/>
          <w:sz w:val="24"/>
          <w:szCs w:val="24"/>
        </w:rPr>
        <w:t xml:space="preserve"> об исполнении бюджета муниципального образования</w:t>
      </w:r>
    </w:p>
    <w:p w:rsidR="005215A9" w:rsidRPr="00773246" w:rsidRDefault="005215A9" w:rsidP="005215A9">
      <w:pPr>
        <w:jc w:val="center"/>
        <w:rPr>
          <w:b/>
          <w:sz w:val="24"/>
          <w:szCs w:val="24"/>
        </w:rPr>
      </w:pPr>
      <w:r w:rsidRPr="00773246">
        <w:rPr>
          <w:b/>
          <w:sz w:val="24"/>
          <w:szCs w:val="24"/>
        </w:rPr>
        <w:t xml:space="preserve"> город Алексин за </w:t>
      </w:r>
      <w:r>
        <w:rPr>
          <w:b/>
          <w:sz w:val="24"/>
          <w:szCs w:val="24"/>
        </w:rPr>
        <w:t>1 полугодие</w:t>
      </w:r>
      <w:r w:rsidRPr="00773246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25</w:t>
      </w:r>
      <w:r w:rsidRPr="00773246">
        <w:rPr>
          <w:b/>
          <w:sz w:val="24"/>
          <w:szCs w:val="24"/>
        </w:rPr>
        <w:t xml:space="preserve"> года</w:t>
      </w:r>
      <w:r>
        <w:rPr>
          <w:b/>
          <w:sz w:val="24"/>
          <w:szCs w:val="24"/>
        </w:rPr>
        <w:t>.</w:t>
      </w:r>
    </w:p>
    <w:p w:rsidR="005215A9" w:rsidRPr="00773246" w:rsidRDefault="005215A9" w:rsidP="005215A9">
      <w:pPr>
        <w:jc w:val="center"/>
        <w:rPr>
          <w:sz w:val="24"/>
          <w:szCs w:val="24"/>
        </w:rPr>
      </w:pPr>
    </w:p>
    <w:p w:rsidR="005215A9" w:rsidRPr="00773246" w:rsidRDefault="005215A9" w:rsidP="005215A9">
      <w:pPr>
        <w:ind w:firstLine="709"/>
        <w:jc w:val="both"/>
        <w:rPr>
          <w:b/>
          <w:bCs/>
          <w:sz w:val="24"/>
          <w:szCs w:val="24"/>
        </w:rPr>
      </w:pPr>
      <w:r w:rsidRPr="00773246">
        <w:rPr>
          <w:sz w:val="24"/>
          <w:szCs w:val="24"/>
        </w:rPr>
        <w:t>В соответствии с пунктом 5 статьи 264.2 Бюджетного кодекса Российской Федерации, статьи 3</w:t>
      </w:r>
      <w:r>
        <w:rPr>
          <w:sz w:val="24"/>
          <w:szCs w:val="24"/>
        </w:rPr>
        <w:t>1</w:t>
      </w:r>
      <w:r w:rsidRPr="00773246">
        <w:rPr>
          <w:sz w:val="24"/>
          <w:szCs w:val="24"/>
        </w:rPr>
        <w:t xml:space="preserve"> Положения о бюджетном процессе в муниципальном образовании город Алексин, утвержденного решением Собрания депутатов муниципального образования город Алексин от 22 сентября 2014 года №1(1).12 «Об утверждении Положения о бюджетном процессе в муниципальном образовании город Алексин», на основании Устава </w:t>
      </w:r>
      <w:r>
        <w:rPr>
          <w:sz w:val="24"/>
          <w:szCs w:val="24"/>
        </w:rPr>
        <w:t xml:space="preserve">городского округа </w:t>
      </w:r>
      <w:r w:rsidRPr="00773246">
        <w:rPr>
          <w:sz w:val="24"/>
          <w:szCs w:val="24"/>
        </w:rPr>
        <w:t xml:space="preserve"> город Алексин </w:t>
      </w:r>
      <w:r>
        <w:rPr>
          <w:sz w:val="24"/>
          <w:szCs w:val="24"/>
        </w:rPr>
        <w:t xml:space="preserve">Тульской области </w:t>
      </w:r>
      <w:r w:rsidRPr="00773246">
        <w:rPr>
          <w:sz w:val="24"/>
          <w:szCs w:val="24"/>
        </w:rPr>
        <w:t>администрация муниципального образования город Алексин ПОСТАНОВЛЯЕТ</w:t>
      </w:r>
      <w:r w:rsidRPr="00773246">
        <w:rPr>
          <w:b/>
          <w:bCs/>
          <w:sz w:val="24"/>
          <w:szCs w:val="24"/>
        </w:rPr>
        <w:t>:</w:t>
      </w:r>
    </w:p>
    <w:p w:rsidR="005215A9" w:rsidRPr="00BC2D4C" w:rsidRDefault="005215A9" w:rsidP="005215A9">
      <w:pPr>
        <w:ind w:firstLine="709"/>
        <w:jc w:val="both"/>
        <w:rPr>
          <w:sz w:val="24"/>
          <w:szCs w:val="24"/>
        </w:rPr>
      </w:pPr>
      <w:r w:rsidRPr="00BC2D4C">
        <w:rPr>
          <w:sz w:val="24"/>
          <w:szCs w:val="24"/>
        </w:rPr>
        <w:t xml:space="preserve">1. Утвердить отчет об исполнении бюджета муниципального образования город Алексин за 1 </w:t>
      </w:r>
      <w:r>
        <w:rPr>
          <w:sz w:val="24"/>
          <w:szCs w:val="24"/>
        </w:rPr>
        <w:t xml:space="preserve">полугодие </w:t>
      </w:r>
      <w:r w:rsidRPr="00BC2D4C">
        <w:rPr>
          <w:sz w:val="24"/>
          <w:szCs w:val="24"/>
        </w:rPr>
        <w:t xml:space="preserve"> 202</w:t>
      </w:r>
      <w:r>
        <w:rPr>
          <w:sz w:val="24"/>
          <w:szCs w:val="24"/>
        </w:rPr>
        <w:t xml:space="preserve">5 </w:t>
      </w:r>
      <w:r w:rsidRPr="00BC2D4C">
        <w:rPr>
          <w:sz w:val="24"/>
          <w:szCs w:val="24"/>
        </w:rPr>
        <w:t xml:space="preserve"> года по доходам </w:t>
      </w:r>
      <w:r w:rsidRPr="00CF7153">
        <w:rPr>
          <w:sz w:val="24"/>
          <w:szCs w:val="24"/>
        </w:rPr>
        <w:t xml:space="preserve">в сумме </w:t>
      </w:r>
      <w:r>
        <w:rPr>
          <w:sz w:val="24"/>
          <w:szCs w:val="24"/>
        </w:rPr>
        <w:t xml:space="preserve">1 661 984 360,26 </w:t>
      </w:r>
      <w:r w:rsidRPr="00CF7153">
        <w:rPr>
          <w:sz w:val="24"/>
          <w:szCs w:val="24"/>
        </w:rPr>
        <w:t xml:space="preserve"> рубля и</w:t>
      </w:r>
      <w:r w:rsidRPr="00BC2D4C">
        <w:rPr>
          <w:sz w:val="24"/>
          <w:szCs w:val="24"/>
        </w:rPr>
        <w:t xml:space="preserve"> по расходам в сумме </w:t>
      </w:r>
      <w:r>
        <w:rPr>
          <w:sz w:val="24"/>
          <w:szCs w:val="24"/>
        </w:rPr>
        <w:t xml:space="preserve">1 572 289 033,68 </w:t>
      </w:r>
      <w:r w:rsidRPr="00BC2D4C">
        <w:rPr>
          <w:sz w:val="24"/>
          <w:szCs w:val="24"/>
        </w:rPr>
        <w:t>рубля с превышением доходов над расходами в сумме</w:t>
      </w:r>
      <w:r>
        <w:rPr>
          <w:sz w:val="24"/>
          <w:szCs w:val="24"/>
        </w:rPr>
        <w:t xml:space="preserve">                       89 695 326,58 </w:t>
      </w:r>
      <w:r w:rsidRPr="00BC2D4C">
        <w:rPr>
          <w:sz w:val="24"/>
          <w:szCs w:val="24"/>
        </w:rPr>
        <w:t>рубл</w:t>
      </w:r>
      <w:r>
        <w:rPr>
          <w:sz w:val="24"/>
          <w:szCs w:val="24"/>
        </w:rPr>
        <w:t>я</w:t>
      </w:r>
      <w:r w:rsidRPr="00BC2D4C">
        <w:rPr>
          <w:sz w:val="24"/>
          <w:szCs w:val="24"/>
        </w:rPr>
        <w:t xml:space="preserve"> (приложение 1). </w:t>
      </w:r>
    </w:p>
    <w:p w:rsidR="005215A9" w:rsidRPr="00BC2D4C" w:rsidRDefault="005215A9" w:rsidP="005215A9">
      <w:pPr>
        <w:ind w:firstLine="709"/>
        <w:jc w:val="both"/>
        <w:rPr>
          <w:sz w:val="24"/>
          <w:szCs w:val="24"/>
        </w:rPr>
      </w:pPr>
      <w:r w:rsidRPr="00BC2D4C">
        <w:rPr>
          <w:sz w:val="24"/>
          <w:szCs w:val="24"/>
        </w:rPr>
        <w:t xml:space="preserve">2. Принять к сведению информацию о численности  муниципальных служащих органов местного самоуправления, работников муниципальных учреждений муниципального образования город Алексин и фактических затратах на их денежное содержание за 1 </w:t>
      </w:r>
      <w:r>
        <w:rPr>
          <w:sz w:val="24"/>
          <w:szCs w:val="24"/>
        </w:rPr>
        <w:t xml:space="preserve">полугодие </w:t>
      </w:r>
      <w:r w:rsidRPr="00BC2D4C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Pr="00BC2D4C">
        <w:rPr>
          <w:sz w:val="24"/>
          <w:szCs w:val="24"/>
        </w:rPr>
        <w:t xml:space="preserve"> года (приложение 2).</w:t>
      </w:r>
    </w:p>
    <w:p w:rsidR="005215A9" w:rsidRPr="00773246" w:rsidRDefault="005215A9" w:rsidP="005215A9">
      <w:pPr>
        <w:ind w:firstLine="709"/>
        <w:jc w:val="both"/>
        <w:rPr>
          <w:sz w:val="24"/>
          <w:szCs w:val="24"/>
        </w:rPr>
      </w:pPr>
      <w:r w:rsidRPr="00BC2D4C">
        <w:rPr>
          <w:sz w:val="24"/>
          <w:szCs w:val="24"/>
        </w:rPr>
        <w:t xml:space="preserve">3. Направить отчет об исполнении бюджета муниципального образования город Алексин за 1 </w:t>
      </w:r>
      <w:r w:rsidRPr="00377C9D">
        <w:rPr>
          <w:sz w:val="24"/>
          <w:szCs w:val="24"/>
        </w:rPr>
        <w:t>полугодие 2025 года в Собрание депутатов муниципального образования город Алексин и в счетную палату Тульской области.</w:t>
      </w:r>
    </w:p>
    <w:p w:rsidR="005215A9" w:rsidRPr="00773246" w:rsidRDefault="005215A9" w:rsidP="005215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246">
        <w:rPr>
          <w:rFonts w:ascii="Times New Roman" w:hAnsi="Times New Roman" w:cs="Times New Roman"/>
          <w:sz w:val="24"/>
          <w:szCs w:val="24"/>
        </w:rPr>
        <w:t>4. Управлению по организационной работе и информационному обеспечению администрации муниципального образования город Алексин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773246">
        <w:rPr>
          <w:rFonts w:ascii="Times New Roman" w:hAnsi="Times New Roman" w:cs="Times New Roman"/>
          <w:sz w:val="24"/>
          <w:szCs w:val="24"/>
        </w:rPr>
        <w:t>» и опубликовать в газете «Алексинские вести».</w:t>
      </w:r>
    </w:p>
    <w:p w:rsidR="005215A9" w:rsidRDefault="005215A9" w:rsidP="005215A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73246">
        <w:rPr>
          <w:sz w:val="24"/>
          <w:szCs w:val="24"/>
        </w:rPr>
        <w:t>5. Постановление вступает в силу со дня подписания.</w:t>
      </w:r>
    </w:p>
    <w:p w:rsidR="005215A9" w:rsidRPr="00773246" w:rsidRDefault="005215A9" w:rsidP="005215A9">
      <w:pPr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466"/>
      </w:tblGrid>
      <w:tr w:rsidR="005215A9" w:rsidRPr="00773246" w:rsidTr="004A1886">
        <w:tc>
          <w:tcPr>
            <w:tcW w:w="4928" w:type="dxa"/>
          </w:tcPr>
          <w:p w:rsidR="005215A9" w:rsidRPr="00773246" w:rsidRDefault="005215A9" w:rsidP="004A1886">
            <w:pPr>
              <w:snapToGrid w:val="0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Глава администрации </w:t>
            </w:r>
          </w:p>
          <w:p w:rsidR="005215A9" w:rsidRPr="00773246" w:rsidRDefault="005215A9" w:rsidP="004A1886">
            <w:pPr>
              <w:snapToGrid w:val="0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>муниципального образования</w:t>
            </w:r>
          </w:p>
          <w:p w:rsidR="005215A9" w:rsidRPr="00773246" w:rsidRDefault="005215A9" w:rsidP="004A1886">
            <w:pPr>
              <w:snapToGrid w:val="0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город Алексин   </w:t>
            </w:r>
          </w:p>
        </w:tc>
        <w:tc>
          <w:tcPr>
            <w:tcW w:w="4466" w:type="dxa"/>
          </w:tcPr>
          <w:p w:rsidR="005215A9" w:rsidRPr="00773246" w:rsidRDefault="005215A9" w:rsidP="004A1886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                                </w:t>
            </w:r>
          </w:p>
          <w:p w:rsidR="005215A9" w:rsidRPr="00773246" w:rsidRDefault="005215A9" w:rsidP="004A188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5215A9" w:rsidRPr="00773246" w:rsidRDefault="005215A9" w:rsidP="004A1886">
            <w:pPr>
              <w:snapToGrid w:val="0"/>
              <w:jc w:val="right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         П.Е. Федоров</w:t>
            </w:r>
          </w:p>
        </w:tc>
      </w:tr>
      <w:tr w:rsidR="005215A9" w:rsidRPr="00773246" w:rsidTr="004A1886">
        <w:tc>
          <w:tcPr>
            <w:tcW w:w="4928" w:type="dxa"/>
          </w:tcPr>
          <w:p w:rsidR="005215A9" w:rsidRDefault="005215A9" w:rsidP="004A1886">
            <w:pPr>
              <w:snapToGrid w:val="0"/>
              <w:rPr>
                <w:b/>
                <w:sz w:val="24"/>
                <w:szCs w:val="24"/>
              </w:rPr>
            </w:pPr>
          </w:p>
          <w:p w:rsidR="005215A9" w:rsidRPr="00773246" w:rsidRDefault="005215A9" w:rsidP="004A1886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466" w:type="dxa"/>
          </w:tcPr>
          <w:p w:rsidR="005215A9" w:rsidRPr="00773246" w:rsidRDefault="005215A9" w:rsidP="004A188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215A9" w:rsidRPr="00773246" w:rsidTr="004A1886">
        <w:tc>
          <w:tcPr>
            <w:tcW w:w="4928" w:type="dxa"/>
          </w:tcPr>
          <w:p w:rsidR="005215A9" w:rsidRDefault="005215A9" w:rsidP="004A1886">
            <w:pPr>
              <w:snapToGrid w:val="0"/>
              <w:rPr>
                <w:b/>
                <w:sz w:val="24"/>
                <w:szCs w:val="24"/>
              </w:rPr>
            </w:pPr>
          </w:p>
          <w:p w:rsidR="005215A9" w:rsidRDefault="005215A9" w:rsidP="004A1886">
            <w:pPr>
              <w:snapToGrid w:val="0"/>
              <w:rPr>
                <w:b/>
                <w:sz w:val="24"/>
                <w:szCs w:val="24"/>
              </w:rPr>
            </w:pPr>
          </w:p>
          <w:p w:rsidR="005215A9" w:rsidRDefault="005215A9" w:rsidP="004A1886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466" w:type="dxa"/>
          </w:tcPr>
          <w:p w:rsidR="005215A9" w:rsidRPr="00773246" w:rsidRDefault="005215A9" w:rsidP="004A188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215A9" w:rsidRDefault="005215A9" w:rsidP="005215A9">
      <w:pPr>
        <w:jc w:val="both"/>
        <w:rPr>
          <w:sz w:val="24"/>
          <w:szCs w:val="24"/>
        </w:rPr>
      </w:pPr>
    </w:p>
    <w:p w:rsidR="006F1C33" w:rsidRDefault="006F1C3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215A9" w:rsidRDefault="005215A9" w:rsidP="005215A9">
      <w:pPr>
        <w:jc w:val="both"/>
        <w:rPr>
          <w:sz w:val="24"/>
          <w:szCs w:val="24"/>
        </w:rPr>
      </w:pPr>
    </w:p>
    <w:tbl>
      <w:tblPr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985"/>
        <w:gridCol w:w="1493"/>
        <w:gridCol w:w="3610"/>
        <w:gridCol w:w="990"/>
        <w:gridCol w:w="711"/>
        <w:gridCol w:w="1418"/>
        <w:gridCol w:w="850"/>
      </w:tblGrid>
      <w:tr w:rsidR="004A1886" w:rsidRPr="004A1886" w:rsidTr="00696B18">
        <w:trPr>
          <w:trHeight w:val="225"/>
        </w:trPr>
        <w:tc>
          <w:tcPr>
            <w:tcW w:w="3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1886" w:rsidRPr="004A1886" w:rsidRDefault="005215A9" w:rsidP="004A1886">
            <w:r>
              <w:br w:type="page"/>
            </w:r>
            <w:r w:rsidR="004A1886" w:rsidRPr="004A1886"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r w:rsidRPr="004A1886">
              <w:t> 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1886" w:rsidRPr="00383036" w:rsidRDefault="004A1886" w:rsidP="004A1886">
            <w:pPr>
              <w:rPr>
                <w:b/>
              </w:rPr>
            </w:pPr>
            <w:r w:rsidRPr="00383036">
              <w:rPr>
                <w:b/>
              </w:rPr>
              <w:t xml:space="preserve">                           Приложение 1                           </w:t>
            </w:r>
          </w:p>
        </w:tc>
      </w:tr>
      <w:tr w:rsidR="004A1886" w:rsidRPr="004A1886" w:rsidTr="00696B18">
        <w:trPr>
          <w:trHeight w:val="270"/>
        </w:trPr>
        <w:tc>
          <w:tcPr>
            <w:tcW w:w="3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1886" w:rsidRPr="004A1886" w:rsidRDefault="004A1886" w:rsidP="004A1886">
            <w:pPr>
              <w:rPr>
                <w:rFonts w:ascii="Arial CYR" w:hAnsi="Arial CYR" w:cs="Arial CYR"/>
              </w:rPr>
            </w:pPr>
            <w:r w:rsidRPr="004A1886">
              <w:rPr>
                <w:rFonts w:ascii="Arial CYR" w:hAnsi="Arial CYR" w:cs="Arial CYR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A1886" w:rsidRPr="004A1886" w:rsidRDefault="004A1886" w:rsidP="004A1886">
            <w:r w:rsidRPr="004A1886">
              <w:t> 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A1886" w:rsidRPr="00383036" w:rsidRDefault="004A1886" w:rsidP="004A1886">
            <w:pPr>
              <w:jc w:val="center"/>
              <w:rPr>
                <w:b/>
              </w:rPr>
            </w:pPr>
            <w:r w:rsidRPr="00383036">
              <w:rPr>
                <w:b/>
              </w:rPr>
              <w:t>к постановлению администрации</w:t>
            </w:r>
          </w:p>
        </w:tc>
      </w:tr>
      <w:tr w:rsidR="004A1886" w:rsidRPr="004A1886" w:rsidTr="00696B18">
        <w:trPr>
          <w:trHeight w:val="420"/>
        </w:trPr>
        <w:tc>
          <w:tcPr>
            <w:tcW w:w="3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1886" w:rsidRPr="004A1886" w:rsidRDefault="004A1886" w:rsidP="004A1886">
            <w:pPr>
              <w:rPr>
                <w:rFonts w:ascii="Arial CYR" w:hAnsi="Arial CYR" w:cs="Arial CYR"/>
              </w:rPr>
            </w:pPr>
            <w:r w:rsidRPr="004A1886">
              <w:rPr>
                <w:rFonts w:ascii="Arial CYR" w:hAnsi="Arial CYR" w:cs="Arial CYR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A1886" w:rsidRPr="004A1886" w:rsidRDefault="004A1886" w:rsidP="004A1886">
            <w:r w:rsidRPr="004A1886">
              <w:t> </w:t>
            </w:r>
          </w:p>
        </w:tc>
        <w:tc>
          <w:tcPr>
            <w:tcW w:w="2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A1886" w:rsidRPr="00383036" w:rsidRDefault="004A1886" w:rsidP="004A1886">
            <w:pPr>
              <w:jc w:val="center"/>
              <w:rPr>
                <w:b/>
              </w:rPr>
            </w:pPr>
            <w:r w:rsidRPr="00383036">
              <w:rPr>
                <w:b/>
              </w:rPr>
              <w:t>муниципальног</w:t>
            </w:r>
            <w:r w:rsidR="00383036" w:rsidRPr="00383036">
              <w:rPr>
                <w:b/>
              </w:rPr>
              <w:t>о</w:t>
            </w:r>
            <w:r w:rsidRPr="00383036">
              <w:rPr>
                <w:b/>
              </w:rPr>
              <w:t xml:space="preserve"> образования город Алексин </w:t>
            </w:r>
          </w:p>
          <w:p w:rsidR="00383036" w:rsidRPr="00383036" w:rsidRDefault="00696B18" w:rsidP="00857291">
            <w:pPr>
              <w:jc w:val="center"/>
              <w:rPr>
                <w:b/>
              </w:rPr>
            </w:pPr>
            <w:r>
              <w:rPr>
                <w:b/>
              </w:rPr>
              <w:t xml:space="preserve">от </w:t>
            </w:r>
            <w:r w:rsidR="00857291">
              <w:rPr>
                <w:b/>
              </w:rPr>
              <w:t>30.07.</w:t>
            </w:r>
            <w:r>
              <w:rPr>
                <w:b/>
              </w:rPr>
              <w:t>2025 №</w:t>
            </w:r>
            <w:r w:rsidR="00857291">
              <w:rPr>
                <w:b/>
              </w:rPr>
              <w:t xml:space="preserve"> 1026</w:t>
            </w:r>
          </w:p>
        </w:tc>
      </w:tr>
      <w:tr w:rsidR="004A1886" w:rsidRPr="004A1886" w:rsidTr="00696B18">
        <w:trPr>
          <w:trHeight w:val="854"/>
        </w:trPr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A1886" w:rsidRDefault="004A1886" w:rsidP="004A1886">
            <w:pPr>
              <w:jc w:val="center"/>
              <w:rPr>
                <w:b/>
                <w:bCs/>
                <w:sz w:val="24"/>
                <w:szCs w:val="24"/>
              </w:rPr>
            </w:pPr>
            <w:r w:rsidRPr="004A1886">
              <w:rPr>
                <w:b/>
                <w:bCs/>
                <w:sz w:val="24"/>
                <w:szCs w:val="24"/>
              </w:rPr>
              <w:t>ОТЧЕТ ОБ ИСПОЛНЕНИИ</w:t>
            </w:r>
            <w:r w:rsidRPr="004A1886">
              <w:rPr>
                <w:b/>
                <w:bCs/>
                <w:sz w:val="24"/>
                <w:szCs w:val="24"/>
              </w:rPr>
              <w:br/>
              <w:t>БЮДЖЕТА  МУНИЦИПАЛЬНОГО ОБРАЗОВАНИЯ  ГОРОД АЛЕКСИН</w:t>
            </w:r>
            <w:r w:rsidRPr="004A1886">
              <w:rPr>
                <w:b/>
                <w:bCs/>
                <w:sz w:val="24"/>
                <w:szCs w:val="24"/>
              </w:rPr>
              <w:br/>
              <w:t>на 1 июля 2025 года</w:t>
            </w:r>
          </w:p>
          <w:p w:rsidR="00CF7FAA" w:rsidRPr="00CF7FAA" w:rsidRDefault="00CF7FAA" w:rsidP="00CF7FAA">
            <w:pPr>
              <w:rPr>
                <w:rFonts w:ascii="Arial" w:hAnsi="Arial" w:cs="Arial"/>
                <w:b/>
                <w:bCs/>
              </w:rPr>
            </w:pPr>
            <w:r w:rsidRPr="00CF7FAA">
              <w:rPr>
                <w:rFonts w:ascii="Arial" w:hAnsi="Arial" w:cs="Arial"/>
                <w:b/>
                <w:bCs/>
              </w:rPr>
              <w:t>1.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CF7FAA">
              <w:rPr>
                <w:rFonts w:ascii="Arial" w:hAnsi="Arial" w:cs="Arial"/>
                <w:b/>
                <w:bCs/>
              </w:rPr>
              <w:t>Доходы бюджета муниципального образования город Алексин</w:t>
            </w:r>
          </w:p>
        </w:tc>
      </w:tr>
      <w:tr w:rsidR="00383036" w:rsidRPr="004A1886" w:rsidTr="00696B18">
        <w:trPr>
          <w:trHeight w:val="1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1886" w:rsidRPr="004A1886" w:rsidRDefault="004A1886" w:rsidP="004A1886">
            <w:pPr>
              <w:rPr>
                <w:rFonts w:ascii="Arial CYR" w:hAnsi="Arial CYR" w:cs="Arial CYR"/>
              </w:rPr>
            </w:pPr>
            <w:r w:rsidRPr="004A1886">
              <w:rPr>
                <w:rFonts w:ascii="Arial CYR" w:hAnsi="Arial CYR" w:cs="Arial CYR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1886" w:rsidRPr="004A1886" w:rsidRDefault="004A1886" w:rsidP="004A1886">
            <w:pPr>
              <w:rPr>
                <w:rFonts w:ascii="Arial CYR" w:hAnsi="Arial CYR" w:cs="Arial CYR"/>
              </w:rPr>
            </w:pPr>
            <w:r w:rsidRPr="004A1886">
              <w:rPr>
                <w:rFonts w:ascii="Arial CYR" w:hAnsi="Arial CYR" w:cs="Arial CY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1886" w:rsidRPr="004A1886" w:rsidRDefault="004A1886" w:rsidP="004A1886">
            <w:pPr>
              <w:rPr>
                <w:rFonts w:ascii="Arial CYR" w:hAnsi="Arial CYR" w:cs="Arial CYR"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1886" w:rsidRPr="004A1886" w:rsidRDefault="004A1886" w:rsidP="004A1886">
            <w:pPr>
              <w:rPr>
                <w:rFonts w:ascii="Arial CYR" w:hAnsi="Arial CYR" w:cs="Arial CYR"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1886" w:rsidRPr="006F1C33" w:rsidRDefault="004A1886" w:rsidP="004A1886">
            <w:pPr>
              <w:jc w:val="right"/>
              <w:rPr>
                <w:b/>
                <w:bCs/>
                <w:sz w:val="14"/>
                <w:szCs w:val="14"/>
              </w:rPr>
            </w:pPr>
            <w:r w:rsidRPr="006F1C33">
              <w:rPr>
                <w:b/>
                <w:bCs/>
                <w:sz w:val="14"/>
                <w:szCs w:val="14"/>
              </w:rPr>
              <w:t>(рублей)</w:t>
            </w:r>
          </w:p>
        </w:tc>
      </w:tr>
      <w:tr w:rsidR="00383036" w:rsidRPr="004A1886" w:rsidTr="00696B18">
        <w:trPr>
          <w:trHeight w:val="5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CF7FAA" w:rsidRDefault="004A1886" w:rsidP="004A1886">
            <w:pPr>
              <w:jc w:val="center"/>
              <w:rPr>
                <w:bCs/>
                <w:sz w:val="18"/>
                <w:szCs w:val="18"/>
              </w:rPr>
            </w:pPr>
            <w:r w:rsidRPr="00CF7FAA">
              <w:rPr>
                <w:bCs/>
                <w:sz w:val="18"/>
                <w:szCs w:val="18"/>
              </w:rPr>
              <w:t>Код  бюджетной классификации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CF7FAA" w:rsidRDefault="004A1886" w:rsidP="004A1886">
            <w:pPr>
              <w:jc w:val="center"/>
              <w:rPr>
                <w:bCs/>
                <w:sz w:val="18"/>
                <w:szCs w:val="18"/>
              </w:rPr>
            </w:pPr>
            <w:r w:rsidRPr="00CF7FAA">
              <w:rPr>
                <w:bCs/>
                <w:sz w:val="18"/>
                <w:szCs w:val="18"/>
              </w:rPr>
              <w:t>Наименование групп, подгрупп, статей и подстатей классификации доходов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CF7FAA" w:rsidRDefault="004A1886" w:rsidP="004A1886">
            <w:pPr>
              <w:jc w:val="center"/>
              <w:rPr>
                <w:bCs/>
                <w:sz w:val="18"/>
                <w:szCs w:val="18"/>
              </w:rPr>
            </w:pPr>
            <w:r w:rsidRPr="00CF7FAA">
              <w:rPr>
                <w:bCs/>
                <w:sz w:val="18"/>
                <w:szCs w:val="18"/>
              </w:rPr>
              <w:t>Утверждено бюджетом на 2025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CF7FAA" w:rsidRDefault="004A1886" w:rsidP="004A1886">
            <w:pPr>
              <w:jc w:val="center"/>
              <w:rPr>
                <w:bCs/>
                <w:sz w:val="18"/>
                <w:szCs w:val="18"/>
              </w:rPr>
            </w:pPr>
            <w:r w:rsidRPr="00CF7FAA">
              <w:rPr>
                <w:bCs/>
                <w:sz w:val="18"/>
                <w:szCs w:val="18"/>
              </w:rPr>
              <w:t>Исполнено на 01.07.2025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CF7FAA" w:rsidRDefault="004A1886" w:rsidP="004A1886">
            <w:pPr>
              <w:jc w:val="center"/>
              <w:rPr>
                <w:bCs/>
                <w:sz w:val="18"/>
                <w:szCs w:val="18"/>
              </w:rPr>
            </w:pPr>
            <w:r w:rsidRPr="00CF7FAA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4"/>
                <w:szCs w:val="14"/>
              </w:rPr>
            </w:pPr>
            <w:r w:rsidRPr="004A1886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4"/>
                <w:szCs w:val="14"/>
              </w:rPr>
            </w:pPr>
            <w:r w:rsidRPr="004A1886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1 589 559 154,12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801 106 206,02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50,4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1 062 191 538,00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516 910 808,45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48,7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1 01 02000 01 0000 110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1 062 191 538,00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516 910 808,45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48,7</w:t>
            </w:r>
          </w:p>
        </w:tc>
      </w:tr>
      <w:tr w:rsidR="00383036" w:rsidRPr="004A1886" w:rsidTr="00696B18">
        <w:trPr>
          <w:trHeight w:val="13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1 01 02010 01 0000 110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отношение которых исчисление и уплата налога осуществляются в соответствии со статьями 227, 227.1 и 228 Налогового кодекса Российской Федерации,</w:t>
            </w:r>
            <w:r w:rsidRPr="004A1886">
              <w:rPr>
                <w:b/>
                <w:bCs/>
                <w:color w:val="4F81BD"/>
                <w:sz w:val="16"/>
                <w:szCs w:val="16"/>
              </w:rPr>
              <w:t xml:space="preserve"> </w:t>
            </w:r>
            <w:r w:rsidRPr="004A1886">
              <w:rPr>
                <w:sz w:val="16"/>
                <w:szCs w:val="16"/>
              </w:rPr>
              <w:t>а также доходов от долевого участия в организации, полученных в виде дивидендов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924 283 550,00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463 130 974,32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50,1</w:t>
            </w:r>
          </w:p>
        </w:tc>
      </w:tr>
      <w:tr w:rsidR="00383036" w:rsidRPr="004A1886" w:rsidTr="00696B18">
        <w:trPr>
          <w:trHeight w:val="131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1 01 02020 01 0000 110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практиков в соответствии со статьей 227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1 985 860,00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689 686,26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34,7</w:t>
            </w:r>
          </w:p>
        </w:tc>
      </w:tr>
      <w:tr w:rsidR="00383036" w:rsidRPr="004A1886" w:rsidTr="00696B18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1 01 02030 01 0000 110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6 619 530,00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1 379 683,00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20,8</w:t>
            </w:r>
          </w:p>
        </w:tc>
      </w:tr>
      <w:tr w:rsidR="00383036" w:rsidRPr="004A1886" w:rsidTr="00696B18">
        <w:trPr>
          <w:trHeight w:val="104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1 01 02040 01 0000 110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 на доходы физических лиц 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47 243 720,00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30 514 604,30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6</w:t>
            </w:r>
            <w:r w:rsidR="00383036">
              <w:rPr>
                <w:sz w:val="18"/>
                <w:szCs w:val="18"/>
              </w:rPr>
              <w:t>4,6</w:t>
            </w:r>
          </w:p>
        </w:tc>
      </w:tr>
      <w:tr w:rsidR="00383036" w:rsidRPr="004A1886" w:rsidTr="00696B18">
        <w:trPr>
          <w:trHeight w:val="163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1 01 02080 01 0000 110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51 187 000,00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1 375 543,86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</w:tr>
      <w:tr w:rsidR="00383036" w:rsidRPr="004A1886" w:rsidTr="00696B18">
        <w:trPr>
          <w:trHeight w:val="6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1 01 02130 01 0000 110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9 209 400,00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3 419 653,42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37,1</w:t>
            </w:r>
          </w:p>
        </w:tc>
      </w:tr>
      <w:tr w:rsidR="00383036" w:rsidRPr="004A1886" w:rsidTr="00696B18">
        <w:trPr>
          <w:trHeight w:val="6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1 01 02140 01 0000 110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21 662 478,00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7 335 959,88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33,9</w:t>
            </w:r>
          </w:p>
        </w:tc>
      </w:tr>
      <w:tr w:rsidR="00383036" w:rsidRPr="004A1886" w:rsidTr="00696B18">
        <w:trPr>
          <w:trHeight w:val="36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696B18" w:rsidRDefault="004A1886" w:rsidP="00696B18">
            <w:pPr>
              <w:jc w:val="both"/>
              <w:rPr>
                <w:sz w:val="16"/>
                <w:szCs w:val="16"/>
              </w:rPr>
            </w:pPr>
            <w:r w:rsidRPr="00696B18">
              <w:rPr>
                <w:sz w:val="16"/>
                <w:szCs w:val="16"/>
              </w:rPr>
              <w:t>1 01 02 150 01 0000 110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1 945 099,99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339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696B18" w:rsidRDefault="004A1886" w:rsidP="004A1886">
            <w:pPr>
              <w:jc w:val="center"/>
              <w:rPr>
                <w:sz w:val="16"/>
                <w:szCs w:val="16"/>
              </w:rPr>
            </w:pPr>
            <w:r w:rsidRPr="00696B18">
              <w:rPr>
                <w:sz w:val="16"/>
                <w:szCs w:val="16"/>
              </w:rPr>
              <w:lastRenderedPageBreak/>
              <w:t>1 01 02 160 01 0000 110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1 188 000,00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339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696B18" w:rsidRDefault="004A1886" w:rsidP="004A1886">
            <w:pPr>
              <w:jc w:val="center"/>
              <w:rPr>
                <w:sz w:val="16"/>
                <w:szCs w:val="16"/>
              </w:rPr>
            </w:pPr>
            <w:r w:rsidRPr="00696B18">
              <w:rPr>
                <w:sz w:val="16"/>
                <w:szCs w:val="16"/>
              </w:rPr>
              <w:t>1 01 02 170 01 0000 110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5 921 334,72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13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696B18" w:rsidRDefault="004A1886" w:rsidP="004A1886">
            <w:pPr>
              <w:jc w:val="center"/>
              <w:rPr>
                <w:sz w:val="16"/>
                <w:szCs w:val="16"/>
              </w:rPr>
            </w:pPr>
            <w:r w:rsidRPr="00696B18">
              <w:rPr>
                <w:sz w:val="16"/>
                <w:szCs w:val="16"/>
              </w:rPr>
              <w:t>1 01 02 210 01 0000 110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10 268,70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1 03 00000 00 0000 110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116 402 999,10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48 244 862,19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41,4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1 03 02000 01 0000 110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116 402 999,10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47 224 946,19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40,6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1 03 03000 01 0000 110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Туристический налог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1 019 916,00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1 05 00000 00 0000 000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144 919 954,19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95 223 466,42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65,7</w:t>
            </w:r>
          </w:p>
        </w:tc>
      </w:tr>
      <w:tr w:rsidR="00383036" w:rsidRPr="004A1886" w:rsidTr="00696B18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1 05 01000 00 0000 110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130 410 254,19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77 305 768,84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59,3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1 05 01010 01 0000 110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90 222 339,96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60 517 761,31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67,1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1 05 01011 01 0000 110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 xml:space="preserve">Налог, взимаемый с налогоплательщиков, выбравших в качестве объекта налогообложения доходы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90 222 339,96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60 517 761,31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67,1</w:t>
            </w:r>
          </w:p>
        </w:tc>
      </w:tr>
      <w:tr w:rsidR="00383036" w:rsidRPr="004A1886" w:rsidTr="00696B18">
        <w:trPr>
          <w:trHeight w:val="6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1 05 01020 01 0000 110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40 187 914,23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16 788 007,53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</w:tc>
      </w:tr>
      <w:tr w:rsidR="00383036" w:rsidRPr="004A1886" w:rsidTr="00696B18">
        <w:trPr>
          <w:trHeight w:val="8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1 05 01021 01 0000 110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40 187 914,23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16 788 007,53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</w:tc>
      </w:tr>
      <w:tr w:rsidR="00383036" w:rsidRPr="004A1886" w:rsidTr="00696B18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1 05 02000 02 0000 110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4 507,44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4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1 05 02010 02 0000 110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4 507,44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1 05 03000 01 0000 110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919 400,00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856 403,00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93,1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1 05 03010 01 0000 110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919 400,00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856 403,00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93,1</w:t>
            </w:r>
          </w:p>
        </w:tc>
      </w:tr>
      <w:tr w:rsidR="00383036" w:rsidRPr="004A1886" w:rsidTr="00696B18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1 05 04000 02 0000 110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13 590 300,00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17 056 787,14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125,5</w:t>
            </w:r>
          </w:p>
        </w:tc>
      </w:tr>
      <w:tr w:rsidR="00383036" w:rsidRPr="004A1886" w:rsidTr="00696B18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1 05 04010 02 0000 110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13 590 300,00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17 056 787,14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125,5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1 06 00000 00 0000 000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165 767 504,00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62 636 741,63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37,8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1 06 01000 00 0000 110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35 221 020,00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2 550 475,87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</w:t>
            </w:r>
          </w:p>
        </w:tc>
      </w:tr>
      <w:tr w:rsidR="00383036" w:rsidRPr="004A1886" w:rsidTr="00696B18">
        <w:trPr>
          <w:trHeight w:val="6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lastRenderedPageBreak/>
              <w:t>1 06 01020 04 0000 110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35 221 020,00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2 550 475,87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1 06 02000 02 0000 110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 на имущество организаций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30 333 124,00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14 800 410,49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48,8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1 06 02010 02 0000 110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30 333 124,00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14 800 410,49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48,8</w:t>
            </w:r>
          </w:p>
        </w:tc>
      </w:tr>
      <w:tr w:rsidR="00383036" w:rsidRPr="004A1886" w:rsidTr="00696B18">
        <w:trPr>
          <w:trHeight w:val="2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1 06 06000 00 0000 110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100 213 360,00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45 285 855,27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45,2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1 06 06030 00 0000 110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56 971 970,00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41 851 513,80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73,5</w:t>
            </w:r>
          </w:p>
        </w:tc>
      </w:tr>
      <w:tr w:rsidR="00383036" w:rsidRPr="004A1886" w:rsidTr="00696B18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1 06 06032 04 0000 110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56 971 970,00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41 851 513,80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73,5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1 06 06040 00 0000 110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43 241 390,00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3 434 341,47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</w:tr>
      <w:tr w:rsidR="00383036" w:rsidRPr="004A1886" w:rsidTr="00696B18">
        <w:trPr>
          <w:trHeight w:val="4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1 06 06042 04 0000 110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43 241 390,00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3 434 341,47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1 08 00000 00 0000 000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11 876 900,00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14 763 915,74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124,3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1 08 03000 01 0000 110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11 826 900,00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14 758 915,74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124,8</w:t>
            </w:r>
          </w:p>
        </w:tc>
      </w:tr>
      <w:tr w:rsidR="00383036" w:rsidRPr="004A1886" w:rsidTr="00696B18"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1 08 03010 01 0000 110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11 826 900,00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14 758 915,74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124,8</w:t>
            </w:r>
          </w:p>
        </w:tc>
      </w:tr>
      <w:tr w:rsidR="00383036" w:rsidRPr="004A1886" w:rsidTr="00696B18">
        <w:trPr>
          <w:trHeight w:val="4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1 08 07000 01 0000 110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1 08 07150 01 0000 110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</w:tr>
      <w:tr w:rsidR="00383036" w:rsidRPr="004A1886" w:rsidTr="00696B18">
        <w:trPr>
          <w:trHeight w:val="6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1 11 00000 00 0000 000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39 035 141,72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20 450 109,43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52,4</w:t>
            </w:r>
          </w:p>
        </w:tc>
      </w:tr>
      <w:tr w:rsidR="00383036" w:rsidRPr="004A1886" w:rsidTr="00696B18">
        <w:trPr>
          <w:trHeight w:val="8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1 11 01000 00 0000 120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6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1 11 01040 04 0000 120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 городским округам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1 11 05000 00 0000 120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31 596 016,72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15 824 287,96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50,1</w:t>
            </w:r>
          </w:p>
        </w:tc>
      </w:tr>
      <w:tr w:rsidR="00383036" w:rsidRPr="004A1886" w:rsidTr="00696B18">
        <w:trPr>
          <w:trHeight w:val="9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1 11 05010 00 0000 120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21 962 525,81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11 632 882,87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</w:tr>
      <w:tr w:rsidR="00383036" w:rsidRPr="004A1886" w:rsidTr="00696B18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1 11 05012 04 0000 120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21 962 525,81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11 632 882,87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</w:tr>
      <w:tr w:rsidR="00383036" w:rsidRPr="004A1886" w:rsidTr="00696B18">
        <w:trPr>
          <w:trHeight w:val="99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1 11 05020 00 0000 120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633 490,91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263 055,62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41,5</w:t>
            </w:r>
          </w:p>
        </w:tc>
      </w:tr>
      <w:tr w:rsidR="00383036" w:rsidRPr="004A1886" w:rsidTr="00696B18">
        <w:trPr>
          <w:trHeight w:val="10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1 11 05024 04 0000 120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633 490,91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263 055,62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41,5</w:t>
            </w:r>
          </w:p>
        </w:tc>
      </w:tr>
      <w:tr w:rsidR="00383036" w:rsidRPr="004A1886" w:rsidTr="00696B18">
        <w:trPr>
          <w:trHeight w:val="6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1 11 05070 00 0000 120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9 000 000,00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3 928 349,47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43,6</w:t>
            </w:r>
          </w:p>
        </w:tc>
      </w:tr>
      <w:tr w:rsidR="00383036" w:rsidRPr="004A1886" w:rsidTr="00696B18">
        <w:trPr>
          <w:trHeight w:val="4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1 11 05074 04 0000 120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9 000 000,00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3 928 349,47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43,6</w:t>
            </w:r>
          </w:p>
        </w:tc>
      </w:tr>
      <w:tr w:rsidR="00383036" w:rsidRPr="004A1886" w:rsidTr="00696B18">
        <w:trPr>
          <w:trHeight w:val="8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1 11 05400 00 0000 120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14 798,83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75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1 11 05410 00 0000 120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14 798,83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164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1 11 05410 04 0000 120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городских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14 798,83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1 11 07000 00 0000 120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13 925,00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1 11 07010 00 0000 120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13 925,00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6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1 11 07014 04 0000 120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13 925,00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10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1 11 09000 00 0000 120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7 125 200,00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4 611 022,64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64,</w:t>
            </w:r>
            <w:r w:rsidR="00383036">
              <w:rPr>
                <w:sz w:val="18"/>
                <w:szCs w:val="18"/>
              </w:rPr>
              <w:t>7</w:t>
            </w:r>
          </w:p>
        </w:tc>
      </w:tr>
      <w:tr w:rsidR="00383036" w:rsidRPr="004A1886" w:rsidTr="00696B18">
        <w:trPr>
          <w:trHeight w:val="9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1 11 09040 00 0000 120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3 749 273,96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68,2</w:t>
            </w:r>
          </w:p>
        </w:tc>
      </w:tr>
      <w:tr w:rsidR="00383036" w:rsidRPr="004A1886" w:rsidTr="00696B18">
        <w:trPr>
          <w:trHeight w:val="9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1 11 09044 04 0000 120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3 749 273,96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68,2</w:t>
            </w:r>
          </w:p>
        </w:tc>
      </w:tr>
      <w:tr w:rsidR="00383036" w:rsidRPr="004A1886" w:rsidTr="00696B18">
        <w:trPr>
          <w:trHeight w:val="12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1 11 09080 00 0000 120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1 625 200,00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861 748,68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</w:tr>
      <w:tr w:rsidR="00383036" w:rsidRPr="004A1886" w:rsidTr="00696B18">
        <w:trPr>
          <w:trHeight w:val="112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1 11 09080 04 0000 120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1 625 200,00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861 748,68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</w:tr>
      <w:tr w:rsidR="00383036" w:rsidRPr="004A1886" w:rsidTr="00696B18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1 12 00000 00 0000 000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473 510,27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823 537,21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173,</w:t>
            </w:r>
            <w:r w:rsidR="00383036">
              <w:rPr>
                <w:sz w:val="18"/>
                <w:szCs w:val="18"/>
              </w:rPr>
              <w:t>9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1 12 01000 01 0000 120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473 510,27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823 537,21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173,9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1 12 01010 01 0000 120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382 058,71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637 068,56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166,7</w:t>
            </w:r>
          </w:p>
        </w:tc>
      </w:tr>
      <w:tr w:rsidR="00383036" w:rsidRPr="004A1886" w:rsidTr="00696B18">
        <w:trPr>
          <w:trHeight w:val="2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1 12 01030 01 0000 120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Плата за сбросы загрязняющих веществ в водные объекты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5 525,99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29 741,22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538,2</w:t>
            </w:r>
          </w:p>
        </w:tc>
      </w:tr>
      <w:tr w:rsidR="00383036" w:rsidRPr="004A1886" w:rsidTr="00696B18">
        <w:trPr>
          <w:trHeight w:val="2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1 12 01040 01 0000 120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Плата за размещение отходов производства и потребления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85 925,57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156 727,43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182,4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1 12 01041 01 0000 120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Плата за размещение отходов производства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85 925,57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156 039,25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181,6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1 12 01042 01 0000 120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 xml:space="preserve">Плата за размещение твердых коммунальных отходов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688,18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1 13 00000 00 0000 000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28 290 445,48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19 173 622,31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67,8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1 13 01990 00 0000 130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25 856 080,00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17 118 627,48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66,2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1 13 01994 04 0000 130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 xml:space="preserve">Прочие доходы от оказания платных услуг (работ) получателями средств бюджетов  городских округов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25 856 080,00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17 118 627,48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66,2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1 13 02990 00 0000 130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2 434 365,48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2 054 994,83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84,4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1 13 02994 04 0000 130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Прочие доходы от компенсации затрат бюджетов 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2 434 365,48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2 054 994,83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84,4</w:t>
            </w:r>
          </w:p>
        </w:tc>
      </w:tr>
      <w:tr w:rsidR="00383036" w:rsidRPr="004A1886" w:rsidTr="00696B18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1 14 00000 00 0000 000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16 391 167,62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18 974 195,83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38303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115,8</w:t>
            </w:r>
          </w:p>
        </w:tc>
      </w:tr>
      <w:tr w:rsidR="00383036" w:rsidRPr="004A1886" w:rsidTr="00696B18">
        <w:trPr>
          <w:trHeight w:val="100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1 14 02000 00 0000 000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14 512 098,40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10 348 701,81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71,3</w:t>
            </w:r>
          </w:p>
        </w:tc>
      </w:tr>
      <w:tr w:rsidR="00383036" w:rsidRPr="004A1886" w:rsidTr="00696B18">
        <w:trPr>
          <w:trHeight w:val="116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1 14 02040 04 0000 410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 от реализации имущества, находящегося в собственности городских 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14 312 098,40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10 322 946,81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72,1</w:t>
            </w:r>
          </w:p>
        </w:tc>
      </w:tr>
      <w:tr w:rsidR="00383036" w:rsidRPr="004A1886" w:rsidTr="00696B18">
        <w:trPr>
          <w:trHeight w:val="112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1 14 02043 04 0000 410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14 312 098,40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10 322 946,81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72,1</w:t>
            </w:r>
          </w:p>
        </w:tc>
      </w:tr>
      <w:tr w:rsidR="00383036" w:rsidRPr="004A1886" w:rsidTr="00696B18">
        <w:trPr>
          <w:trHeight w:val="94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1 14 02040 04 0000 440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 от реализации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25 755,00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12,9</w:t>
            </w:r>
          </w:p>
        </w:tc>
      </w:tr>
      <w:tr w:rsidR="00383036" w:rsidRPr="004A1886" w:rsidTr="00696B18">
        <w:trPr>
          <w:trHeight w:val="98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1 14 02042 04 0000 440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25 755,00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117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1 14 02043 04 0000 440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1 14 06000 00 0000 430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245 654,40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2 436 381,77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38303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991,8</w:t>
            </w:r>
          </w:p>
        </w:tc>
      </w:tr>
      <w:tr w:rsidR="00383036" w:rsidRPr="004A1886" w:rsidTr="00696B18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1 14 06010 00 0000 430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 xml:space="preserve">Доходы от продажи земельных участков, государственная собственность на которые не разграничена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245 654,40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2 436 381,77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991,8</w:t>
            </w:r>
          </w:p>
        </w:tc>
      </w:tr>
      <w:tr w:rsidR="00383036" w:rsidRPr="004A1886" w:rsidTr="00696B18">
        <w:trPr>
          <w:trHeight w:val="6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1 14 06012 04 0000 430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245 654,40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2 436 381,77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991,8</w:t>
            </w:r>
          </w:p>
        </w:tc>
      </w:tr>
      <w:tr w:rsidR="00383036" w:rsidRPr="004A1886" w:rsidTr="00696B18">
        <w:trPr>
          <w:trHeight w:val="8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1 14 06300 00 0000 430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1 633 414,82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6 189 112,25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378,9</w:t>
            </w:r>
          </w:p>
        </w:tc>
      </w:tr>
      <w:tr w:rsidR="00383036" w:rsidRPr="004A1886" w:rsidTr="00696B18">
        <w:trPr>
          <w:trHeight w:val="7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1 14 06310 00 0000 430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1 633 414,82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6 189 112,25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378,9</w:t>
            </w:r>
          </w:p>
        </w:tc>
      </w:tr>
      <w:tr w:rsidR="00383036" w:rsidRPr="004A1886" w:rsidTr="00696B18">
        <w:trPr>
          <w:trHeight w:val="89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1 14 06312 04 0000 430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1 633 414,82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6 189 112,25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378,9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1 16 00000 00 0000 000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1 263 993,74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888 497,71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70,3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1 16 01000 01 0000 140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5" w:history="1">
              <w:r w:rsidR="004A1886" w:rsidRPr="004A1886">
                <w:rPr>
                  <w:sz w:val="16"/>
                </w:rPr>
                <w:t>Административные штрафы, установленные Кодексом Российской Федерации об административных правонарушениях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1 063 993,74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406 668,40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38,2</w:t>
            </w:r>
          </w:p>
        </w:tc>
      </w:tr>
      <w:tr w:rsidR="00383036" w:rsidRPr="004A1886" w:rsidTr="00696B18"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1 16 01050 01 0000 140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6" w:history="1">
              <w:r w:rsidR="004A1886" w:rsidRPr="004A1886">
                <w:rPr>
                  <w:sz w:val="16"/>
                </w:rPr>
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25 972,41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15 700,00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60,4</w:t>
            </w:r>
          </w:p>
        </w:tc>
      </w:tr>
      <w:tr w:rsidR="00383036" w:rsidRPr="004A1886" w:rsidTr="00696B18">
        <w:trPr>
          <w:trHeight w:val="98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1 16 01053 01 0000 140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7" w:history="1">
              <w:r w:rsidR="004A1886" w:rsidRPr="004A1886">
                <w:rPr>
                  <w:sz w:val="16"/>
                </w:rPr>
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25 972,41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15 700,00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60,4</w:t>
            </w:r>
          </w:p>
        </w:tc>
      </w:tr>
      <w:tr w:rsidR="00383036" w:rsidRPr="004A1886" w:rsidTr="00696B18">
        <w:trPr>
          <w:trHeight w:val="87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1 16 01060 01 0000 140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8" w:history="1">
              <w:r w:rsidR="004A1886" w:rsidRPr="004A1886">
                <w:rPr>
                  <w:sz w:val="16"/>
                </w:rPr>
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76 327,70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54 765,68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71,8</w:t>
            </w:r>
          </w:p>
        </w:tc>
      </w:tr>
      <w:tr w:rsidR="00383036" w:rsidRPr="004A1886" w:rsidTr="00696B18">
        <w:trPr>
          <w:trHeight w:val="10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1 16 01063 01 0000 140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9" w:history="1">
              <w:r w:rsidR="004A1886" w:rsidRPr="004A1886">
                <w:rPr>
                  <w:sz w:val="16"/>
                </w:rPr>
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76 327,70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54 765,68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71,8</w:t>
            </w:r>
          </w:p>
        </w:tc>
      </w:tr>
      <w:tr w:rsidR="00383036" w:rsidRPr="004A1886" w:rsidTr="00696B18">
        <w:trPr>
          <w:trHeight w:val="5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1 16 01070 01 0000 140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10" w:history="1">
              <w:r w:rsidR="004A1886" w:rsidRPr="004A1886">
                <w:rPr>
                  <w:sz w:val="16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367 526,77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13 857,49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</w:tr>
      <w:tr w:rsidR="00383036" w:rsidRPr="004A1886" w:rsidTr="00696B18">
        <w:trPr>
          <w:trHeight w:val="9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1 16 01073 01 0000 140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11" w:history="1">
              <w:r w:rsidR="004A1886" w:rsidRPr="004A1886">
                <w:rPr>
                  <w:sz w:val="16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362 526,77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11 357,49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</w:tr>
      <w:tr w:rsidR="00383036" w:rsidRPr="004A1886" w:rsidTr="00696B18">
        <w:trPr>
          <w:trHeight w:val="9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1 16 01074 01 0000 140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12" w:history="1">
              <w:r w:rsidR="004A1886" w:rsidRPr="004A1886">
                <w:rPr>
                  <w:sz w:val="16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50,0</w:t>
            </w:r>
          </w:p>
        </w:tc>
      </w:tr>
      <w:tr w:rsidR="00383036" w:rsidRPr="004A1886" w:rsidTr="00696B18">
        <w:trPr>
          <w:trHeight w:val="75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1 16 01080 01 0000 140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13" w:history="1">
              <w:r w:rsidR="004A1886" w:rsidRPr="004A1886">
                <w:rPr>
                  <w:sz w:val="16"/>
                </w:rPr>
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21 234,72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89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1 16 01083 01 0000 140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11 234,72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99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1 16 01084 01 0000 140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14" w:history="1">
              <w:r w:rsidR="004A1886" w:rsidRPr="004A1886">
                <w:rPr>
                  <w:sz w:val="16"/>
                </w:rPr>
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6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1 16 01130 01 0000 140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15" w:history="1">
              <w:r w:rsidR="004A1886" w:rsidRPr="004A1886">
                <w:rPr>
                  <w:sz w:val="16"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90 902,67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22 500,00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24,8</w:t>
            </w:r>
          </w:p>
        </w:tc>
      </w:tr>
      <w:tr w:rsidR="00383036" w:rsidRPr="004A1886" w:rsidTr="00696B18">
        <w:trPr>
          <w:trHeight w:val="8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1 16 01133 01 0000 140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16" w:history="1">
              <w:r w:rsidR="004A1886" w:rsidRPr="004A1886">
                <w:rPr>
                  <w:sz w:val="16"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90 902,67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22 500,00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24,8</w:t>
            </w:r>
          </w:p>
        </w:tc>
      </w:tr>
      <w:tr w:rsidR="00383036" w:rsidRPr="004A1886" w:rsidTr="00696B18">
        <w:trPr>
          <w:trHeight w:val="6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1 16 01140 01 0000 140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17" w:history="1">
              <w:r w:rsidR="004A1886" w:rsidRPr="004A1886">
                <w:rPr>
                  <w:sz w:val="16"/>
                </w:rPr>
  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10 791,05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7 000,00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64,9</w:t>
            </w:r>
          </w:p>
        </w:tc>
      </w:tr>
      <w:tr w:rsidR="00383036" w:rsidRPr="004A1886" w:rsidTr="00696B18">
        <w:trPr>
          <w:trHeight w:val="113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1 16 01143 01 0000 140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18" w:history="1">
              <w:r w:rsidR="004A1886" w:rsidRPr="004A1886">
                <w:rPr>
                  <w:sz w:val="16"/>
                </w:rPr>
  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10 791,05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7 000,00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64,9</w:t>
            </w:r>
          </w:p>
        </w:tc>
      </w:tr>
      <w:tr w:rsidR="00383036" w:rsidRPr="004A1886" w:rsidTr="00696B18">
        <w:trPr>
          <w:trHeight w:val="8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1 16 01150 01 0000 140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19" w:history="1">
              <w:r w:rsidR="004A1886" w:rsidRPr="004A1886">
                <w:rPr>
                  <w:sz w:val="16"/>
                </w:rPr>
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40 931,85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64 899,35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158,6</w:t>
            </w:r>
          </w:p>
        </w:tc>
      </w:tr>
      <w:tr w:rsidR="00383036" w:rsidRPr="004A1886" w:rsidTr="00696B18">
        <w:trPr>
          <w:trHeight w:val="138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1 16 01153 01 0000 140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20 931,85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9 899,35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</w:t>
            </w:r>
          </w:p>
        </w:tc>
      </w:tr>
      <w:tr w:rsidR="00383036" w:rsidRPr="004A1886" w:rsidTr="00696B18">
        <w:trPr>
          <w:trHeight w:val="127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1 16 01154 01 0000 140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275,0</w:t>
            </w:r>
          </w:p>
        </w:tc>
      </w:tr>
      <w:tr w:rsidR="00383036" w:rsidRPr="004A1886" w:rsidTr="00696B18">
        <w:trPr>
          <w:trHeight w:val="80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696B18" w:rsidRDefault="004A1886" w:rsidP="004A1886">
            <w:pPr>
              <w:jc w:val="center"/>
              <w:rPr>
                <w:sz w:val="16"/>
                <w:szCs w:val="16"/>
              </w:rPr>
            </w:pPr>
            <w:r w:rsidRPr="00696B18">
              <w:rPr>
                <w:sz w:val="16"/>
                <w:szCs w:val="16"/>
              </w:rPr>
              <w:t>1 16 01 160 01 0000 140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7 096,76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9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696B18" w:rsidRDefault="004A1886" w:rsidP="004A1886">
            <w:pPr>
              <w:jc w:val="center"/>
              <w:rPr>
                <w:sz w:val="16"/>
                <w:szCs w:val="16"/>
              </w:rPr>
            </w:pPr>
            <w:r w:rsidRPr="00696B18">
              <w:rPr>
                <w:sz w:val="16"/>
                <w:szCs w:val="16"/>
              </w:rPr>
              <w:t>1 16 01 163 01 0000 140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7 096,76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78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1 16 01170 01 0000 140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20" w:history="1">
              <w:r w:rsidR="004A1886" w:rsidRPr="004A1886">
                <w:rPr>
                  <w:sz w:val="16"/>
                </w:rPr>
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3 557,35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1 972,09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55,4</w:t>
            </w:r>
          </w:p>
        </w:tc>
      </w:tr>
      <w:tr w:rsidR="00383036" w:rsidRPr="004A1886" w:rsidTr="00696B18">
        <w:trPr>
          <w:trHeight w:val="88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1 16 01173 01 0000 140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21" w:history="1">
              <w:r w:rsidR="004A1886" w:rsidRPr="004A1886">
                <w:rPr>
                  <w:sz w:val="16"/>
                </w:rPr>
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3 557,35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1 972,09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55,4</w:t>
            </w:r>
          </w:p>
        </w:tc>
      </w:tr>
      <w:tr w:rsidR="00383036" w:rsidRPr="004A1886" w:rsidTr="00696B18"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1 16 01190 01 0000 140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22" w:history="1">
              <w:r w:rsidR="004A1886" w:rsidRPr="004A1886">
                <w:rPr>
                  <w:sz w:val="16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56 969,67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25 480,45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</w:t>
            </w:r>
          </w:p>
        </w:tc>
      </w:tr>
      <w:tr w:rsidR="00383036" w:rsidRPr="004A1886" w:rsidTr="00696B18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1 16 01193 01 0000 140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23" w:history="1">
              <w:r w:rsidR="004A1886" w:rsidRPr="004A1886">
                <w:rPr>
                  <w:sz w:val="16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56 469,67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25 480,45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45,1</w:t>
            </w:r>
          </w:p>
        </w:tc>
      </w:tr>
      <w:tr w:rsidR="00383036" w:rsidRPr="004A1886" w:rsidTr="00696B18">
        <w:trPr>
          <w:trHeight w:val="97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1 16 01194 01 0000 140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24" w:history="1">
              <w:r w:rsidR="004A1886" w:rsidRPr="004A1886">
                <w:rPr>
                  <w:sz w:val="16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8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1 16 01200 01 0000 140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25" w:history="1">
              <w:r w:rsidR="004A1886" w:rsidRPr="004A1886">
                <w:rPr>
                  <w:sz w:val="16"/>
                </w:rPr>
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369 779,55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193 396,58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52,3</w:t>
            </w:r>
          </w:p>
        </w:tc>
      </w:tr>
      <w:tr w:rsidR="00383036" w:rsidRPr="004A1886" w:rsidTr="00696B18">
        <w:trPr>
          <w:trHeight w:val="99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1 16 01203 01 0000 140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3F03F1" w:rsidP="004A1886">
            <w:pPr>
              <w:jc w:val="both"/>
              <w:rPr>
                <w:sz w:val="16"/>
                <w:szCs w:val="16"/>
              </w:rPr>
            </w:pPr>
            <w:hyperlink r:id="rId26" w:history="1">
              <w:r w:rsidR="004A1886" w:rsidRPr="004A1886">
                <w:rPr>
                  <w:sz w:val="16"/>
                </w:rPr>
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369 779,55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193 396,58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52,3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 xml:space="preserve">1 16 02000 02 0000 140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152 967,30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</w:tr>
      <w:tr w:rsidR="00383036" w:rsidRPr="004A1886" w:rsidTr="00696B18">
        <w:trPr>
          <w:trHeight w:val="7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1 16 02020 02 0000 140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152 967,30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</w:tr>
      <w:tr w:rsidR="00383036" w:rsidRPr="004A1886" w:rsidTr="00696B18">
        <w:trPr>
          <w:trHeight w:val="10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1 16 07000 01 0000 140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156 224,01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312,4</w:t>
            </w:r>
          </w:p>
        </w:tc>
      </w:tr>
      <w:tr w:rsidR="00383036" w:rsidRPr="004A1886" w:rsidTr="00696B18">
        <w:trPr>
          <w:trHeight w:val="6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1 16 07010 00 0000 140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156 219,26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38303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312,4</w:t>
            </w:r>
          </w:p>
        </w:tc>
      </w:tr>
      <w:tr w:rsidR="00383036" w:rsidRPr="004A1886" w:rsidTr="00696B18">
        <w:trPr>
          <w:trHeight w:val="82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1 16 07010 04 0000 140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156 219,26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312,4</w:t>
            </w:r>
          </w:p>
        </w:tc>
      </w:tr>
      <w:tr w:rsidR="00383036" w:rsidRPr="004A1886" w:rsidTr="00696B18">
        <w:trPr>
          <w:trHeight w:val="101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1 16 07090 00 0000 140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72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1 16 07090 04 0000 140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1 16 10000 00 0000 140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Платежи в целях возмещения причиненного ущерба (убытков)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92 638,00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1 16 10030 04 0000 140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92 638,00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8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1 16 10032 04 0000 140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92 638,00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rFonts w:ascii="Arial CYR" w:hAnsi="Arial CYR" w:cs="Arial CYR"/>
              </w:rPr>
            </w:pPr>
            <w:r w:rsidRPr="004A1886">
              <w:rPr>
                <w:rFonts w:ascii="Arial CYR" w:hAnsi="Arial CYR" w:cs="Arial CYR"/>
              </w:rPr>
              <w:t>-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1 16 11000 01 0000 140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Платежи, уплачиваемые в целях возмещения вреда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111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1 16 11050 01 0000 140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1 17 00000 00 0000 000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2 946 000,00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3 016 449,10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102,4</w:t>
            </w:r>
          </w:p>
        </w:tc>
      </w:tr>
      <w:tr w:rsidR="00383036" w:rsidRPr="004A1886" w:rsidTr="00696B1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696B18" w:rsidRDefault="004A1886" w:rsidP="004A1886">
            <w:pPr>
              <w:jc w:val="center"/>
              <w:rPr>
                <w:sz w:val="16"/>
                <w:szCs w:val="16"/>
              </w:rPr>
            </w:pPr>
            <w:r w:rsidRPr="00696B18">
              <w:rPr>
                <w:sz w:val="16"/>
                <w:szCs w:val="16"/>
              </w:rPr>
              <w:t>1 17 01 040 00 0000 180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153 960,00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696B18" w:rsidRDefault="004A1886" w:rsidP="004A1886">
            <w:pPr>
              <w:jc w:val="center"/>
              <w:rPr>
                <w:sz w:val="16"/>
                <w:szCs w:val="16"/>
              </w:rPr>
            </w:pPr>
            <w:r w:rsidRPr="00696B18">
              <w:rPr>
                <w:sz w:val="16"/>
                <w:szCs w:val="16"/>
              </w:rPr>
              <w:t>1 17 01 040 04 0000 180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153 960,00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1 17 05000 00 0000 180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2 946 000,00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2 862 489,10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97,2</w:t>
            </w:r>
          </w:p>
        </w:tc>
      </w:tr>
      <w:tr w:rsidR="00383036" w:rsidRPr="004A1886" w:rsidTr="00696B18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1 17 05040 04 0000 180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Прочие неналоговые доходы бюджетов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2 946 000,00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2 862 489,10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97,2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2 00 00000 00 0000 000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1 490 930 186,84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860 878 154,24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57,7</w:t>
            </w:r>
          </w:p>
        </w:tc>
      </w:tr>
      <w:tr w:rsidR="00383036" w:rsidRPr="004A1886" w:rsidTr="00696B18">
        <w:trPr>
          <w:trHeight w:val="36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1 487 196 865,61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857 812 989,82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57,7</w:t>
            </w:r>
          </w:p>
        </w:tc>
      </w:tr>
      <w:tr w:rsidR="00383036" w:rsidRPr="004A1886" w:rsidTr="00696B18">
        <w:trPr>
          <w:trHeight w:val="4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2 02 10000 00 0000 150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both"/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27 103 350,11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24 044 382,55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88,7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2 02 15002 00 0000 150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Дотация бюджетам  на поддержку мер по обеспечению сбалансированности бюджетов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11 085 984,00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5 542 800,00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2 02 15002 04 0000 150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Дотация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11 085 984,00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5 542 800,00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383036" w:rsidRPr="004A1886" w:rsidTr="00696B18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 xml:space="preserve">2 02 16549 00 0000 150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Дотации (гранты) бюджетам за достижение показателей деятельности органов местного самоуправления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4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 xml:space="preserve">2 02 16549 04 0000 150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Дотации (гранты) бюджетам городских округов за достижение показателей деятельности органов местного самоуправления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2 02 19999 00 0000 150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Прочие дотации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16 017 366,11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18 501 582,55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115,5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2 02 19999 04 0000 150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Прочие дотации бюджетам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16 017 366,11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18 501 582,55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115,5</w:t>
            </w:r>
          </w:p>
        </w:tc>
      </w:tr>
      <w:tr w:rsidR="00383036" w:rsidRPr="004A1886" w:rsidTr="00696B18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2 02 20000 00 0000 150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175 819 234,42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32 819 346,71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18,7</w:t>
            </w:r>
          </w:p>
        </w:tc>
      </w:tr>
      <w:tr w:rsidR="00383036" w:rsidRPr="004A1886" w:rsidTr="00696B18">
        <w:trPr>
          <w:trHeight w:val="60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2 02 25116 00 0000 150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Субсидии бюджетам на реализацию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750 000,00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334 499,60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44,6</w:t>
            </w:r>
          </w:p>
        </w:tc>
      </w:tr>
      <w:tr w:rsidR="00383036" w:rsidRPr="004A1886" w:rsidTr="00696B18">
        <w:trPr>
          <w:trHeight w:val="6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2 02 25116 04 0000 150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Субсидии бюджетам городских округов на реализацию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750 000,00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334 499,60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44,6</w:t>
            </w:r>
          </w:p>
        </w:tc>
      </w:tr>
      <w:tr w:rsidR="00383036" w:rsidRPr="004A1886" w:rsidTr="00696B18">
        <w:trPr>
          <w:trHeight w:val="59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2 02 25304 00 0000 150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29 011 533,72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14 862 253,15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51,2</w:t>
            </w:r>
          </w:p>
        </w:tc>
      </w:tr>
      <w:tr w:rsidR="00383036" w:rsidRPr="004A1886" w:rsidTr="00696B18">
        <w:trPr>
          <w:trHeight w:val="7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2 02 25304 04 0000 150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29 011 533,72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14 862 253,15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51,2</w:t>
            </w:r>
          </w:p>
        </w:tc>
      </w:tr>
      <w:tr w:rsidR="00383036" w:rsidRPr="004A1886" w:rsidTr="00696B18">
        <w:trPr>
          <w:trHeight w:val="5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2 02 25467 00 0000 150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2 548 556,33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5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2 02 25467 04 0000 150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2 548 556,33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2 02 25497 00 0000 150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3 894 399,60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3 894 399,60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2 02 25497 04 0000 150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3 894 399,60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3 894 399,60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2 02 25519 00 0000 150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Субсидия бюджетам на поддержку отрасли культуры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3 824 300,00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3 824 300,00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2 02 25519 04 0000 150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3 824 300,00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3 824 300,00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2 02 25555 00 0000 150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22 607 712,20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2 02 25555 04 0000 150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22 607 712,20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</w:t>
            </w:r>
            <w:r w:rsidR="00383036">
              <w:rPr>
                <w:sz w:val="18"/>
                <w:szCs w:val="18"/>
              </w:rPr>
              <w:t>,0</w:t>
            </w:r>
          </w:p>
        </w:tc>
      </w:tr>
      <w:tr w:rsidR="00383036" w:rsidRPr="004A1886" w:rsidTr="00696B18">
        <w:trPr>
          <w:trHeight w:val="4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 xml:space="preserve">2 02 25559 00 0000 150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Субсидии бюджетам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848 106,33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493 983,70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58,2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 xml:space="preserve">2 02 25559 04 0000 150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Субсидии бюджетам городских округов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848 106,33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493 983,70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58,2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2 02 29999 00 0000 150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112 334 626,24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9 409 910,66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2 02 29999 04 0000 150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Прочие субсидии бюджетам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112 334 626,24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9 409 910,66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rFonts w:ascii="Arial CYR" w:hAnsi="Arial CYR" w:cs="Arial CYR"/>
                <w:sz w:val="16"/>
                <w:szCs w:val="16"/>
              </w:rPr>
            </w:pPr>
            <w:r w:rsidRPr="004A188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в том числе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 </w:t>
            </w:r>
          </w:p>
        </w:tc>
      </w:tr>
      <w:tr w:rsidR="00383036" w:rsidRPr="004A1886" w:rsidTr="00696B18">
        <w:trPr>
          <w:trHeight w:val="6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Субсидии бюджетам муниципальных образований на 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10 698 854,48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861 277,40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8,1</w:t>
            </w:r>
          </w:p>
        </w:tc>
      </w:tr>
      <w:tr w:rsidR="00383036" w:rsidRPr="004A1886" w:rsidTr="00696B18">
        <w:trPr>
          <w:trHeight w:val="4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Субсидии бюджетам муниципальных образований на реализацию мероприятий по комплексной борьбе с борщевиком Сосновского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4 240 498,60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Субсидии бюджетам муниципальных образований на проведение оздоровительной кампании детей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13 778 787,84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3 830 713,41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27,8</w:t>
            </w:r>
          </w:p>
        </w:tc>
      </w:tr>
      <w:tr w:rsidR="00383036" w:rsidRPr="004A1886" w:rsidTr="00696B18">
        <w:trPr>
          <w:trHeight w:val="5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Субсидии  на мероприятие "Благоустройство территорий общего пользования населенного пункта и дворовых территорий многоквартирных домов"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23 433 590,93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1 277 320,84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5,5</w:t>
            </w:r>
          </w:p>
        </w:tc>
      </w:tr>
      <w:tr w:rsidR="00383036" w:rsidRPr="004A1886" w:rsidTr="00696B18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Субсидии на реализацию мероприятий по созданию автоматизированной системы учета энергоресурсов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398 156,42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181 194,30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45,5</w:t>
            </w:r>
          </w:p>
        </w:tc>
      </w:tr>
      <w:tr w:rsidR="00383036" w:rsidRPr="004A1886" w:rsidTr="00696B18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Субсидии на укрепление материально-технической базы учреждений культуры муниципальных образований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18 019 200,00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1 403 046,24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7,8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Субсидии  на реализацию проекта "Народный бюджет»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24 514 295,66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1 856 358,47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7,</w:t>
            </w:r>
            <w:r w:rsidR="00383036">
              <w:rPr>
                <w:i/>
                <w:iCs/>
                <w:sz w:val="18"/>
                <w:szCs w:val="18"/>
              </w:rPr>
              <w:t>6</w:t>
            </w:r>
          </w:p>
        </w:tc>
      </w:tr>
      <w:tr w:rsidR="00383036" w:rsidRPr="004A1886" w:rsidTr="00696B18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Субсидии  на строительство (реконструкцию), модернизацию, капитальный ремонт и ремонт объектов водоснабжения Тульской области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6 940 200,00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4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 xml:space="preserve">Субсидии на оказание поддержки граждан и их объединений, участвующих в охране общественного порядка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569 012,55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4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Субсидии из бюджета ТО на удаление (ликвидацию) мест несанкци</w:t>
            </w:r>
            <w:r w:rsidR="00115AA1">
              <w:rPr>
                <w:i/>
                <w:iCs/>
                <w:sz w:val="16"/>
                <w:szCs w:val="16"/>
              </w:rPr>
              <w:t>о</w:t>
            </w:r>
            <w:r w:rsidRPr="004A1886">
              <w:rPr>
                <w:i/>
                <w:iCs/>
                <w:sz w:val="16"/>
                <w:szCs w:val="16"/>
              </w:rPr>
              <w:t>нированного размещения отходов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9 193 636,15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38303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0,</w:t>
            </w:r>
            <w:r w:rsidR="00CF7FAA">
              <w:rPr>
                <w:i/>
                <w:iCs/>
                <w:sz w:val="18"/>
                <w:szCs w:val="18"/>
              </w:rPr>
              <w:t>0</w:t>
            </w:r>
          </w:p>
        </w:tc>
      </w:tr>
      <w:tr w:rsidR="00383036" w:rsidRPr="004A1886" w:rsidTr="00696B18">
        <w:trPr>
          <w:trHeight w:val="4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 xml:space="preserve">Субсидии бюджетам городских округов на оснащение предметных кабинетов общеобразовательных организаций средствами обучения и воспитания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548 393,61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2 02 30000 00 0000 150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1 172 094 514,80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632 292 207,76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53,9</w:t>
            </w:r>
          </w:p>
        </w:tc>
      </w:tr>
      <w:tr w:rsidR="00383036" w:rsidRPr="004A1886" w:rsidTr="00696B18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2 02 30024 00 0000 150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1 166 434 465,87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631 230 270,39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</w:t>
            </w:r>
          </w:p>
        </w:tc>
      </w:tr>
      <w:tr w:rsidR="00383036" w:rsidRPr="004A1886" w:rsidTr="00696B18">
        <w:trPr>
          <w:trHeight w:val="4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2 02 30024 04 0000 150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1 166 434 465,87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631 230 270,39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</w:t>
            </w:r>
          </w:p>
        </w:tc>
      </w:tr>
      <w:tr w:rsidR="00383036" w:rsidRPr="004A1886" w:rsidTr="00696B18">
        <w:trPr>
          <w:trHeight w:val="1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rFonts w:ascii="Arial CYR" w:hAnsi="Arial CYR" w:cs="Arial CYR"/>
                <w:sz w:val="16"/>
                <w:szCs w:val="16"/>
              </w:rPr>
            </w:pPr>
            <w:r w:rsidRPr="004A188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в том числе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 </w:t>
            </w:r>
          </w:p>
        </w:tc>
      </w:tr>
      <w:tr w:rsidR="00383036" w:rsidRPr="004A1886" w:rsidTr="00696B18">
        <w:trPr>
          <w:trHeight w:val="165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rFonts w:ascii="Arial CYR" w:hAnsi="Arial CYR" w:cs="Arial CYR"/>
                <w:sz w:val="16"/>
                <w:szCs w:val="16"/>
              </w:rPr>
            </w:pPr>
            <w:r w:rsidRPr="004A188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Субвенции на осуществление государственного полномочия по финансовому обеспечению реализации дополнительной меры социальной поддержки, предоставляемой отдельным категориям граждан в виде освобождения от платы, взимаемой за присмотр и уход за ребенком в муниципальных образовательных организациях, предоставляющих дошкольное образование, на территории Тульской области в соответствии с указом Губернатора Тульской области от 12 октября 2022 года №105 "О предоставлении дополнительных мер социальной поддержки отдельным категориям граждан"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1 097 947,20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190 416,68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17,3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rFonts w:ascii="Arial CYR" w:hAnsi="Arial CYR" w:cs="Arial CYR"/>
                <w:sz w:val="16"/>
                <w:szCs w:val="16"/>
              </w:rPr>
            </w:pPr>
            <w:r w:rsidRPr="004A188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 xml:space="preserve">Субвенция на </w:t>
            </w:r>
            <w:proofErr w:type="spellStart"/>
            <w:r w:rsidRPr="004A1886">
              <w:rPr>
                <w:i/>
                <w:iCs/>
                <w:sz w:val="16"/>
                <w:szCs w:val="16"/>
              </w:rPr>
              <w:t>осуществл</w:t>
            </w:r>
            <w:proofErr w:type="spellEnd"/>
            <w:r w:rsidRPr="004A188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A1886">
              <w:rPr>
                <w:i/>
                <w:iCs/>
                <w:sz w:val="16"/>
                <w:szCs w:val="16"/>
              </w:rPr>
              <w:t>гос</w:t>
            </w:r>
            <w:proofErr w:type="spellEnd"/>
            <w:r w:rsidRPr="004A1886">
              <w:rPr>
                <w:i/>
                <w:iCs/>
                <w:sz w:val="16"/>
                <w:szCs w:val="16"/>
              </w:rPr>
              <w:t xml:space="preserve"> полномочий по выплате компенсации за работу по подготовке и проведению ГИА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1 552 489,87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79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Субвенции на реализацию Закона Тульской области «Об административных комиссиях в Тульской области и о наделении органов местного самоуправления отдельными государственными полномочиями по созданию административных комиссий»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865 873,88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397 458,89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45,9</w:t>
            </w:r>
          </w:p>
        </w:tc>
      </w:tr>
      <w:tr w:rsidR="00383036" w:rsidRPr="004A1886" w:rsidTr="00696B18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 xml:space="preserve">Субвенции на реализацию Закона Тульской области «О комиссиях по делам несовершеннолетних и защите их прав в Тульской области и наделении органов местного самоуправления отдельными государственными полномочиями по образованию и организации деятельности комиссий по делам несовершеннолетних и защите их прав»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1 794 838,10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843 401,40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47,0</w:t>
            </w:r>
          </w:p>
        </w:tc>
      </w:tr>
      <w:tr w:rsidR="00383036" w:rsidRPr="004A1886" w:rsidTr="00696B18">
        <w:trPr>
          <w:trHeight w:val="154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</w:rPr>
            </w:pPr>
            <w:r w:rsidRPr="004A1886">
              <w:rPr>
                <w:i/>
                <w:iCs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Субвенции на реализацию Закона Тульской области «О наделении органов местного самоуправления государственными полномочиями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14 522 852,80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6 264 771,95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43,1</w:t>
            </w:r>
          </w:p>
        </w:tc>
      </w:tr>
      <w:tr w:rsidR="00383036" w:rsidRPr="004A1886" w:rsidTr="00696B18">
        <w:trPr>
          <w:trHeight w:val="67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 xml:space="preserve">Субвенции на реализацию Закона Тульской области "О наделении органов местного самоуправления государственными полномочиями по предоставлению мер социальной поддержки педагогическим и иным работникам"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2 106 314,20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374 358,00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17,8</w:t>
            </w:r>
          </w:p>
        </w:tc>
      </w:tr>
      <w:tr w:rsidR="00383036" w:rsidRPr="004A1886" w:rsidTr="00696B18">
        <w:trPr>
          <w:trHeight w:val="126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 xml:space="preserve">Субвенция на реализацию ЗТО "О наделении ОМС гос. </w:t>
            </w:r>
            <w:proofErr w:type="spellStart"/>
            <w:r w:rsidRPr="004A1886">
              <w:rPr>
                <w:i/>
                <w:iCs/>
                <w:sz w:val="16"/>
                <w:szCs w:val="16"/>
              </w:rPr>
              <w:t>полномоч</w:t>
            </w:r>
            <w:proofErr w:type="spellEnd"/>
            <w:r w:rsidRPr="004A1886">
              <w:rPr>
                <w:i/>
                <w:iCs/>
                <w:sz w:val="16"/>
                <w:szCs w:val="16"/>
              </w:rPr>
              <w:t xml:space="preserve">. по </w:t>
            </w:r>
            <w:proofErr w:type="spellStart"/>
            <w:r w:rsidRPr="004A1886">
              <w:rPr>
                <w:i/>
                <w:iCs/>
                <w:sz w:val="16"/>
                <w:szCs w:val="16"/>
              </w:rPr>
              <w:t>предостав</w:t>
            </w:r>
            <w:proofErr w:type="spellEnd"/>
            <w:r w:rsidRPr="004A1886">
              <w:rPr>
                <w:i/>
                <w:iCs/>
                <w:sz w:val="16"/>
                <w:szCs w:val="16"/>
              </w:rPr>
              <w:t>. мер соц.поддержки работникам муниципальных библиотек, муниципальных музеев и их филиалов, а также государственным полномочием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587 199,84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234 087,66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39,9</w:t>
            </w:r>
          </w:p>
        </w:tc>
      </w:tr>
      <w:tr w:rsidR="00383036" w:rsidRPr="004A1886" w:rsidTr="00696B18">
        <w:trPr>
          <w:trHeight w:val="98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rFonts w:ascii="Arial CYR" w:hAnsi="Arial CYR" w:cs="Arial CYR"/>
                <w:i/>
                <w:iCs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Субвенции, предоставляемые бюджетам муниципальных образований Тульской области из бюджета Тульской области для осуществления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1 303 464,00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417 391,20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32,0</w:t>
            </w:r>
          </w:p>
        </w:tc>
      </w:tr>
      <w:tr w:rsidR="00383036" w:rsidRPr="004A1886" w:rsidTr="00696B18">
        <w:trPr>
          <w:trHeight w:val="113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Субвенции на реализацию Закона Тульской области «О наделении органов местного самоуправления отдельными государственными полномочиями по предоставлению меры социальной поддержки родителям(законным представителям) детей, обучающихся по основным общеобразовательным программам в форме семейного образования"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918 877,31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5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Субвенция ЗТО "О наделении ОМСУ отдельными государственными полномочиями по осуществлению уведомительной регистрации коллективных договоров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38 402,64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19 201,32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50,0</w:t>
            </w:r>
          </w:p>
        </w:tc>
      </w:tr>
      <w:tr w:rsidR="00383036" w:rsidRPr="004A1886" w:rsidTr="00696B18">
        <w:trPr>
          <w:trHeight w:val="55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Субвенция для осуществления государственных полномочий по предоставлению путевок в организации отдыха и оздоровления детей отдельным категориям граждан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14 935,20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75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Субвенция на осуществление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156 919,64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1886" w:rsidRPr="004A1886" w:rsidRDefault="004A1886" w:rsidP="004A1886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 xml:space="preserve">Субвенции на реализацию Федерального закона  «Об образовании в Российской Федерации»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1 141 474 351,19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622 489 183,29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54,5</w:t>
            </w:r>
          </w:p>
        </w:tc>
      </w:tr>
      <w:tr w:rsidR="00383036" w:rsidRPr="004A1886" w:rsidTr="00696B18">
        <w:trPr>
          <w:trHeight w:val="8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2 02 30029 00 0000 150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5 637 021,60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1 054 326,37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</w:t>
            </w:r>
          </w:p>
        </w:tc>
      </w:tr>
      <w:tr w:rsidR="00383036" w:rsidRPr="004A1886" w:rsidTr="00696B18">
        <w:trPr>
          <w:trHeight w:val="78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2 02 30029 04 0000 150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5 637 021,60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1 054 326,37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</w:t>
            </w:r>
          </w:p>
        </w:tc>
      </w:tr>
      <w:tr w:rsidR="00383036" w:rsidRPr="004A1886" w:rsidTr="00696B18">
        <w:trPr>
          <w:trHeight w:val="5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2 02 35120 00 0000 150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 xml:space="preserve"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23 027,33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7 611,00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</w:t>
            </w:r>
          </w:p>
        </w:tc>
      </w:tr>
      <w:tr w:rsidR="00383036" w:rsidRPr="004A1886" w:rsidTr="00696B18">
        <w:trPr>
          <w:trHeight w:val="80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2 02 35120 04 0000 150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 xml:space="preserve"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23 027,33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7 611,00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2 02 40000 00 0000 150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112 179 766,28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168 657 052,80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150,3</w:t>
            </w:r>
          </w:p>
        </w:tc>
      </w:tr>
      <w:tr w:rsidR="00383036" w:rsidRPr="004A1886" w:rsidTr="00696B18">
        <w:trPr>
          <w:trHeight w:val="77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2 02 45179 00 0000 150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4 733 487,82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2 807 100,23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59,3</w:t>
            </w:r>
          </w:p>
        </w:tc>
      </w:tr>
      <w:tr w:rsidR="00383036" w:rsidRPr="004A1886" w:rsidTr="00696B18">
        <w:trPr>
          <w:trHeight w:val="75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2 02 45179 04 0000 150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4 733 487,82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2 807 100,23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59,3</w:t>
            </w:r>
          </w:p>
        </w:tc>
      </w:tr>
      <w:tr w:rsidR="00383036" w:rsidRPr="004A1886" w:rsidTr="00696B18">
        <w:trPr>
          <w:trHeight w:val="149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2 02 45050 00 0000 150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1 249 900,00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747 414,49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59,8</w:t>
            </w:r>
          </w:p>
        </w:tc>
      </w:tr>
      <w:tr w:rsidR="00383036" w:rsidRPr="004A1886" w:rsidTr="00696B18">
        <w:trPr>
          <w:trHeight w:val="14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 xml:space="preserve">2 02 45050 04 0000 150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1 249 900,00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747 414,49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59,8</w:t>
            </w:r>
          </w:p>
        </w:tc>
      </w:tr>
      <w:tr w:rsidR="00383036" w:rsidRPr="004A1886" w:rsidTr="00696B18">
        <w:trPr>
          <w:trHeight w:val="12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2 02 45303 00 0000 150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46 516 000,00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27 100 000,00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58,3</w:t>
            </w:r>
          </w:p>
        </w:tc>
      </w:tr>
      <w:tr w:rsidR="00383036" w:rsidRPr="004A1886" w:rsidTr="00696B18">
        <w:trPr>
          <w:trHeight w:val="12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2 02 45303 04 0000 150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46 516 000,00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27 100 000,00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58,3</w:t>
            </w:r>
          </w:p>
        </w:tc>
      </w:tr>
      <w:tr w:rsidR="00383036" w:rsidRPr="004A1886" w:rsidTr="00696B18">
        <w:trPr>
          <w:trHeight w:val="4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2 02 45519 00 0000 150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Межбюджетные трансферты, передаваемые бюджетам на поддержку отрасли культуры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133 333,33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133 333,33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2 02 45519 04 0000 150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Межбюджетные трансферты, передаваемые бюджетам городских округов на поддержку отрасли культуры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133 333,33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133 333,33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383036" w:rsidRPr="004A1886" w:rsidTr="00696B18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2 02 49999 00 0000 150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59 547 045,13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137 869 204,75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231,5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2 02 49999 04 0000 150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59 547 045,13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137 869 204,75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231,5</w:t>
            </w:r>
          </w:p>
        </w:tc>
      </w:tr>
      <w:tr w:rsidR="00383036" w:rsidRPr="004A1886" w:rsidTr="00696B18">
        <w:trPr>
          <w:trHeight w:val="1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в том числе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 </w:t>
            </w:r>
          </w:p>
        </w:tc>
      </w:tr>
      <w:tr w:rsidR="00383036" w:rsidRPr="004A1886" w:rsidTr="00696B18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Иные межбюджетные трансферты на организацию отдыха детей, источником финансового обеспечения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130 000 000,00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63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Иные межбюджетные трансферты на финансовое обеспечение дорожной деятельности, осуществляемой в рамках регионального проекта «Региональная и местная дорожная сеть»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36 080 449,26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74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Иные межбюджетные трансферты на поддержку работников отрасли культуры, прибывших (переехавших) в населенные пункты регионов Российской Федерации с числом жителей до 50 тысяч человек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2 000 000,00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182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Иные межбюджетные трансферты  на 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5 469 129,95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2 764 227,23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50,5</w:t>
            </w:r>
          </w:p>
        </w:tc>
      </w:tr>
      <w:tr w:rsidR="00383036" w:rsidRPr="004A1886" w:rsidTr="00696B18">
        <w:trPr>
          <w:trHeight w:val="57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Иные межбюджетные трансферты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5 105 266,92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5 104 977,52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100,0</w:t>
            </w:r>
          </w:p>
        </w:tc>
      </w:tr>
      <w:tr w:rsidR="00383036" w:rsidRPr="004A1886" w:rsidTr="00696B18">
        <w:trPr>
          <w:trHeight w:val="5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Иные межбюджетные трансферты местным бюджетам на выполнение работ по ремонту общего имущества в многоквартирных домах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10 892 199,00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383036" w:rsidRPr="004A1886" w:rsidTr="00696B18">
        <w:trPr>
          <w:trHeight w:val="4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2 03 00000 00 0000 150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БЕЗВОЗМЕЗДНЫЕ ПОСТУПЛЕНИЯ ОТ ГОСУДАРСТВЕННЫХ (МУНИЦИПАЛЬНЫХ) ОРГАНИЗАЦИЙ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776 864,40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2 03 04000 04 0000 150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Безвозмездные поступления от государственных (муниципальных) организаций в бюджеты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776 864,40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2 03 04020 04 0000 150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Поступления от денежных пожертвований, предоставляемых государственными (муниципальными) организациями получателям средств бюджетов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776 864,40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2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в том числе: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776 864,40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proofErr w:type="spellStart"/>
            <w:r w:rsidRPr="004A1886">
              <w:rPr>
                <w:i/>
                <w:iCs/>
                <w:sz w:val="16"/>
                <w:szCs w:val="16"/>
              </w:rPr>
              <w:t>софинансирование</w:t>
            </w:r>
            <w:proofErr w:type="spellEnd"/>
            <w:r w:rsidRPr="004A1886">
              <w:rPr>
                <w:i/>
                <w:iCs/>
                <w:sz w:val="16"/>
                <w:szCs w:val="16"/>
              </w:rPr>
              <w:t xml:space="preserve"> проекта «Народный бюджет»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776 864,40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2 04 00000 00 0000 000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БЕЗВОЗМЕЗДНЫЕ ПОСТУПЛЕНИЯ ОТ НЕГОСУДАРСТВЕННЫХ ОРГАНИЗАЦИЙ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42 401,29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2 04 04000 04 0000 150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Безвозмездные поступления  от негосударственных организаций в бюджеты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42 401,29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47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2 04 04020 04 0000 150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Поступления от денежных пожертвований, предоставляемых негосударственными организациями получателям средств  бюджетов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42 401,29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1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в том числе: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 </w:t>
            </w:r>
          </w:p>
        </w:tc>
      </w:tr>
      <w:tr w:rsidR="00383036" w:rsidRPr="004A1886" w:rsidTr="00696B18">
        <w:trPr>
          <w:trHeight w:val="26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 xml:space="preserve">доля </w:t>
            </w:r>
            <w:proofErr w:type="spellStart"/>
            <w:r w:rsidRPr="004A1886">
              <w:rPr>
                <w:i/>
                <w:iCs/>
                <w:sz w:val="16"/>
                <w:szCs w:val="16"/>
              </w:rPr>
              <w:t>софинансирования</w:t>
            </w:r>
            <w:proofErr w:type="spellEnd"/>
            <w:r w:rsidRPr="004A1886">
              <w:rPr>
                <w:i/>
                <w:iCs/>
                <w:sz w:val="16"/>
                <w:szCs w:val="16"/>
              </w:rPr>
              <w:t xml:space="preserve"> перечня работ по проекту «Формирование современной городской среды»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42 401,29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2 07 00000 00 0000 150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4 311 488,36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2 811 484,10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65,2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2 07 04000 04 0000 150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4 311 488,36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2 811 484,10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65,2</w:t>
            </w:r>
          </w:p>
        </w:tc>
      </w:tr>
      <w:tr w:rsidR="00383036" w:rsidRPr="004A1886" w:rsidTr="00696B18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2 07 04050 04 0000 150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4 311 488,36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2 811 484,10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65,2</w:t>
            </w:r>
          </w:p>
        </w:tc>
      </w:tr>
      <w:tr w:rsidR="00383036" w:rsidRPr="004A1886" w:rsidTr="00696B18">
        <w:trPr>
          <w:trHeight w:val="2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в том числе: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 </w:t>
            </w:r>
          </w:p>
        </w:tc>
      </w:tr>
      <w:tr w:rsidR="00383036" w:rsidRPr="004A1886" w:rsidTr="00696B18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r w:rsidRPr="004A1886">
              <w:rPr>
                <w:i/>
                <w:iCs/>
                <w:sz w:val="16"/>
                <w:szCs w:val="16"/>
              </w:rPr>
              <w:t xml:space="preserve">доля </w:t>
            </w:r>
            <w:proofErr w:type="spellStart"/>
            <w:r w:rsidRPr="004A1886">
              <w:rPr>
                <w:i/>
                <w:iCs/>
                <w:sz w:val="16"/>
                <w:szCs w:val="16"/>
              </w:rPr>
              <w:t>софинансирования</w:t>
            </w:r>
            <w:proofErr w:type="spellEnd"/>
            <w:r w:rsidRPr="004A1886">
              <w:rPr>
                <w:i/>
                <w:iCs/>
                <w:sz w:val="16"/>
                <w:szCs w:val="16"/>
              </w:rPr>
              <w:t xml:space="preserve"> перечня работ по региональному проекту «Формирование комфортной городской среды»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560 210,64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235 576,01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42,1</w:t>
            </w:r>
          </w:p>
        </w:tc>
      </w:tr>
      <w:tr w:rsidR="00383036" w:rsidRPr="004A1886" w:rsidTr="00696B18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both"/>
              <w:rPr>
                <w:i/>
                <w:iCs/>
                <w:sz w:val="16"/>
                <w:szCs w:val="16"/>
              </w:rPr>
            </w:pPr>
            <w:proofErr w:type="spellStart"/>
            <w:r w:rsidRPr="004A1886">
              <w:rPr>
                <w:i/>
                <w:iCs/>
                <w:sz w:val="16"/>
                <w:szCs w:val="16"/>
              </w:rPr>
              <w:t>софинансирование</w:t>
            </w:r>
            <w:proofErr w:type="spellEnd"/>
            <w:r w:rsidRPr="004A1886">
              <w:rPr>
                <w:i/>
                <w:iCs/>
                <w:sz w:val="16"/>
                <w:szCs w:val="16"/>
              </w:rPr>
              <w:t xml:space="preserve"> регионального проекта «Народный бюджет»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3 751 277,72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 w:rsidRPr="004A1886">
              <w:rPr>
                <w:i/>
                <w:iCs/>
                <w:sz w:val="18"/>
                <w:szCs w:val="18"/>
              </w:rPr>
              <w:t>2 575 908,09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68,7</w:t>
            </w:r>
          </w:p>
        </w:tc>
      </w:tr>
      <w:tr w:rsidR="00383036" w:rsidRPr="004A1886" w:rsidTr="00696B18">
        <w:trPr>
          <w:trHeight w:val="8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2 18 00000 00 0000 000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42 443,31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106 168,05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250,1</w:t>
            </w:r>
          </w:p>
        </w:tc>
      </w:tr>
      <w:tr w:rsidR="00383036" w:rsidRPr="004A1886" w:rsidTr="00696B18">
        <w:trPr>
          <w:trHeight w:val="89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696B18" w:rsidRDefault="004A1886" w:rsidP="004A1886">
            <w:pPr>
              <w:jc w:val="center"/>
              <w:rPr>
                <w:sz w:val="16"/>
                <w:szCs w:val="16"/>
              </w:rPr>
            </w:pPr>
            <w:r w:rsidRPr="00696B18">
              <w:rPr>
                <w:sz w:val="16"/>
                <w:szCs w:val="16"/>
              </w:rPr>
              <w:t xml:space="preserve">  2 18 00000 04 0000 150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42 443,31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106 168,05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250,1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2 18 04000 04 0000 150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42 443,31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106 168,05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250,1</w:t>
            </w:r>
          </w:p>
        </w:tc>
      </w:tr>
      <w:tr w:rsidR="00383036" w:rsidRPr="004A1886" w:rsidTr="00696B18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2 18 04010 04 0000 150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42 443,31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106 168,05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250,1</w:t>
            </w:r>
          </w:p>
        </w:tc>
      </w:tr>
      <w:tr w:rsidR="00383036" w:rsidRPr="004A1886" w:rsidTr="00696B18">
        <w:trPr>
          <w:trHeight w:val="6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2 19 00000 00 0000 000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-620 610,44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-671 753,42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108,2</w:t>
            </w:r>
          </w:p>
        </w:tc>
      </w:tr>
      <w:tr w:rsidR="00383036" w:rsidRPr="004A1886" w:rsidTr="00696B18"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2 19 60010 04 0000 151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sz w:val="16"/>
                <w:szCs w:val="16"/>
              </w:rPr>
            </w:pPr>
            <w:r w:rsidRPr="004A1886">
              <w:rPr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-620 610,44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sz w:val="18"/>
                <w:szCs w:val="18"/>
              </w:rPr>
            </w:pPr>
            <w:r w:rsidRPr="004A1886">
              <w:rPr>
                <w:sz w:val="18"/>
                <w:szCs w:val="18"/>
              </w:rPr>
              <w:t>-671 753,42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CF7FAA" w:rsidP="004A18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108,2</w:t>
            </w:r>
          </w:p>
        </w:tc>
      </w:tr>
      <w:tr w:rsidR="00383036" w:rsidRPr="004A1886" w:rsidTr="00696B18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A1886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886" w:rsidRPr="004A1886" w:rsidRDefault="004A1886" w:rsidP="004A1886">
            <w:pPr>
              <w:rPr>
                <w:b/>
                <w:bCs/>
                <w:sz w:val="16"/>
                <w:szCs w:val="16"/>
              </w:rPr>
            </w:pPr>
            <w:r w:rsidRPr="004A1886">
              <w:rPr>
                <w:b/>
                <w:bCs/>
                <w:sz w:val="16"/>
                <w:szCs w:val="16"/>
              </w:rPr>
              <w:t>ВСЕГО ДОХОДОВ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4A1886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 w:rsidRPr="004A1886">
              <w:rPr>
                <w:b/>
                <w:bCs/>
                <w:sz w:val="18"/>
                <w:szCs w:val="18"/>
              </w:rPr>
              <w:t>3 080 489 340,96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6F1C33" w:rsidRDefault="004A1886" w:rsidP="004A1886">
            <w:pPr>
              <w:jc w:val="center"/>
              <w:rPr>
                <w:b/>
                <w:bCs/>
                <w:sz w:val="16"/>
                <w:szCs w:val="16"/>
              </w:rPr>
            </w:pPr>
            <w:r w:rsidRPr="006F1C33">
              <w:rPr>
                <w:b/>
                <w:bCs/>
                <w:sz w:val="16"/>
                <w:szCs w:val="16"/>
              </w:rPr>
              <w:t>1 661 984 360,26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886" w:rsidRPr="004A1886" w:rsidRDefault="006F1C33" w:rsidP="004A18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54,0</w:t>
            </w:r>
          </w:p>
        </w:tc>
      </w:tr>
    </w:tbl>
    <w:p w:rsidR="00CF7FAA" w:rsidRDefault="00CF7FAA"/>
    <w:p w:rsidR="00696B18" w:rsidRDefault="00696B18">
      <w:r>
        <w:br w:type="page"/>
      </w:r>
    </w:p>
    <w:tbl>
      <w:tblPr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3545"/>
        <w:gridCol w:w="567"/>
        <w:gridCol w:w="567"/>
        <w:gridCol w:w="1559"/>
        <w:gridCol w:w="1559"/>
        <w:gridCol w:w="1559"/>
        <w:gridCol w:w="851"/>
        <w:gridCol w:w="283"/>
        <w:gridCol w:w="567"/>
      </w:tblGrid>
      <w:tr w:rsidR="005215A9" w:rsidRPr="004F285B" w:rsidTr="00696B18">
        <w:trPr>
          <w:trHeight w:val="255"/>
        </w:trPr>
        <w:tc>
          <w:tcPr>
            <w:tcW w:w="104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C33" w:rsidRDefault="006F1C33" w:rsidP="00CF7FAA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6F1C33" w:rsidRDefault="006F1C33" w:rsidP="00CF7FAA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6F1C33" w:rsidRDefault="006F1C33" w:rsidP="00CF7FAA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5215A9" w:rsidRPr="004F285B" w:rsidRDefault="005215A9" w:rsidP="00CF7FAA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</w:rPr>
              <w:t xml:space="preserve">2. </w:t>
            </w:r>
            <w:r w:rsidR="00CF7FAA">
              <w:rPr>
                <w:rFonts w:ascii="Arial" w:hAnsi="Arial" w:cs="Arial"/>
                <w:b/>
                <w:bCs/>
                <w:color w:val="000000"/>
              </w:rPr>
              <w:t xml:space="preserve">Расходы </w:t>
            </w:r>
            <w:r w:rsidRPr="004F285B">
              <w:rPr>
                <w:rFonts w:ascii="Arial" w:hAnsi="Arial" w:cs="Arial"/>
                <w:b/>
                <w:bCs/>
                <w:color w:val="000000"/>
              </w:rPr>
              <w:t xml:space="preserve"> бюджета муниципального образования город Алексин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</w:rPr>
            </w:pPr>
          </w:p>
        </w:tc>
      </w:tr>
      <w:tr w:rsidR="006F1C33" w:rsidRPr="004F285B" w:rsidTr="00696B18">
        <w:trPr>
          <w:trHeight w:val="315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C33" w:rsidRPr="004F285B" w:rsidRDefault="006F1C33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C33" w:rsidRPr="006F1C33" w:rsidRDefault="006F1C33" w:rsidP="006F1C3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F1C33">
              <w:rPr>
                <w:rFonts w:ascii="Arial" w:hAnsi="Arial" w:cs="Arial"/>
                <w:b/>
                <w:bCs/>
                <w:sz w:val="16"/>
                <w:szCs w:val="16"/>
              </w:rPr>
              <w:t>(рублей)</w:t>
            </w:r>
          </w:p>
        </w:tc>
      </w:tr>
      <w:tr w:rsidR="005215A9" w:rsidRPr="004F285B" w:rsidTr="00696B18">
        <w:trPr>
          <w:cantSplit/>
          <w:trHeight w:val="181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7B2F94" w:rsidRDefault="005215A9" w:rsidP="004A188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B2F9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215A9" w:rsidRPr="007B2F94" w:rsidRDefault="005215A9" w:rsidP="004A1886">
            <w:pPr>
              <w:ind w:left="113" w:right="113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B2F9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215A9" w:rsidRPr="007B2F94" w:rsidRDefault="005215A9" w:rsidP="004A1886">
            <w:pPr>
              <w:ind w:left="113" w:right="113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B2F9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7B2F94" w:rsidRDefault="005215A9" w:rsidP="004A188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B2F9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Утверждено решением "О бюджете муниципального образования город Алексин на 2025 год и на плановый период 2026-2027 годов"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7B2F94" w:rsidRDefault="005215A9" w:rsidP="004A188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B2F9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Уточненная сводная бюджетная роспись на 01.07.2025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7B2F94" w:rsidRDefault="005215A9" w:rsidP="004A188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B2F9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Исполнено на 01.07.2025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7B2F94" w:rsidRDefault="005215A9" w:rsidP="004A188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B2F94">
              <w:rPr>
                <w:rFonts w:ascii="Arial" w:hAnsi="Arial" w:cs="Arial"/>
                <w:bCs/>
                <w:sz w:val="16"/>
                <w:szCs w:val="16"/>
              </w:rPr>
              <w:t>Процент исполнения к плану, утвержденному СБР, 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7B2F94" w:rsidRDefault="005215A9" w:rsidP="004A188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B2F94">
              <w:rPr>
                <w:rFonts w:ascii="Arial" w:hAnsi="Arial" w:cs="Arial"/>
                <w:bCs/>
                <w:sz w:val="16"/>
                <w:szCs w:val="16"/>
              </w:rPr>
              <w:t>Процент исполнения к плану, утвержденному решение о бюджете на 2025 год, %</w:t>
            </w:r>
          </w:p>
        </w:tc>
      </w:tr>
      <w:tr w:rsidR="005215A9" w:rsidRPr="004F285B" w:rsidTr="00696B18">
        <w:trPr>
          <w:trHeight w:val="46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402 651 405,27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414 241 575,96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169 411 674,63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40,9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42,1</w:t>
            </w:r>
          </w:p>
        </w:tc>
      </w:tr>
      <w:tr w:rsidR="005215A9" w:rsidRPr="004F285B" w:rsidTr="00696B18">
        <w:trPr>
          <w:trHeight w:val="1118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4 190 700,00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4 190 700,00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1 579 958,32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37,7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37,7</w:t>
            </w:r>
          </w:p>
        </w:tc>
      </w:tr>
      <w:tr w:rsidR="005215A9" w:rsidRPr="004F285B" w:rsidTr="00696B18">
        <w:trPr>
          <w:trHeight w:val="1204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159 076 976,00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158 909 245,79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69 583 501,03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43,8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43,7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23 027,33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23 027,33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7 611,00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33,1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33,1</w:t>
            </w:r>
          </w:p>
        </w:tc>
      </w:tr>
      <w:tr w:rsidR="005215A9" w:rsidRPr="004F285B" w:rsidTr="00696B18">
        <w:trPr>
          <w:trHeight w:val="862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38 729 697,34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42 929 697,34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16 052 116,62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37,4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41,4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9 736 265,00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4 701 668,73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5215A9" w:rsidRPr="004F285B" w:rsidTr="00696B18">
        <w:trPr>
          <w:trHeight w:val="465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190 894 739,60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203 487 236,77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82 188 487,66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40,4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43,1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281 600,00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281 600,00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134 546,16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47,8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47,8</w:t>
            </w:r>
          </w:p>
        </w:tc>
      </w:tr>
      <w:tr w:rsidR="005215A9" w:rsidRPr="004F285B" w:rsidTr="00696B18">
        <w:trPr>
          <w:trHeight w:val="465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подготовка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281 600,00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281 600,00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134 546,16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47,8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47,8</w:t>
            </w:r>
          </w:p>
        </w:tc>
      </w:tr>
      <w:tr w:rsidR="005215A9" w:rsidRPr="004F285B" w:rsidTr="00696B18">
        <w:trPr>
          <w:trHeight w:val="69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71 131 485,21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61 854 557,53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12 082 079,08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19,5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17,0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24 327 301,32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215A9" w:rsidRPr="004F285B" w:rsidTr="00696B18">
        <w:trPr>
          <w:trHeight w:val="735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70 405 385,21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36 801 156,21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12 034 812,88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32,7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17,1</w:t>
            </w:r>
          </w:p>
        </w:tc>
      </w:tr>
      <w:tr w:rsidR="005215A9" w:rsidRPr="004F285B" w:rsidTr="00696B18">
        <w:trPr>
          <w:trHeight w:val="645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726 100,00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726 100,00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47 266,20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6,5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6,5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426 553 926,76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482 946 262,43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142 333 815,67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29,5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33,4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5 105 266,92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5 105 266,92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5 104 977,52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5215A9" w:rsidRPr="004F285B" w:rsidTr="00696B18">
        <w:trPr>
          <w:trHeight w:val="465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1 303 464,00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1 303 464,00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417 391,20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32,0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32,0</w:t>
            </w:r>
          </w:p>
        </w:tc>
      </w:tr>
      <w:tr w:rsidR="005215A9" w:rsidRPr="004F285B" w:rsidTr="00696B18">
        <w:trPr>
          <w:trHeight w:val="465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394 593 195,84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450 985 531,51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127 505 932,13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28,3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32,3</w:t>
            </w:r>
          </w:p>
        </w:tc>
      </w:tr>
      <w:tr w:rsidR="005215A9" w:rsidRPr="004F285B" w:rsidTr="00696B18">
        <w:trPr>
          <w:trHeight w:val="465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25 552 000,00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25 552 000,00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9 305 514,82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36,4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36,4</w:t>
            </w:r>
          </w:p>
        </w:tc>
      </w:tr>
      <w:tr w:rsidR="005215A9" w:rsidRPr="004F285B" w:rsidTr="00696B18">
        <w:trPr>
          <w:trHeight w:val="465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267 555 191,52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248 696 103,36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41 776 190,19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16,8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15,6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26 345 535,26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20 209 145,48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907 598,25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4,5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3,4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77 529 248,23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63 439 248,47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9 160 001,17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14,4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11,8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163 680 408,03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165 047 709,41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31 708 590,77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19,2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19,4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9 796 096,06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9 796 096,06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0,0</w:t>
            </w:r>
          </w:p>
        </w:tc>
      </w:tr>
      <w:tr w:rsidR="005215A9" w:rsidRPr="004F285B" w:rsidTr="00696B18">
        <w:trPr>
          <w:trHeight w:val="465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9 796 096,06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9 796 096,06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0,0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1 963 453 711,70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2 105 514 238,58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1 086 929 070,06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51,6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55,4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656 615 675,26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665 032 050,81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314 484 417,02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47,3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47,9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943 919 152,31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959 896 532,33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495 688 429,33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51,6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52,5</w:t>
            </w:r>
          </w:p>
        </w:tc>
      </w:tr>
      <w:tr w:rsidR="005215A9" w:rsidRPr="004F285B" w:rsidTr="00696B18">
        <w:trPr>
          <w:trHeight w:val="465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239 841 825,37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226 021 861,87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101 198 096,21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44,8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42,2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34 980 371,12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35 980 371,12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12 839 748,72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35,7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36,7</w:t>
            </w:r>
          </w:p>
        </w:tc>
      </w:tr>
      <w:tr w:rsidR="005215A9" w:rsidRPr="004F285B" w:rsidTr="00696B18">
        <w:trPr>
          <w:trHeight w:val="465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88 096 687,64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218 583 422,45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162 718 378,78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74,4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184,7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241 399 726,96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239 399 726,96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82 084 873,14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34,3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34,0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176 296 452,96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174 296 452,96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56 961 301,82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32,7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32,3</w:t>
            </w:r>
          </w:p>
        </w:tc>
      </w:tr>
      <w:tr w:rsidR="005215A9" w:rsidRPr="004F285B" w:rsidTr="00696B18">
        <w:trPr>
          <w:trHeight w:val="465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65 103 274,00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65 103 274,00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25 123 571,32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38,6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38,6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17 047 745,89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17 298 066,67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7 350 371,46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42,5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43,1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3 605 600,00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3 605 600,00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1 530 345,09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42,4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42,4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11 127 145,89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11 377 466,67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5 203 926,37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45,7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46,8</w:t>
            </w:r>
          </w:p>
        </w:tc>
      </w:tr>
      <w:tr w:rsidR="005215A9" w:rsidRPr="004F285B" w:rsidTr="00696B18">
        <w:trPr>
          <w:trHeight w:val="465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2 315 000,00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2 315 000,00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616 100,00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26,6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26,6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70 476 047,09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74 051 304,11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29 835 593,62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40,3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42,3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26 819 859,00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30 395 116,02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12 466 573,83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41,0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46,5</w:t>
            </w:r>
          </w:p>
        </w:tc>
      </w:tr>
      <w:tr w:rsidR="005215A9" w:rsidRPr="004F285B" w:rsidTr="00696B18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43 656 188,09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43 656 188,09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17 369 019,79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39,8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39,8</w:t>
            </w:r>
          </w:p>
        </w:tc>
      </w:tr>
      <w:tr w:rsidR="005215A9" w:rsidRPr="004F285B" w:rsidTr="00696B18">
        <w:trPr>
          <w:trHeight w:val="69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13 600 000,00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1 451 000,00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350 819,67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24,2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2,6</w:t>
            </w:r>
          </w:p>
        </w:tc>
      </w:tr>
      <w:tr w:rsidR="005215A9" w:rsidRPr="004F285B" w:rsidTr="00696B18">
        <w:trPr>
          <w:trHeight w:val="550"/>
        </w:trPr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13 600 000,00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1 451 000,00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color w:val="000000"/>
                <w:sz w:val="16"/>
                <w:szCs w:val="16"/>
              </w:rPr>
              <w:t>350 819,67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24,2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85B">
              <w:rPr>
                <w:rFonts w:ascii="Arial" w:hAnsi="Arial" w:cs="Arial"/>
                <w:sz w:val="16"/>
                <w:szCs w:val="16"/>
              </w:rPr>
              <w:t>2,6</w:t>
            </w:r>
          </w:p>
        </w:tc>
      </w:tr>
      <w:tr w:rsidR="005215A9" w:rsidRPr="004F285B" w:rsidTr="00696B18">
        <w:trPr>
          <w:trHeight w:val="345"/>
        </w:trPr>
        <w:tc>
          <w:tcPr>
            <w:tcW w:w="46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3 483 946 936,46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3 655 530 531,66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1 572 289 033,68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43,0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sz w:val="16"/>
                <w:szCs w:val="16"/>
              </w:rPr>
              <w:t>45,1</w:t>
            </w:r>
          </w:p>
        </w:tc>
      </w:tr>
      <w:tr w:rsidR="005215A9" w:rsidRPr="004F285B" w:rsidTr="00696B18">
        <w:trPr>
          <w:trHeight w:val="795"/>
        </w:trPr>
        <w:tc>
          <w:tcPr>
            <w:tcW w:w="46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Результат исполнения бюджета (дефицит"-" профицит"+")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-403 457 595,50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-403 457 595,50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15A9" w:rsidRPr="004F285B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8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89 695 326,58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5A9" w:rsidRPr="004F285B" w:rsidRDefault="005215A9" w:rsidP="004A1886">
            <w:pPr>
              <w:rPr>
                <w:rFonts w:ascii="Arial" w:hAnsi="Arial" w:cs="Arial"/>
              </w:rPr>
            </w:pPr>
          </w:p>
        </w:tc>
      </w:tr>
    </w:tbl>
    <w:p w:rsidR="005215A9" w:rsidRDefault="005215A9" w:rsidP="005215A9">
      <w:pPr>
        <w:jc w:val="both"/>
        <w:rPr>
          <w:sz w:val="28"/>
          <w:szCs w:val="28"/>
        </w:rPr>
      </w:pPr>
    </w:p>
    <w:p w:rsidR="005215A9" w:rsidRPr="009B55E3" w:rsidRDefault="005215A9" w:rsidP="005215A9">
      <w:pPr>
        <w:ind w:left="-993"/>
        <w:jc w:val="both"/>
        <w:rPr>
          <w:rFonts w:ascii="Arial" w:hAnsi="Arial" w:cs="Arial"/>
          <w:b/>
        </w:rPr>
      </w:pPr>
      <w:r>
        <w:rPr>
          <w:sz w:val="28"/>
          <w:szCs w:val="28"/>
        </w:rPr>
        <w:br w:type="page"/>
      </w:r>
      <w:r w:rsidRPr="009B55E3">
        <w:rPr>
          <w:rFonts w:ascii="Arial" w:hAnsi="Arial" w:cs="Arial"/>
          <w:b/>
        </w:rPr>
        <w:t xml:space="preserve">3. Источники финансирования дефицита бюджета муниципального образования город Алексин   </w:t>
      </w:r>
    </w:p>
    <w:p w:rsidR="005215A9" w:rsidRPr="004F285B" w:rsidRDefault="005215A9" w:rsidP="005215A9">
      <w:pPr>
        <w:ind w:left="-993"/>
        <w:jc w:val="both"/>
        <w:rPr>
          <w:sz w:val="28"/>
          <w:szCs w:val="28"/>
        </w:rPr>
      </w:pPr>
      <w:r w:rsidRPr="004F285B">
        <w:rPr>
          <w:sz w:val="28"/>
          <w:szCs w:val="28"/>
        </w:rPr>
        <w:t xml:space="preserve">       </w:t>
      </w:r>
    </w:p>
    <w:tbl>
      <w:tblPr>
        <w:tblW w:w="10916" w:type="dxa"/>
        <w:tblInd w:w="-1310" w:type="dxa"/>
        <w:tblLook w:val="04A0" w:firstRow="1" w:lastRow="0" w:firstColumn="1" w:lastColumn="0" w:noHBand="0" w:noVBand="1"/>
      </w:tblPr>
      <w:tblGrid>
        <w:gridCol w:w="4679"/>
        <w:gridCol w:w="2693"/>
        <w:gridCol w:w="1843"/>
        <w:gridCol w:w="1701"/>
      </w:tblGrid>
      <w:tr w:rsidR="005215A9" w:rsidRPr="004F285B" w:rsidTr="00696B18">
        <w:trPr>
          <w:trHeight w:val="480"/>
        </w:trPr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Default="005215A9" w:rsidP="004A18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5215A9" w:rsidRPr="004F285B" w:rsidRDefault="005215A9" w:rsidP="004A18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285B">
              <w:rPr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Default="005215A9" w:rsidP="004A18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5215A9" w:rsidRPr="004F285B" w:rsidRDefault="005215A9" w:rsidP="004A18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285B">
              <w:rPr>
                <w:b/>
                <w:bCs/>
                <w:color w:val="000000"/>
                <w:sz w:val="18"/>
                <w:szCs w:val="18"/>
              </w:rPr>
              <w:t>Код по бюджетной классификации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Default="005215A9" w:rsidP="004A18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5215A9" w:rsidRPr="004F285B" w:rsidRDefault="005215A9" w:rsidP="004A18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285B">
              <w:rPr>
                <w:b/>
                <w:bCs/>
                <w:color w:val="000000"/>
                <w:sz w:val="18"/>
                <w:szCs w:val="18"/>
              </w:rPr>
              <w:t>Утверждено Решением о бюджете на 2025 год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Default="005215A9" w:rsidP="004A18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5215A9" w:rsidRPr="004F285B" w:rsidRDefault="005215A9" w:rsidP="004A18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285B">
              <w:rPr>
                <w:b/>
                <w:bCs/>
                <w:color w:val="000000"/>
                <w:sz w:val="18"/>
                <w:szCs w:val="18"/>
              </w:rPr>
              <w:t>Исполнено на 01.07.2025г.</w:t>
            </w:r>
          </w:p>
        </w:tc>
      </w:tr>
      <w:tr w:rsidR="005215A9" w:rsidRPr="004F285B" w:rsidTr="00696B18">
        <w:trPr>
          <w:trHeight w:val="276"/>
        </w:trPr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5A9" w:rsidRPr="004F285B" w:rsidRDefault="005215A9" w:rsidP="004A18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5A9" w:rsidRPr="004F285B" w:rsidRDefault="005215A9" w:rsidP="004A18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5A9" w:rsidRPr="004F285B" w:rsidRDefault="005215A9" w:rsidP="004A18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5A9" w:rsidRPr="004F285B" w:rsidRDefault="005215A9" w:rsidP="004A18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5215A9" w:rsidRPr="004F285B" w:rsidTr="00696B18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Pr="004F285B" w:rsidRDefault="005215A9" w:rsidP="004A1886">
            <w:pPr>
              <w:jc w:val="center"/>
              <w:rPr>
                <w:color w:val="000000"/>
              </w:rPr>
            </w:pPr>
            <w:r w:rsidRPr="004F285B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Pr="004F285B" w:rsidRDefault="005215A9" w:rsidP="004A1886">
            <w:pPr>
              <w:jc w:val="center"/>
              <w:rPr>
                <w:color w:val="000000"/>
              </w:rPr>
            </w:pPr>
            <w:r w:rsidRPr="004F285B"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Pr="004F285B" w:rsidRDefault="005215A9" w:rsidP="004A1886">
            <w:pPr>
              <w:jc w:val="center"/>
              <w:rPr>
                <w:color w:val="000000"/>
              </w:rPr>
            </w:pPr>
            <w:r w:rsidRPr="004F285B"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Pr="004F285B" w:rsidRDefault="005215A9" w:rsidP="004A1886">
            <w:pPr>
              <w:jc w:val="center"/>
              <w:rPr>
                <w:color w:val="000000"/>
              </w:rPr>
            </w:pPr>
            <w:r w:rsidRPr="004F285B">
              <w:rPr>
                <w:color w:val="000000"/>
              </w:rPr>
              <w:t>4</w:t>
            </w:r>
          </w:p>
        </w:tc>
      </w:tr>
      <w:tr w:rsidR="005215A9" w:rsidRPr="004F285B" w:rsidTr="00696B18">
        <w:trPr>
          <w:trHeight w:val="7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Pr="00377C9D" w:rsidRDefault="005215A9" w:rsidP="004A188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000 01 00 00 00 00 0000 000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403 457 595,50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-89 695 326,58</w:t>
            </w:r>
          </w:p>
        </w:tc>
      </w:tr>
      <w:tr w:rsidR="005215A9" w:rsidRPr="004F285B" w:rsidTr="00696B18">
        <w:trPr>
          <w:trHeight w:val="51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Pr="00377C9D" w:rsidRDefault="005215A9" w:rsidP="004A18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Источники внутреннего финансирования дефицита бюджета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150 000 000,00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5215A9" w:rsidRPr="004F285B" w:rsidTr="00696B18">
        <w:trPr>
          <w:trHeight w:val="51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Pr="00377C9D" w:rsidRDefault="005215A9" w:rsidP="004A18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Кредиты кредитных организаций в валюте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000 01 02 00 00 00 0000 000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150 000 000,00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5215A9" w:rsidRPr="004F285B" w:rsidTr="00696B18">
        <w:trPr>
          <w:trHeight w:val="7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Pr="00377C9D" w:rsidRDefault="005215A9" w:rsidP="004A18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000 01 02 00 00 04 0000 710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150 000 000,00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5215A9" w:rsidRPr="004F285B" w:rsidTr="00696B18">
        <w:trPr>
          <w:trHeight w:val="7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Pr="00377C9D" w:rsidRDefault="005215A9" w:rsidP="004A18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000 01 02 00 00 04 0000 810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5215A9" w:rsidRPr="004F285B" w:rsidTr="00696B18">
        <w:trPr>
          <w:trHeight w:val="51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Pr="00377C9D" w:rsidRDefault="005215A9" w:rsidP="004A18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000 01 03 00 00 00 0000 000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5215A9" w:rsidRPr="004F285B" w:rsidTr="00696B18">
        <w:trPr>
          <w:trHeight w:val="102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Pr="00377C9D" w:rsidRDefault="005215A9" w:rsidP="004A18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000 01 03 01 00 04 0000 710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5215A9" w:rsidRPr="004F285B" w:rsidTr="00696B18">
        <w:trPr>
          <w:trHeight w:val="102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Pr="00377C9D" w:rsidRDefault="005215A9" w:rsidP="004A18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000 01 03 01 00 04 0000 810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5215A9" w:rsidRPr="004F285B" w:rsidTr="00696B18">
        <w:trPr>
          <w:trHeight w:val="51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Pr="00377C9D" w:rsidRDefault="005215A9" w:rsidP="004A188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000 01 05 00 00 00 0000 000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253 457 595,50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-89 695 326,58</w:t>
            </w:r>
          </w:p>
        </w:tc>
      </w:tr>
      <w:tr w:rsidR="005215A9" w:rsidRPr="004F285B" w:rsidTr="00696B18">
        <w:trPr>
          <w:trHeight w:val="51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Pr="00377C9D" w:rsidRDefault="005215A9" w:rsidP="004A18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000 01 05 02 01 04  0000 510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-3 230 489 340,96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-1 661 984 360,26</w:t>
            </w:r>
          </w:p>
        </w:tc>
      </w:tr>
      <w:tr w:rsidR="005215A9" w:rsidRPr="004F285B" w:rsidTr="00696B18">
        <w:trPr>
          <w:trHeight w:val="6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15A9" w:rsidRPr="00377C9D" w:rsidRDefault="005215A9" w:rsidP="004A18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000 01 05 02 01 04  0000 610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3 483 946 936,46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5A9" w:rsidRPr="00377C9D" w:rsidRDefault="005215A9" w:rsidP="004A1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7C9D">
              <w:rPr>
                <w:rFonts w:ascii="Arial" w:hAnsi="Arial" w:cs="Arial"/>
                <w:color w:val="000000"/>
                <w:sz w:val="18"/>
                <w:szCs w:val="18"/>
              </w:rPr>
              <w:t>1 572 289 033,68</w:t>
            </w:r>
          </w:p>
        </w:tc>
      </w:tr>
      <w:tr w:rsidR="005215A9" w:rsidRPr="004F285B" w:rsidTr="00696B18">
        <w:trPr>
          <w:trHeight w:val="315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5A9" w:rsidRPr="004F285B" w:rsidRDefault="005215A9" w:rsidP="004A188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5A9" w:rsidRPr="004F285B" w:rsidRDefault="005215A9" w:rsidP="004A188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5A9" w:rsidRPr="004F285B" w:rsidRDefault="005215A9" w:rsidP="004A188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5A9" w:rsidRPr="004F285B" w:rsidRDefault="005215A9" w:rsidP="004A188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215A9" w:rsidRPr="004F285B" w:rsidTr="00696B18">
        <w:trPr>
          <w:trHeight w:val="305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15A9" w:rsidRPr="004F285B" w:rsidRDefault="005215A9" w:rsidP="004A188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Заместитель н</w:t>
            </w:r>
            <w:r w:rsidRPr="004F285B">
              <w:rPr>
                <w:b/>
                <w:bCs/>
                <w:color w:val="000000"/>
                <w:sz w:val="24"/>
                <w:szCs w:val="24"/>
              </w:rPr>
              <w:t>ачальник</w:t>
            </w:r>
            <w:r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4F285B">
              <w:rPr>
                <w:b/>
                <w:bCs/>
                <w:color w:val="000000"/>
                <w:sz w:val="24"/>
                <w:szCs w:val="24"/>
              </w:rPr>
              <w:t xml:space="preserve">  управления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15A9" w:rsidRPr="004F285B" w:rsidRDefault="005215A9" w:rsidP="004A1886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5A9" w:rsidRPr="004F285B" w:rsidRDefault="005215A9" w:rsidP="004A188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5A9" w:rsidRPr="004F285B" w:rsidRDefault="005215A9" w:rsidP="004A1886">
            <w:pPr>
              <w:rPr>
                <w:color w:val="000000"/>
                <w:sz w:val="22"/>
                <w:szCs w:val="22"/>
              </w:rPr>
            </w:pPr>
          </w:p>
        </w:tc>
      </w:tr>
      <w:tr w:rsidR="005215A9" w:rsidRPr="004F285B" w:rsidTr="00696B18">
        <w:trPr>
          <w:trHeight w:val="945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15A9" w:rsidRPr="004F285B" w:rsidRDefault="005215A9" w:rsidP="004A188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F285B">
              <w:rPr>
                <w:b/>
                <w:bCs/>
                <w:color w:val="000000"/>
                <w:sz w:val="24"/>
                <w:szCs w:val="24"/>
              </w:rPr>
              <w:t>по бюджету и финансам администрации муниципального образования город Алексин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15A9" w:rsidRPr="004F285B" w:rsidRDefault="005215A9" w:rsidP="004A188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5A9" w:rsidRPr="004F285B" w:rsidRDefault="005215A9" w:rsidP="004A188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Т.А. Кривова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15A9" w:rsidRPr="004F285B" w:rsidRDefault="005215A9" w:rsidP="004A1886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5215A9" w:rsidRDefault="005215A9" w:rsidP="005215A9">
      <w:pPr>
        <w:jc w:val="right"/>
        <w:rPr>
          <w:sz w:val="28"/>
          <w:szCs w:val="28"/>
        </w:rPr>
      </w:pPr>
      <w:r w:rsidRPr="004F285B">
        <w:rPr>
          <w:sz w:val="28"/>
          <w:szCs w:val="28"/>
        </w:rPr>
        <w:t xml:space="preserve">        </w:t>
      </w:r>
    </w:p>
    <w:p w:rsidR="005215A9" w:rsidRPr="009B55E3" w:rsidRDefault="005215A9" w:rsidP="005215A9">
      <w:pPr>
        <w:jc w:val="right"/>
        <w:rPr>
          <w:b/>
        </w:rPr>
      </w:pPr>
      <w:r>
        <w:rPr>
          <w:sz w:val="28"/>
          <w:szCs w:val="28"/>
        </w:rPr>
        <w:br w:type="page"/>
      </w:r>
      <w:r w:rsidRPr="009B55E3">
        <w:rPr>
          <w:b/>
        </w:rPr>
        <w:t>Приложение 2</w:t>
      </w:r>
    </w:p>
    <w:p w:rsidR="005215A9" w:rsidRPr="009B55E3" w:rsidRDefault="005215A9" w:rsidP="005215A9">
      <w:pPr>
        <w:jc w:val="right"/>
        <w:rPr>
          <w:b/>
        </w:rPr>
      </w:pPr>
      <w:r w:rsidRPr="009B55E3">
        <w:rPr>
          <w:b/>
        </w:rPr>
        <w:tab/>
      </w:r>
      <w:r w:rsidRPr="009B55E3">
        <w:rPr>
          <w:b/>
        </w:rPr>
        <w:tab/>
      </w:r>
      <w:r w:rsidRPr="009B55E3">
        <w:rPr>
          <w:b/>
        </w:rPr>
        <w:tab/>
      </w:r>
      <w:r w:rsidRPr="009B55E3">
        <w:rPr>
          <w:b/>
        </w:rPr>
        <w:tab/>
      </w:r>
      <w:r w:rsidRPr="009B55E3">
        <w:rPr>
          <w:b/>
        </w:rPr>
        <w:tab/>
        <w:t xml:space="preserve">к постановлению администрации </w:t>
      </w:r>
    </w:p>
    <w:p w:rsidR="005215A9" w:rsidRPr="009B55E3" w:rsidRDefault="005215A9" w:rsidP="005215A9">
      <w:pPr>
        <w:jc w:val="right"/>
        <w:rPr>
          <w:b/>
        </w:rPr>
      </w:pPr>
      <w:r w:rsidRPr="009B55E3">
        <w:rPr>
          <w:b/>
        </w:rPr>
        <w:t>муниципального образования</w:t>
      </w:r>
    </w:p>
    <w:p w:rsidR="005215A9" w:rsidRPr="009B55E3" w:rsidRDefault="005215A9" w:rsidP="005215A9">
      <w:pPr>
        <w:jc w:val="right"/>
        <w:rPr>
          <w:b/>
        </w:rPr>
      </w:pPr>
      <w:r w:rsidRPr="009B55E3">
        <w:rPr>
          <w:b/>
        </w:rPr>
        <w:tab/>
      </w:r>
      <w:r w:rsidRPr="009B55E3">
        <w:rPr>
          <w:b/>
        </w:rPr>
        <w:tab/>
      </w:r>
      <w:r w:rsidRPr="009B55E3">
        <w:rPr>
          <w:b/>
        </w:rPr>
        <w:tab/>
      </w:r>
      <w:r w:rsidRPr="009B55E3">
        <w:rPr>
          <w:b/>
        </w:rPr>
        <w:tab/>
      </w:r>
      <w:r w:rsidRPr="009B55E3">
        <w:rPr>
          <w:b/>
        </w:rPr>
        <w:tab/>
      </w:r>
      <w:r w:rsidRPr="009B55E3">
        <w:rPr>
          <w:b/>
        </w:rPr>
        <w:tab/>
      </w:r>
      <w:r w:rsidRPr="009B55E3">
        <w:rPr>
          <w:b/>
        </w:rPr>
        <w:tab/>
      </w:r>
      <w:r w:rsidRPr="009B55E3">
        <w:rPr>
          <w:b/>
        </w:rPr>
        <w:tab/>
      </w:r>
      <w:r w:rsidRPr="009B55E3">
        <w:rPr>
          <w:b/>
        </w:rPr>
        <w:tab/>
        <w:t>город Алексин</w:t>
      </w:r>
    </w:p>
    <w:p w:rsidR="005215A9" w:rsidRPr="009B55E3" w:rsidRDefault="005215A9" w:rsidP="005215A9">
      <w:pPr>
        <w:jc w:val="right"/>
        <w:rPr>
          <w:b/>
        </w:rPr>
      </w:pPr>
      <w:r w:rsidRPr="009B55E3">
        <w:rPr>
          <w:b/>
        </w:rPr>
        <w:tab/>
      </w:r>
      <w:r w:rsidRPr="009B55E3">
        <w:rPr>
          <w:b/>
        </w:rPr>
        <w:tab/>
      </w:r>
      <w:r w:rsidRPr="009B55E3">
        <w:rPr>
          <w:b/>
        </w:rPr>
        <w:tab/>
      </w:r>
      <w:r w:rsidRPr="009B55E3">
        <w:rPr>
          <w:b/>
        </w:rPr>
        <w:tab/>
        <w:t xml:space="preserve">от  </w:t>
      </w:r>
      <w:r w:rsidR="00857291">
        <w:rPr>
          <w:b/>
        </w:rPr>
        <w:t>30.07.</w:t>
      </w:r>
      <w:r w:rsidRPr="009B55E3">
        <w:rPr>
          <w:b/>
        </w:rPr>
        <w:t xml:space="preserve"> 2025 года №</w:t>
      </w:r>
      <w:r w:rsidR="00857291">
        <w:rPr>
          <w:b/>
        </w:rPr>
        <w:t xml:space="preserve"> 1026</w:t>
      </w:r>
    </w:p>
    <w:p w:rsidR="005215A9" w:rsidRPr="009B55E3" w:rsidRDefault="005215A9" w:rsidP="005215A9">
      <w:pPr>
        <w:jc w:val="right"/>
        <w:rPr>
          <w:b/>
          <w:sz w:val="24"/>
          <w:szCs w:val="24"/>
        </w:rPr>
      </w:pPr>
      <w:r w:rsidRPr="009B55E3">
        <w:rPr>
          <w:b/>
          <w:sz w:val="22"/>
          <w:szCs w:val="22"/>
        </w:rPr>
        <w:t xml:space="preserve">        </w:t>
      </w:r>
      <w:r w:rsidRPr="009B55E3">
        <w:rPr>
          <w:b/>
          <w:sz w:val="24"/>
          <w:szCs w:val="24"/>
        </w:rPr>
        <w:t xml:space="preserve"> </w:t>
      </w:r>
    </w:p>
    <w:p w:rsidR="005215A9" w:rsidRDefault="005215A9" w:rsidP="005215A9">
      <w:pPr>
        <w:jc w:val="center"/>
        <w:rPr>
          <w:sz w:val="24"/>
          <w:szCs w:val="24"/>
        </w:rPr>
      </w:pPr>
    </w:p>
    <w:p w:rsidR="005215A9" w:rsidRDefault="005215A9" w:rsidP="005215A9">
      <w:pPr>
        <w:jc w:val="center"/>
        <w:rPr>
          <w:sz w:val="24"/>
          <w:szCs w:val="24"/>
        </w:rPr>
      </w:pPr>
    </w:p>
    <w:p w:rsidR="005215A9" w:rsidRPr="004E1768" w:rsidRDefault="005215A9" w:rsidP="005215A9">
      <w:pPr>
        <w:jc w:val="center"/>
        <w:rPr>
          <w:b/>
          <w:bCs/>
          <w:sz w:val="28"/>
          <w:szCs w:val="28"/>
        </w:rPr>
      </w:pPr>
      <w:r w:rsidRPr="004E1768">
        <w:rPr>
          <w:b/>
          <w:bCs/>
          <w:sz w:val="28"/>
          <w:szCs w:val="28"/>
        </w:rPr>
        <w:t xml:space="preserve">Информация </w:t>
      </w:r>
    </w:p>
    <w:p w:rsidR="005215A9" w:rsidRPr="004E1768" w:rsidRDefault="005215A9" w:rsidP="005215A9">
      <w:pPr>
        <w:jc w:val="center"/>
        <w:rPr>
          <w:b/>
          <w:sz w:val="28"/>
          <w:szCs w:val="28"/>
        </w:rPr>
      </w:pPr>
      <w:r w:rsidRPr="004E1768">
        <w:rPr>
          <w:b/>
          <w:sz w:val="28"/>
          <w:szCs w:val="28"/>
        </w:rPr>
        <w:t>о численности муниципальных служащих органов местного самоуправления, работников муниципальных учреждений муниципального образования город Алексин</w:t>
      </w:r>
    </w:p>
    <w:p w:rsidR="005215A9" w:rsidRPr="004E1768" w:rsidRDefault="005215A9" w:rsidP="005215A9">
      <w:pPr>
        <w:jc w:val="center"/>
        <w:rPr>
          <w:b/>
          <w:sz w:val="28"/>
          <w:szCs w:val="28"/>
        </w:rPr>
      </w:pPr>
      <w:r w:rsidRPr="004E1768">
        <w:rPr>
          <w:b/>
          <w:sz w:val="28"/>
          <w:szCs w:val="28"/>
        </w:rPr>
        <w:t>и фактических затратах на их денежное содержание</w:t>
      </w:r>
    </w:p>
    <w:p w:rsidR="005215A9" w:rsidRPr="004E1768" w:rsidRDefault="005215A9" w:rsidP="005215A9">
      <w:pPr>
        <w:jc w:val="center"/>
        <w:rPr>
          <w:b/>
          <w:sz w:val="28"/>
          <w:szCs w:val="28"/>
        </w:rPr>
      </w:pPr>
      <w:r w:rsidRPr="004E1768">
        <w:rPr>
          <w:b/>
          <w:sz w:val="28"/>
          <w:szCs w:val="28"/>
        </w:rPr>
        <w:t xml:space="preserve">за 1 </w:t>
      </w:r>
      <w:r>
        <w:rPr>
          <w:b/>
          <w:sz w:val="28"/>
          <w:szCs w:val="28"/>
        </w:rPr>
        <w:t xml:space="preserve">полугодие </w:t>
      </w:r>
      <w:r w:rsidRPr="004E1768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 w:rsidRPr="004E1768">
        <w:rPr>
          <w:b/>
          <w:sz w:val="28"/>
          <w:szCs w:val="28"/>
        </w:rPr>
        <w:t xml:space="preserve"> года</w:t>
      </w:r>
    </w:p>
    <w:p w:rsidR="005215A9" w:rsidRPr="00173727" w:rsidRDefault="005215A9" w:rsidP="005215A9">
      <w:pPr>
        <w:rPr>
          <w:b/>
          <w:sz w:val="24"/>
          <w:szCs w:val="24"/>
        </w:rPr>
      </w:pPr>
    </w:p>
    <w:p w:rsidR="005215A9" w:rsidRPr="00173727" w:rsidRDefault="005215A9" w:rsidP="005215A9">
      <w:pPr>
        <w:rPr>
          <w:b/>
          <w:sz w:val="24"/>
          <w:szCs w:val="24"/>
        </w:rPr>
      </w:pPr>
    </w:p>
    <w:p w:rsidR="005215A9" w:rsidRPr="00173727" w:rsidRDefault="005215A9" w:rsidP="005215A9">
      <w:pPr>
        <w:snapToGrid w:val="0"/>
        <w:ind w:firstLine="709"/>
        <w:jc w:val="both"/>
        <w:rPr>
          <w:sz w:val="28"/>
          <w:szCs w:val="28"/>
        </w:rPr>
      </w:pPr>
      <w:r w:rsidRPr="00173727">
        <w:rPr>
          <w:sz w:val="28"/>
          <w:szCs w:val="28"/>
        </w:rPr>
        <w:t>Фактически сложившаяся численность муниципальных служащих органов местного самоуправления, работников муниципальных учреждений на 01.0</w:t>
      </w:r>
      <w:r>
        <w:rPr>
          <w:sz w:val="28"/>
          <w:szCs w:val="28"/>
        </w:rPr>
        <w:t>7</w:t>
      </w:r>
      <w:r w:rsidRPr="00173727">
        <w:rPr>
          <w:sz w:val="28"/>
          <w:szCs w:val="28"/>
        </w:rPr>
        <w:t>.</w:t>
      </w:r>
      <w:r w:rsidRPr="00600CE3">
        <w:rPr>
          <w:sz w:val="28"/>
          <w:szCs w:val="28"/>
        </w:rPr>
        <w:t>2025 – 2 585 человек.</w:t>
      </w:r>
      <w:r w:rsidRPr="00173727">
        <w:rPr>
          <w:sz w:val="28"/>
          <w:szCs w:val="28"/>
        </w:rPr>
        <w:t xml:space="preserve"> </w:t>
      </w:r>
    </w:p>
    <w:p w:rsidR="005215A9" w:rsidRDefault="005215A9" w:rsidP="005215A9">
      <w:pPr>
        <w:snapToGrid w:val="0"/>
        <w:ind w:firstLine="709"/>
        <w:jc w:val="both"/>
        <w:rPr>
          <w:sz w:val="28"/>
          <w:szCs w:val="28"/>
        </w:rPr>
      </w:pPr>
      <w:r w:rsidRPr="00173727">
        <w:rPr>
          <w:sz w:val="28"/>
          <w:szCs w:val="28"/>
        </w:rPr>
        <w:t xml:space="preserve">Фактические затраты на денежное содержание муниципальных служащих органов местного самоуправления, работников муниципальных учреждений – </w:t>
      </w:r>
      <w:r w:rsidRPr="000F48D7">
        <w:rPr>
          <w:sz w:val="28"/>
          <w:szCs w:val="28"/>
        </w:rPr>
        <w:t>919 707 143,86 рубля.</w:t>
      </w:r>
    </w:p>
    <w:p w:rsidR="005215A9" w:rsidRDefault="005215A9" w:rsidP="005215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5215A9" w:rsidRDefault="005215A9" w:rsidP="005215A9"/>
    <w:p w:rsidR="005215A9" w:rsidRDefault="005215A9" w:rsidP="005215A9"/>
    <w:p w:rsidR="005215A9" w:rsidRDefault="005215A9" w:rsidP="005215A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10"/>
        <w:gridCol w:w="4384"/>
      </w:tblGrid>
      <w:tr w:rsidR="005215A9" w:rsidTr="004A1886">
        <w:tc>
          <w:tcPr>
            <w:tcW w:w="5010" w:type="dxa"/>
          </w:tcPr>
          <w:p w:rsidR="005215A9" w:rsidRDefault="005215A9" w:rsidP="004A1886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начальника  управления по бюджету и финансам администрации муниципального образования город Алексин</w:t>
            </w:r>
          </w:p>
        </w:tc>
        <w:tc>
          <w:tcPr>
            <w:tcW w:w="4384" w:type="dxa"/>
          </w:tcPr>
          <w:p w:rsidR="005215A9" w:rsidRDefault="005215A9" w:rsidP="004A1886">
            <w:pPr>
              <w:snapToGrid w:val="0"/>
              <w:rPr>
                <w:b/>
                <w:sz w:val="28"/>
                <w:szCs w:val="28"/>
              </w:rPr>
            </w:pPr>
          </w:p>
          <w:p w:rsidR="005215A9" w:rsidRDefault="005215A9" w:rsidP="004A188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Т.А. Кривова</w:t>
            </w:r>
          </w:p>
          <w:p w:rsidR="005215A9" w:rsidRDefault="005215A9" w:rsidP="004A1886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5215A9" w:rsidRDefault="005215A9" w:rsidP="005215A9">
      <w:pPr>
        <w:jc w:val="both"/>
        <w:rPr>
          <w:sz w:val="28"/>
          <w:szCs w:val="28"/>
        </w:rPr>
      </w:pPr>
      <w:r w:rsidRPr="004F285B">
        <w:rPr>
          <w:sz w:val="28"/>
          <w:szCs w:val="28"/>
        </w:rPr>
        <w:t xml:space="preserve">                                                                                                 </w:t>
      </w:r>
    </w:p>
    <w:p w:rsidR="007D134F" w:rsidRPr="007D134F" w:rsidRDefault="007D134F" w:rsidP="007D13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134F" w:rsidRDefault="007D134F" w:rsidP="007D134F"/>
    <w:p w:rsidR="00DD30F7" w:rsidRDefault="00DD30F7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2677B8" w:rsidRDefault="002677B8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p w:rsidR="00946E47" w:rsidRDefault="00946E47">
      <w:pPr>
        <w:rPr>
          <w:b/>
          <w:sz w:val="24"/>
        </w:rPr>
      </w:pPr>
    </w:p>
    <w:p w:rsidR="005E2124" w:rsidRPr="008C633B" w:rsidRDefault="005E2124">
      <w:pPr>
        <w:rPr>
          <w:b/>
          <w:sz w:val="28"/>
          <w:szCs w:val="28"/>
        </w:rPr>
      </w:pPr>
    </w:p>
    <w:p w:rsidR="00DC3445" w:rsidRDefault="00DC3445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sectPr w:rsidR="00DC3445" w:rsidSect="006F1C33">
      <w:pgSz w:w="11906" w:h="16838"/>
      <w:pgMar w:top="567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E401DC"/>
    <w:multiLevelType w:val="singleLevel"/>
    <w:tmpl w:val="2B7CBEA4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</w:abstractNum>
  <w:abstractNum w:abstractNumId="2">
    <w:nsid w:val="2CEF7906"/>
    <w:multiLevelType w:val="multilevel"/>
    <w:tmpl w:val="2F72804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80" w:hanging="2160"/>
      </w:pPr>
      <w:rPr>
        <w:rFonts w:hint="default"/>
      </w:rPr>
    </w:lvl>
  </w:abstractNum>
  <w:abstractNum w:abstractNumId="3">
    <w:nsid w:val="495C0348"/>
    <w:multiLevelType w:val="singleLevel"/>
    <w:tmpl w:val="095EC75C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4">
    <w:nsid w:val="54A92089"/>
    <w:multiLevelType w:val="singleLevel"/>
    <w:tmpl w:val="B1F20806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5">
    <w:nsid w:val="6A6609EA"/>
    <w:multiLevelType w:val="singleLevel"/>
    <w:tmpl w:val="F8CC2F1E"/>
    <w:lvl w:ilvl="0">
      <w:start w:val="1"/>
      <w:numFmt w:val="decimal"/>
      <w:lvlText w:val="%1."/>
      <w:lvlJc w:val="left"/>
      <w:pPr>
        <w:tabs>
          <w:tab w:val="num" w:pos="1707"/>
        </w:tabs>
        <w:ind w:left="1707" w:hanging="360"/>
      </w:pPr>
      <w:rPr>
        <w:rFonts w:hint="default"/>
      </w:rPr>
    </w:lvl>
  </w:abstractNum>
  <w:abstractNum w:abstractNumId="6">
    <w:nsid w:val="7B77515D"/>
    <w:multiLevelType w:val="hybridMultilevel"/>
    <w:tmpl w:val="EF04F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6BE"/>
    <w:rsid w:val="00002400"/>
    <w:rsid w:val="00010EF9"/>
    <w:rsid w:val="00011631"/>
    <w:rsid w:val="00015465"/>
    <w:rsid w:val="0001589C"/>
    <w:rsid w:val="00017AA2"/>
    <w:rsid w:val="0003163E"/>
    <w:rsid w:val="000653CF"/>
    <w:rsid w:val="00065ECB"/>
    <w:rsid w:val="00081D3E"/>
    <w:rsid w:val="0009608C"/>
    <w:rsid w:val="000A2C93"/>
    <w:rsid w:val="000A3AF5"/>
    <w:rsid w:val="000A4DCA"/>
    <w:rsid w:val="000D1403"/>
    <w:rsid w:val="000D292F"/>
    <w:rsid w:val="000E0630"/>
    <w:rsid w:val="000F7A5E"/>
    <w:rsid w:val="00100095"/>
    <w:rsid w:val="00106216"/>
    <w:rsid w:val="00115AA1"/>
    <w:rsid w:val="001311AC"/>
    <w:rsid w:val="0014065E"/>
    <w:rsid w:val="00164F6A"/>
    <w:rsid w:val="00164FFF"/>
    <w:rsid w:val="001B56F2"/>
    <w:rsid w:val="001B6E02"/>
    <w:rsid w:val="001C5E08"/>
    <w:rsid w:val="001E73AB"/>
    <w:rsid w:val="002078D7"/>
    <w:rsid w:val="0021217E"/>
    <w:rsid w:val="00213F6F"/>
    <w:rsid w:val="00225570"/>
    <w:rsid w:val="00234B4E"/>
    <w:rsid w:val="00242FC5"/>
    <w:rsid w:val="00256A25"/>
    <w:rsid w:val="00261376"/>
    <w:rsid w:val="00263892"/>
    <w:rsid w:val="002677B8"/>
    <w:rsid w:val="00270E1E"/>
    <w:rsid w:val="0027469D"/>
    <w:rsid w:val="00280DBA"/>
    <w:rsid w:val="002E19E7"/>
    <w:rsid w:val="002F2CCC"/>
    <w:rsid w:val="00306C88"/>
    <w:rsid w:val="00307E80"/>
    <w:rsid w:val="00314974"/>
    <w:rsid w:val="00322853"/>
    <w:rsid w:val="0035474C"/>
    <w:rsid w:val="003579FC"/>
    <w:rsid w:val="00365F8A"/>
    <w:rsid w:val="0037099F"/>
    <w:rsid w:val="00383036"/>
    <w:rsid w:val="00385E68"/>
    <w:rsid w:val="003A678F"/>
    <w:rsid w:val="003B2BC1"/>
    <w:rsid w:val="003B3452"/>
    <w:rsid w:val="003F03F1"/>
    <w:rsid w:val="003F3BE3"/>
    <w:rsid w:val="00402466"/>
    <w:rsid w:val="00421866"/>
    <w:rsid w:val="00437B20"/>
    <w:rsid w:val="004579CF"/>
    <w:rsid w:val="00472813"/>
    <w:rsid w:val="00486D38"/>
    <w:rsid w:val="00490032"/>
    <w:rsid w:val="004A1886"/>
    <w:rsid w:val="004B1B76"/>
    <w:rsid w:val="004B48E2"/>
    <w:rsid w:val="004F22AE"/>
    <w:rsid w:val="005032B0"/>
    <w:rsid w:val="00507015"/>
    <w:rsid w:val="00511D55"/>
    <w:rsid w:val="00512F6A"/>
    <w:rsid w:val="00515648"/>
    <w:rsid w:val="005215A9"/>
    <w:rsid w:val="005248D1"/>
    <w:rsid w:val="00527C98"/>
    <w:rsid w:val="0053671A"/>
    <w:rsid w:val="005542D8"/>
    <w:rsid w:val="00581174"/>
    <w:rsid w:val="0058297B"/>
    <w:rsid w:val="005845AA"/>
    <w:rsid w:val="00584D29"/>
    <w:rsid w:val="00587D75"/>
    <w:rsid w:val="005E2124"/>
    <w:rsid w:val="00616B43"/>
    <w:rsid w:val="0062656A"/>
    <w:rsid w:val="00633297"/>
    <w:rsid w:val="00634F35"/>
    <w:rsid w:val="0064075B"/>
    <w:rsid w:val="006425E9"/>
    <w:rsid w:val="006443B3"/>
    <w:rsid w:val="00650EC0"/>
    <w:rsid w:val="00660E29"/>
    <w:rsid w:val="00666B8B"/>
    <w:rsid w:val="00677ACB"/>
    <w:rsid w:val="00691D7C"/>
    <w:rsid w:val="00692180"/>
    <w:rsid w:val="00696B18"/>
    <w:rsid w:val="006B375F"/>
    <w:rsid w:val="006B5DA0"/>
    <w:rsid w:val="006B6999"/>
    <w:rsid w:val="006D04AA"/>
    <w:rsid w:val="006D25B6"/>
    <w:rsid w:val="006F1C33"/>
    <w:rsid w:val="006F378B"/>
    <w:rsid w:val="00704A00"/>
    <w:rsid w:val="00715384"/>
    <w:rsid w:val="00723E47"/>
    <w:rsid w:val="00724F3C"/>
    <w:rsid w:val="00753401"/>
    <w:rsid w:val="00755DD8"/>
    <w:rsid w:val="007615AB"/>
    <w:rsid w:val="007645DE"/>
    <w:rsid w:val="00770A7E"/>
    <w:rsid w:val="00774819"/>
    <w:rsid w:val="007769A5"/>
    <w:rsid w:val="00797715"/>
    <w:rsid w:val="007A0603"/>
    <w:rsid w:val="007C758B"/>
    <w:rsid w:val="007D134F"/>
    <w:rsid w:val="007F1B55"/>
    <w:rsid w:val="007F2E2D"/>
    <w:rsid w:val="007F7E94"/>
    <w:rsid w:val="008008F6"/>
    <w:rsid w:val="00810780"/>
    <w:rsid w:val="00815982"/>
    <w:rsid w:val="00827138"/>
    <w:rsid w:val="00827B0D"/>
    <w:rsid w:val="00833EC6"/>
    <w:rsid w:val="008410A8"/>
    <w:rsid w:val="00841B81"/>
    <w:rsid w:val="00854F77"/>
    <w:rsid w:val="00857291"/>
    <w:rsid w:val="00892120"/>
    <w:rsid w:val="0089397B"/>
    <w:rsid w:val="008A5F3A"/>
    <w:rsid w:val="008B3F02"/>
    <w:rsid w:val="008C4C46"/>
    <w:rsid w:val="008C633B"/>
    <w:rsid w:val="008D274F"/>
    <w:rsid w:val="008D4D43"/>
    <w:rsid w:val="008D617F"/>
    <w:rsid w:val="008E2571"/>
    <w:rsid w:val="008E3665"/>
    <w:rsid w:val="008E37C7"/>
    <w:rsid w:val="00913923"/>
    <w:rsid w:val="00916D19"/>
    <w:rsid w:val="009432A7"/>
    <w:rsid w:val="00946315"/>
    <w:rsid w:val="00946E47"/>
    <w:rsid w:val="009473BC"/>
    <w:rsid w:val="009523EE"/>
    <w:rsid w:val="00965EC1"/>
    <w:rsid w:val="00981FE8"/>
    <w:rsid w:val="00983771"/>
    <w:rsid w:val="00987A0C"/>
    <w:rsid w:val="00987AC2"/>
    <w:rsid w:val="00990A8A"/>
    <w:rsid w:val="009B2B5B"/>
    <w:rsid w:val="009C3B1D"/>
    <w:rsid w:val="009C6D6B"/>
    <w:rsid w:val="00A23399"/>
    <w:rsid w:val="00A27E28"/>
    <w:rsid w:val="00A31671"/>
    <w:rsid w:val="00A3445C"/>
    <w:rsid w:val="00A34C58"/>
    <w:rsid w:val="00A360B9"/>
    <w:rsid w:val="00A45B9C"/>
    <w:rsid w:val="00A5125D"/>
    <w:rsid w:val="00A935FB"/>
    <w:rsid w:val="00AA0CD1"/>
    <w:rsid w:val="00AA1848"/>
    <w:rsid w:val="00AC1809"/>
    <w:rsid w:val="00B00187"/>
    <w:rsid w:val="00B34351"/>
    <w:rsid w:val="00B447F1"/>
    <w:rsid w:val="00B56769"/>
    <w:rsid w:val="00B74819"/>
    <w:rsid w:val="00B930A4"/>
    <w:rsid w:val="00B97475"/>
    <w:rsid w:val="00BC3303"/>
    <w:rsid w:val="00BC46BE"/>
    <w:rsid w:val="00BC48C4"/>
    <w:rsid w:val="00BF7656"/>
    <w:rsid w:val="00C04E38"/>
    <w:rsid w:val="00C13042"/>
    <w:rsid w:val="00C2416D"/>
    <w:rsid w:val="00C3749B"/>
    <w:rsid w:val="00C408CD"/>
    <w:rsid w:val="00C46656"/>
    <w:rsid w:val="00C54FF1"/>
    <w:rsid w:val="00C76D5D"/>
    <w:rsid w:val="00C871BA"/>
    <w:rsid w:val="00C8747C"/>
    <w:rsid w:val="00C939DC"/>
    <w:rsid w:val="00C93EAA"/>
    <w:rsid w:val="00C96153"/>
    <w:rsid w:val="00C97195"/>
    <w:rsid w:val="00CA1827"/>
    <w:rsid w:val="00CC3BF3"/>
    <w:rsid w:val="00CD35CE"/>
    <w:rsid w:val="00CE0E69"/>
    <w:rsid w:val="00CE4EEE"/>
    <w:rsid w:val="00CE6B89"/>
    <w:rsid w:val="00CF516F"/>
    <w:rsid w:val="00CF7FAA"/>
    <w:rsid w:val="00D11AA0"/>
    <w:rsid w:val="00D17431"/>
    <w:rsid w:val="00D45400"/>
    <w:rsid w:val="00D65CF0"/>
    <w:rsid w:val="00DA0DCC"/>
    <w:rsid w:val="00DA1788"/>
    <w:rsid w:val="00DA52AF"/>
    <w:rsid w:val="00DB2769"/>
    <w:rsid w:val="00DC3445"/>
    <w:rsid w:val="00DD30F7"/>
    <w:rsid w:val="00DF1ACA"/>
    <w:rsid w:val="00E172B9"/>
    <w:rsid w:val="00E373F6"/>
    <w:rsid w:val="00E42FFF"/>
    <w:rsid w:val="00E556A0"/>
    <w:rsid w:val="00E57860"/>
    <w:rsid w:val="00E57A6B"/>
    <w:rsid w:val="00E6499D"/>
    <w:rsid w:val="00E70C7E"/>
    <w:rsid w:val="00E84859"/>
    <w:rsid w:val="00E9073A"/>
    <w:rsid w:val="00E917FC"/>
    <w:rsid w:val="00EA25B5"/>
    <w:rsid w:val="00EB23BD"/>
    <w:rsid w:val="00EB7BA4"/>
    <w:rsid w:val="00EC067D"/>
    <w:rsid w:val="00EC1154"/>
    <w:rsid w:val="00EC352E"/>
    <w:rsid w:val="00ED3377"/>
    <w:rsid w:val="00ED4784"/>
    <w:rsid w:val="00ED7ED0"/>
    <w:rsid w:val="00EE379C"/>
    <w:rsid w:val="00EF24FE"/>
    <w:rsid w:val="00F02813"/>
    <w:rsid w:val="00F21A3E"/>
    <w:rsid w:val="00F3151A"/>
    <w:rsid w:val="00F330B9"/>
    <w:rsid w:val="00F41CE3"/>
    <w:rsid w:val="00F42265"/>
    <w:rsid w:val="00F4540E"/>
    <w:rsid w:val="00F51BE9"/>
    <w:rsid w:val="00F62F61"/>
    <w:rsid w:val="00F66AEF"/>
    <w:rsid w:val="00F71007"/>
    <w:rsid w:val="00F77A5A"/>
    <w:rsid w:val="00F81A88"/>
    <w:rsid w:val="00F93D19"/>
    <w:rsid w:val="00FA56BF"/>
    <w:rsid w:val="00FB41EE"/>
    <w:rsid w:val="00FE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835-BD87-4FCB-B604-7076021E6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B1D"/>
  </w:style>
  <w:style w:type="paragraph" w:styleId="1">
    <w:name w:val="heading 1"/>
    <w:basedOn w:val="a"/>
    <w:next w:val="a"/>
    <w:qFormat/>
    <w:rsid w:val="009C3B1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C3B1D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qFormat/>
    <w:rsid w:val="009C3B1D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9C3B1D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9C3B1D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qFormat/>
    <w:rsid w:val="009C3B1D"/>
    <w:pPr>
      <w:keepNext/>
      <w:widowControl w:val="0"/>
      <w:tabs>
        <w:tab w:val="left" w:pos="-2552"/>
      </w:tabs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qFormat/>
    <w:rsid w:val="009C3B1D"/>
    <w:pPr>
      <w:keepNext/>
      <w:widowControl w:val="0"/>
      <w:tabs>
        <w:tab w:val="left" w:pos="-2552"/>
      </w:tabs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qFormat/>
    <w:rsid w:val="009C3B1D"/>
    <w:pPr>
      <w:keepNext/>
      <w:widowControl w:val="0"/>
      <w:tabs>
        <w:tab w:val="left" w:pos="-2552"/>
      </w:tabs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qFormat/>
    <w:rsid w:val="009C3B1D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C3B1D"/>
    <w:rPr>
      <w:sz w:val="24"/>
    </w:rPr>
  </w:style>
  <w:style w:type="paragraph" w:styleId="20">
    <w:name w:val="Body Text 2"/>
    <w:basedOn w:val="a"/>
    <w:rsid w:val="009C3B1D"/>
    <w:pPr>
      <w:jc w:val="both"/>
    </w:pPr>
    <w:rPr>
      <w:sz w:val="24"/>
    </w:rPr>
  </w:style>
  <w:style w:type="paragraph" w:styleId="a4">
    <w:name w:val="Block Text"/>
    <w:basedOn w:val="a"/>
    <w:rsid w:val="009C3B1D"/>
    <w:pPr>
      <w:tabs>
        <w:tab w:val="left" w:pos="10204"/>
      </w:tabs>
      <w:ind w:left="1701" w:right="-2"/>
    </w:pPr>
    <w:rPr>
      <w:sz w:val="24"/>
    </w:rPr>
  </w:style>
  <w:style w:type="paragraph" w:styleId="a5">
    <w:name w:val="Title"/>
    <w:basedOn w:val="a"/>
    <w:qFormat/>
    <w:rsid w:val="009C3B1D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a6">
    <w:name w:val="Body Text Indent"/>
    <w:basedOn w:val="a"/>
    <w:rsid w:val="009C3B1D"/>
    <w:pPr>
      <w:ind w:right="567" w:firstLine="1"/>
      <w:jc w:val="both"/>
    </w:pPr>
    <w:rPr>
      <w:sz w:val="24"/>
    </w:rPr>
  </w:style>
  <w:style w:type="paragraph" w:styleId="21">
    <w:name w:val="Body Text Indent 2"/>
    <w:basedOn w:val="a"/>
    <w:rsid w:val="009C3B1D"/>
    <w:pPr>
      <w:ind w:right="-2" w:firstLine="1"/>
      <w:jc w:val="both"/>
    </w:pPr>
    <w:rPr>
      <w:sz w:val="24"/>
    </w:rPr>
  </w:style>
  <w:style w:type="paragraph" w:styleId="30">
    <w:name w:val="Body Text 3"/>
    <w:basedOn w:val="a"/>
    <w:rsid w:val="009C3B1D"/>
    <w:pPr>
      <w:ind w:right="-2"/>
      <w:jc w:val="both"/>
    </w:pPr>
    <w:rPr>
      <w:sz w:val="24"/>
    </w:rPr>
  </w:style>
  <w:style w:type="paragraph" w:styleId="a7">
    <w:name w:val="Balloon Text"/>
    <w:basedOn w:val="a"/>
    <w:semiHidden/>
    <w:rsid w:val="00C46656"/>
    <w:rPr>
      <w:rFonts w:ascii="Tahoma" w:hAnsi="Tahoma" w:cs="Tahoma"/>
      <w:sz w:val="16"/>
      <w:szCs w:val="16"/>
    </w:rPr>
  </w:style>
  <w:style w:type="paragraph" w:customStyle="1" w:styleId="a8">
    <w:name w:val="Знак Знак Знак Знак Знак Знак Знак"/>
    <w:basedOn w:val="a"/>
    <w:rsid w:val="000653C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7D134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D134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bsatz-Standardschriftart">
    <w:name w:val="Absatz-Standardschriftart"/>
    <w:rsid w:val="005215A9"/>
  </w:style>
  <w:style w:type="character" w:customStyle="1" w:styleId="50">
    <w:name w:val="Основной шрифт абзаца5"/>
    <w:rsid w:val="005215A9"/>
  </w:style>
  <w:style w:type="character" w:customStyle="1" w:styleId="WW-Absatz-Standardschriftart">
    <w:name w:val="WW-Absatz-Standardschriftart"/>
    <w:rsid w:val="005215A9"/>
  </w:style>
  <w:style w:type="character" w:customStyle="1" w:styleId="40">
    <w:name w:val="Основной шрифт абзаца4"/>
    <w:rsid w:val="005215A9"/>
  </w:style>
  <w:style w:type="character" w:customStyle="1" w:styleId="WW-Absatz-Standardschriftart1">
    <w:name w:val="WW-Absatz-Standardschriftart1"/>
    <w:rsid w:val="005215A9"/>
  </w:style>
  <w:style w:type="character" w:customStyle="1" w:styleId="31">
    <w:name w:val="Основной шрифт абзаца3"/>
    <w:rsid w:val="005215A9"/>
  </w:style>
  <w:style w:type="character" w:customStyle="1" w:styleId="WW-Absatz-Standardschriftart11">
    <w:name w:val="WW-Absatz-Standardschriftart11"/>
    <w:rsid w:val="005215A9"/>
  </w:style>
  <w:style w:type="character" w:customStyle="1" w:styleId="WW8Num5z0">
    <w:name w:val="WW8Num5z0"/>
    <w:rsid w:val="005215A9"/>
    <w:rPr>
      <w:rFonts w:ascii="Symbol" w:hAnsi="Symbol"/>
    </w:rPr>
  </w:style>
  <w:style w:type="character" w:customStyle="1" w:styleId="WW8Num12z0">
    <w:name w:val="WW8Num12z0"/>
    <w:rsid w:val="005215A9"/>
    <w:rPr>
      <w:rFonts w:ascii="Symbol" w:hAnsi="Symbol"/>
    </w:rPr>
  </w:style>
  <w:style w:type="character" w:customStyle="1" w:styleId="WW8Num15z0">
    <w:name w:val="WW8Num15z0"/>
    <w:rsid w:val="005215A9"/>
    <w:rPr>
      <w:rFonts w:ascii="Times New Roman" w:hAnsi="Times New Roman"/>
    </w:rPr>
  </w:style>
  <w:style w:type="character" w:customStyle="1" w:styleId="WW8Num17z0">
    <w:name w:val="WW8Num17z0"/>
    <w:rsid w:val="005215A9"/>
    <w:rPr>
      <w:b/>
      <w:sz w:val="28"/>
      <w:u w:val="single"/>
    </w:rPr>
  </w:style>
  <w:style w:type="character" w:customStyle="1" w:styleId="WW8Num23z0">
    <w:name w:val="WW8Num23z0"/>
    <w:rsid w:val="005215A9"/>
    <w:rPr>
      <w:rFonts w:ascii="Symbol" w:eastAsia="Times New Roman" w:hAnsi="Symbol" w:cs="Times New Roman"/>
    </w:rPr>
  </w:style>
  <w:style w:type="character" w:customStyle="1" w:styleId="WW8Num23z1">
    <w:name w:val="WW8Num23z1"/>
    <w:rsid w:val="005215A9"/>
    <w:rPr>
      <w:rFonts w:ascii="Courier New" w:hAnsi="Courier New"/>
    </w:rPr>
  </w:style>
  <w:style w:type="character" w:customStyle="1" w:styleId="WW8Num23z2">
    <w:name w:val="WW8Num23z2"/>
    <w:rsid w:val="005215A9"/>
    <w:rPr>
      <w:rFonts w:ascii="Wingdings" w:hAnsi="Wingdings"/>
    </w:rPr>
  </w:style>
  <w:style w:type="character" w:customStyle="1" w:styleId="WW8Num23z3">
    <w:name w:val="WW8Num23z3"/>
    <w:rsid w:val="005215A9"/>
    <w:rPr>
      <w:rFonts w:ascii="Symbol" w:hAnsi="Symbol"/>
    </w:rPr>
  </w:style>
  <w:style w:type="character" w:customStyle="1" w:styleId="WW8Num24z0">
    <w:name w:val="WW8Num24z0"/>
    <w:rsid w:val="005215A9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5215A9"/>
    <w:rPr>
      <w:rFonts w:ascii="Courier New" w:hAnsi="Courier New"/>
    </w:rPr>
  </w:style>
  <w:style w:type="character" w:customStyle="1" w:styleId="WW8Num24z2">
    <w:name w:val="WW8Num24z2"/>
    <w:rsid w:val="005215A9"/>
    <w:rPr>
      <w:rFonts w:ascii="Wingdings" w:hAnsi="Wingdings"/>
    </w:rPr>
  </w:style>
  <w:style w:type="character" w:customStyle="1" w:styleId="WW8Num24z3">
    <w:name w:val="WW8Num24z3"/>
    <w:rsid w:val="005215A9"/>
    <w:rPr>
      <w:rFonts w:ascii="Symbol" w:hAnsi="Symbol"/>
    </w:rPr>
  </w:style>
  <w:style w:type="character" w:customStyle="1" w:styleId="22">
    <w:name w:val="Основной шрифт абзаца2"/>
    <w:rsid w:val="005215A9"/>
  </w:style>
  <w:style w:type="character" w:styleId="a9">
    <w:name w:val="page number"/>
    <w:basedOn w:val="22"/>
    <w:rsid w:val="005215A9"/>
  </w:style>
  <w:style w:type="character" w:customStyle="1" w:styleId="10">
    <w:name w:val="Основной шрифт абзаца1"/>
    <w:rsid w:val="005215A9"/>
  </w:style>
  <w:style w:type="character" w:customStyle="1" w:styleId="aa">
    <w:name w:val="Символ нумерации"/>
    <w:rsid w:val="005215A9"/>
  </w:style>
  <w:style w:type="character" w:customStyle="1" w:styleId="60">
    <w:name w:val="Основной шрифт абзаца6"/>
    <w:rsid w:val="005215A9"/>
  </w:style>
  <w:style w:type="paragraph" w:customStyle="1" w:styleId="ab">
    <w:name w:val="Заголовок"/>
    <w:basedOn w:val="a"/>
    <w:next w:val="a3"/>
    <w:rsid w:val="005215A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c">
    <w:name w:val="List"/>
    <w:basedOn w:val="a3"/>
    <w:rsid w:val="005215A9"/>
    <w:pPr>
      <w:suppressAutoHyphens/>
      <w:spacing w:after="120"/>
    </w:pPr>
    <w:rPr>
      <w:rFonts w:ascii="Arial" w:hAnsi="Arial" w:cs="Tahoma"/>
      <w:sz w:val="20"/>
      <w:lang w:eastAsia="ar-SA"/>
    </w:rPr>
  </w:style>
  <w:style w:type="paragraph" w:customStyle="1" w:styleId="51">
    <w:name w:val="Название5"/>
    <w:basedOn w:val="a"/>
    <w:rsid w:val="005215A9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52">
    <w:name w:val="Указатель5"/>
    <w:basedOn w:val="a"/>
    <w:rsid w:val="005215A9"/>
    <w:pPr>
      <w:suppressLineNumbers/>
      <w:suppressAutoHyphens/>
    </w:pPr>
    <w:rPr>
      <w:rFonts w:cs="Tahoma"/>
      <w:lang w:eastAsia="ar-SA"/>
    </w:rPr>
  </w:style>
  <w:style w:type="paragraph" w:customStyle="1" w:styleId="41">
    <w:name w:val="Название4"/>
    <w:basedOn w:val="a"/>
    <w:rsid w:val="005215A9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42">
    <w:name w:val="Указатель4"/>
    <w:basedOn w:val="a"/>
    <w:rsid w:val="005215A9"/>
    <w:pPr>
      <w:suppressLineNumbers/>
      <w:suppressAutoHyphens/>
    </w:pPr>
    <w:rPr>
      <w:rFonts w:cs="Tahoma"/>
      <w:lang w:eastAsia="ar-SA"/>
    </w:rPr>
  </w:style>
  <w:style w:type="paragraph" w:customStyle="1" w:styleId="32">
    <w:name w:val="Название3"/>
    <w:basedOn w:val="a"/>
    <w:rsid w:val="005215A9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33">
    <w:name w:val="Указатель3"/>
    <w:basedOn w:val="a"/>
    <w:rsid w:val="005215A9"/>
    <w:pPr>
      <w:suppressLineNumbers/>
      <w:suppressAutoHyphens/>
    </w:pPr>
    <w:rPr>
      <w:rFonts w:cs="Tahoma"/>
      <w:lang w:eastAsia="ar-SA"/>
    </w:rPr>
  </w:style>
  <w:style w:type="paragraph" w:customStyle="1" w:styleId="23">
    <w:name w:val="Название2"/>
    <w:basedOn w:val="a"/>
    <w:rsid w:val="005215A9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5215A9"/>
    <w:pPr>
      <w:suppressLineNumbers/>
      <w:suppressAutoHyphens/>
    </w:pPr>
    <w:rPr>
      <w:rFonts w:cs="Tahoma"/>
      <w:lang w:eastAsia="ar-SA"/>
    </w:rPr>
  </w:style>
  <w:style w:type="paragraph" w:styleId="ad">
    <w:name w:val="header"/>
    <w:basedOn w:val="a"/>
    <w:link w:val="ae"/>
    <w:rsid w:val="005215A9"/>
    <w:pPr>
      <w:tabs>
        <w:tab w:val="center" w:pos="4153"/>
        <w:tab w:val="right" w:pos="8306"/>
      </w:tabs>
      <w:suppressAutoHyphens/>
    </w:pPr>
    <w:rPr>
      <w:lang w:eastAsia="ar-SA"/>
    </w:rPr>
  </w:style>
  <w:style w:type="character" w:customStyle="1" w:styleId="ae">
    <w:name w:val="Верхний колонтитул Знак"/>
    <w:basedOn w:val="a0"/>
    <w:link w:val="ad"/>
    <w:rsid w:val="005215A9"/>
    <w:rPr>
      <w:lang w:eastAsia="ar-SA"/>
    </w:rPr>
  </w:style>
  <w:style w:type="paragraph" w:styleId="af">
    <w:name w:val="footer"/>
    <w:basedOn w:val="a"/>
    <w:link w:val="af0"/>
    <w:rsid w:val="005215A9"/>
    <w:pPr>
      <w:tabs>
        <w:tab w:val="center" w:pos="4153"/>
        <w:tab w:val="right" w:pos="8306"/>
      </w:tabs>
      <w:suppressAutoHyphens/>
    </w:pPr>
    <w:rPr>
      <w:lang w:eastAsia="ar-SA"/>
    </w:rPr>
  </w:style>
  <w:style w:type="character" w:customStyle="1" w:styleId="af0">
    <w:name w:val="Нижний колонтитул Знак"/>
    <w:basedOn w:val="a0"/>
    <w:link w:val="af"/>
    <w:rsid w:val="005215A9"/>
    <w:rPr>
      <w:lang w:eastAsia="ar-SA"/>
    </w:rPr>
  </w:style>
  <w:style w:type="paragraph" w:customStyle="1" w:styleId="11">
    <w:name w:val="Текст1"/>
    <w:basedOn w:val="a"/>
    <w:rsid w:val="005215A9"/>
    <w:pPr>
      <w:suppressAutoHyphens/>
    </w:pPr>
    <w:rPr>
      <w:rFonts w:ascii="Courier New" w:hAnsi="Courier New"/>
      <w:lang w:eastAsia="ar-SA"/>
    </w:rPr>
  </w:style>
  <w:style w:type="paragraph" w:customStyle="1" w:styleId="310">
    <w:name w:val="Основной текст 31"/>
    <w:basedOn w:val="a"/>
    <w:rsid w:val="005215A9"/>
    <w:pPr>
      <w:suppressAutoHyphens/>
      <w:ind w:right="46"/>
      <w:jc w:val="both"/>
    </w:pPr>
    <w:rPr>
      <w:sz w:val="28"/>
      <w:lang w:eastAsia="ar-SA"/>
    </w:rPr>
  </w:style>
  <w:style w:type="paragraph" w:styleId="af1">
    <w:name w:val="Subtitle"/>
    <w:basedOn w:val="a"/>
    <w:next w:val="a3"/>
    <w:link w:val="af2"/>
    <w:qFormat/>
    <w:rsid w:val="005215A9"/>
    <w:pPr>
      <w:suppressAutoHyphens/>
      <w:jc w:val="center"/>
    </w:pPr>
    <w:rPr>
      <w:b/>
      <w:sz w:val="32"/>
      <w:lang w:eastAsia="ar-SA"/>
    </w:rPr>
  </w:style>
  <w:style w:type="character" w:customStyle="1" w:styleId="af2">
    <w:name w:val="Подзаголовок Знак"/>
    <w:basedOn w:val="a0"/>
    <w:link w:val="af1"/>
    <w:rsid w:val="005215A9"/>
    <w:rPr>
      <w:b/>
      <w:sz w:val="32"/>
      <w:lang w:eastAsia="ar-SA"/>
    </w:rPr>
  </w:style>
  <w:style w:type="paragraph" w:customStyle="1" w:styleId="210">
    <w:name w:val="Основной текст 21"/>
    <w:basedOn w:val="a"/>
    <w:rsid w:val="005215A9"/>
    <w:pPr>
      <w:suppressAutoHyphens/>
      <w:jc w:val="both"/>
    </w:pPr>
    <w:rPr>
      <w:sz w:val="32"/>
      <w:lang w:eastAsia="ar-SA"/>
    </w:rPr>
  </w:style>
  <w:style w:type="paragraph" w:customStyle="1" w:styleId="211">
    <w:name w:val="Основной текст с отступом 21"/>
    <w:basedOn w:val="a"/>
    <w:rsid w:val="005215A9"/>
    <w:pPr>
      <w:suppressAutoHyphens/>
      <w:ind w:firstLine="405"/>
      <w:jc w:val="both"/>
    </w:pPr>
    <w:rPr>
      <w:sz w:val="28"/>
      <w:lang w:eastAsia="ar-SA"/>
    </w:rPr>
  </w:style>
  <w:style w:type="paragraph" w:customStyle="1" w:styleId="12">
    <w:name w:val="Название1"/>
    <w:basedOn w:val="a"/>
    <w:rsid w:val="005215A9"/>
    <w:pPr>
      <w:suppressLineNumbers/>
      <w:suppressAutoHyphen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13">
    <w:name w:val="Указатель1"/>
    <w:basedOn w:val="a"/>
    <w:rsid w:val="005215A9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af3">
    <w:name w:val="Содержимое таблицы"/>
    <w:basedOn w:val="a"/>
    <w:rsid w:val="005215A9"/>
    <w:pPr>
      <w:suppressLineNumbers/>
      <w:suppressAutoHyphens/>
    </w:pPr>
    <w:rPr>
      <w:lang w:eastAsia="ar-SA"/>
    </w:rPr>
  </w:style>
  <w:style w:type="paragraph" w:customStyle="1" w:styleId="af4">
    <w:name w:val="Заголовок таблицы"/>
    <w:basedOn w:val="af3"/>
    <w:rsid w:val="005215A9"/>
    <w:pPr>
      <w:jc w:val="center"/>
    </w:pPr>
    <w:rPr>
      <w:b/>
      <w:bCs/>
    </w:rPr>
  </w:style>
  <w:style w:type="paragraph" w:customStyle="1" w:styleId="af5">
    <w:name w:val="Содержимое врезки"/>
    <w:basedOn w:val="a3"/>
    <w:rsid w:val="005215A9"/>
    <w:pPr>
      <w:suppressAutoHyphens/>
      <w:spacing w:after="120"/>
    </w:pPr>
    <w:rPr>
      <w:sz w:val="20"/>
      <w:lang w:eastAsia="ar-SA"/>
    </w:rPr>
  </w:style>
  <w:style w:type="paragraph" w:customStyle="1" w:styleId="ConsPlusNonformat">
    <w:name w:val="ConsPlusNonformat"/>
    <w:basedOn w:val="a"/>
    <w:next w:val="ConsPlusNormal"/>
    <w:rsid w:val="005215A9"/>
    <w:pPr>
      <w:suppressAutoHyphens/>
      <w:autoSpaceDE w:val="0"/>
    </w:pPr>
    <w:rPr>
      <w:rFonts w:ascii="Courier New" w:eastAsia="Courier New" w:hAnsi="Courier New"/>
    </w:rPr>
  </w:style>
  <w:style w:type="paragraph" w:customStyle="1" w:styleId="ConsPlusCell">
    <w:name w:val="ConsPlusCell"/>
    <w:basedOn w:val="a"/>
    <w:rsid w:val="005215A9"/>
    <w:pPr>
      <w:suppressAutoHyphens/>
      <w:autoSpaceDE w:val="0"/>
    </w:pPr>
    <w:rPr>
      <w:rFonts w:ascii="Arial" w:eastAsia="Arial" w:hAnsi="Arial"/>
    </w:rPr>
  </w:style>
  <w:style w:type="paragraph" w:customStyle="1" w:styleId="ConsPlusDocList">
    <w:name w:val="ConsPlusDocList"/>
    <w:basedOn w:val="a"/>
    <w:rsid w:val="005215A9"/>
    <w:pPr>
      <w:suppressAutoHyphens/>
      <w:autoSpaceDE w:val="0"/>
    </w:pPr>
    <w:rPr>
      <w:rFonts w:ascii="Courier New" w:eastAsia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1D74473871410B2E49F2EE9C907462737AC4DFD1BEB1BBB6BDCE57D6C8B71D43F14F7F003D93E80D20965AA8D04DDCA1EF19D37E7FE7D0G8vEI" TargetMode="External"/><Relationship Id="rId13" Type="http://schemas.openxmlformats.org/officeDocument/2006/relationships/hyperlink" Target="consultantplus://offline/ref=642B7B80064714C03F296F39B88981300539C567CDADC3D4AADC1968A042FBE9627D212403013E55A4C5ECC248C827D1913EC5177AA39BF1nEl1M" TargetMode="External"/><Relationship Id="rId18" Type="http://schemas.openxmlformats.org/officeDocument/2006/relationships/hyperlink" Target="consultantplus://offline/ref=42F4547B37FDD15E99C6627051BCF165152C53E4E1869116FA9297F0FDE74BA94414D70CE2D0FBA57CC0EA3D2EEC07DA8C060D900200DB59I" TargetMode="External"/><Relationship Id="rId26" Type="http://schemas.openxmlformats.org/officeDocument/2006/relationships/hyperlink" Target="consultantplus://offline/ref=B220532D94FF25BCB498A4588E6CA37F905A3E6AF88129BA345280795E0F0D21430A4212B52C3649D6434D90293C0AA495C4511BD4E67C57JFIE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BC3C5829D565209F17C74FE7A8DA4482B6FE20CAF7CC92D363DD8DEC483105C983DB6E7024F3844D9235593F0A3F4779DDA754FF6CF8E7FY1CAJ" TargetMode="External"/><Relationship Id="rId7" Type="http://schemas.openxmlformats.org/officeDocument/2006/relationships/hyperlink" Target="consultantplus://offline/ref=C0C6460C02EB0B893FA7CAB7556CB4048B2AA8DA84E88EB5CD8706334FA3A6BFCC7DB0E8183EF2C0B0C9921B640FB718F3BBB218FA56377FB9GFL" TargetMode="External"/><Relationship Id="rId12" Type="http://schemas.openxmlformats.org/officeDocument/2006/relationships/hyperlink" Target="consultantplus://offline/ref=9BD2ADF5AE495FEDBA0208309055E802080234B156AF8982AD9495DD52F10DF5F91E5C8A9091C11827EB4B572C9210BDA350544ADA4DE8BBD1z0I" TargetMode="External"/><Relationship Id="rId17" Type="http://schemas.openxmlformats.org/officeDocument/2006/relationships/hyperlink" Target="consultantplus://offline/ref=E753AB266185A25EFBBF56E9E765EFB6D4614AB9AD69A288EEDC73C94F83F31694EB169DEF4C4058147E63975E0C4E5EBA799FFB9B0BT24BI" TargetMode="External"/><Relationship Id="rId25" Type="http://schemas.openxmlformats.org/officeDocument/2006/relationships/hyperlink" Target="consultantplus://offline/ref=0888D987A5F665E4F2E008444D7C4149A7D710FF8B52010093D9BB53E54A4E911E8D370C875AC9363DA1CD93D3F0D3EA0D6B2C811DF373D0b7H5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30B6AC6D56AE82CB8091A189427C23560ABDD307BA68F271D420DA14857526D3F323C3577FFB0CCD996F072A73F2B5370098FCAA0F656D3mFW5N" TargetMode="External"/><Relationship Id="rId20" Type="http://schemas.openxmlformats.org/officeDocument/2006/relationships/hyperlink" Target="consultantplus://offline/ref=3450A5D8796B40A7133CDDD55B896312F921C621F8C5207000C0270C29D198B9416CDA1B612EFA15170132B992DA836C649141FAD76BA370uBB8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88120BAD9C6C38C3B5CD0F750D565E04BAEA21AE62704E8F04830D03581669D0BAE2D9C4CC96873A7E3150B0B4D818A1202DEEF74A1CAEBU2F3L" TargetMode="External"/><Relationship Id="rId11" Type="http://schemas.openxmlformats.org/officeDocument/2006/relationships/hyperlink" Target="consultantplus://offline/ref=69BC498D08614C5CF877DBC9660DAFFB70B84B8E75727B762874E96621B45769B812978A2147ACA55B37D97B7B1916D2BE89CE65F1268210a1y6I" TargetMode="External"/><Relationship Id="rId24" Type="http://schemas.openxmlformats.org/officeDocument/2006/relationships/hyperlink" Target="consultantplus://offline/ref=54371E2C26DF6A33FF72C5FC6813BAC75DD9EE56334932BB686953FA0AED01BFCB37DB29CF57D1A8D781CD7EA5C9B592E3B255783C7B0CD776F8J" TargetMode="External"/><Relationship Id="rId5" Type="http://schemas.openxmlformats.org/officeDocument/2006/relationships/hyperlink" Target="consultantplus://offline/ref=AFFDD44EDB787B57E42B59B047C2F5A056F5DD13129992C59C44478DC8049E438D30C0F315DFB1A9C893390E38eBsCI" TargetMode="External"/><Relationship Id="rId15" Type="http://schemas.openxmlformats.org/officeDocument/2006/relationships/hyperlink" Target="consultantplus://offline/ref=4D7B8B576DDB6188BDCF75ABE7B8D556F6C6137857F6DE7D3B0845B52EC1415EE1E477256FBD414585489A7B9D6F6FC6965F806E41724B76E6W9N" TargetMode="External"/><Relationship Id="rId23" Type="http://schemas.openxmlformats.org/officeDocument/2006/relationships/hyperlink" Target="consultantplus://offline/ref=EADAC89DC30EC5BADC447957CA88674D9D8C46CED4A4C761E2342A8DD357F6EEA779D8C3470FA59731494A1E91AC9DECC43CBA4D49E92884Z1F2J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939A9D9A551C129FD18E2758DD224255C85C380599E6F152D7D0B6F0BAEFC490D2EBE3407FBDFB661D03C511ED03788B69A2BA914AE630Ch8x2I" TargetMode="External"/><Relationship Id="rId19" Type="http://schemas.openxmlformats.org/officeDocument/2006/relationships/hyperlink" Target="consultantplus://offline/ref=2AEB02DD426ADCE1C61C628C9B77B331DD51D848715DE977C93BF03DD491C96AF1B3AF2442E3424413D193450042EF8A497E989E6E19W3l7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2269A5B9445E4A99D688258F76A8451B8BC2422F54AD34018439A5B1D6C2F4F7B4B3439643ECAF42D68B6231774ED2497E5AB23BA67012B30v1I" TargetMode="External"/><Relationship Id="rId14" Type="http://schemas.openxmlformats.org/officeDocument/2006/relationships/hyperlink" Target="consultantplus://offline/ref=642B7B80064714C03F296F39B88981300539C567CDADC3D4AADC1968A042FBE9627D212403013E55A4C5ECC248C827D1913EC5177AA39BF1nEl1M" TargetMode="External"/><Relationship Id="rId22" Type="http://schemas.openxmlformats.org/officeDocument/2006/relationships/hyperlink" Target="consultantplus://offline/ref=93B26180C97A20FF02A1A04219C6D666F3ADD2591B16BA27388375E1ED4E7B5A8B1121C1AAEBDDD4C1A92C522C2A8905C101496DB7845537CAD9J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9627</Words>
  <Characters>54875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Римма Николаевна Назарова</cp:lastModifiedBy>
  <cp:revision>2</cp:revision>
  <cp:lastPrinted>2025-07-24T11:42:00Z</cp:lastPrinted>
  <dcterms:created xsi:type="dcterms:W3CDTF">2025-07-31T06:57:00Z</dcterms:created>
  <dcterms:modified xsi:type="dcterms:W3CDTF">2025-07-31T06:57:00Z</dcterms:modified>
</cp:coreProperties>
</file>