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D" w:rsidRPr="00231E26" w:rsidRDefault="0086090D" w:rsidP="0086090D">
      <w:pPr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</w:p>
    <w:p w:rsidR="0086090D" w:rsidRPr="00231E26" w:rsidRDefault="0086090D" w:rsidP="0086090D">
      <w:pPr>
        <w:rPr>
          <w:b/>
          <w:sz w:val="24"/>
        </w:rPr>
      </w:pPr>
    </w:p>
    <w:p w:rsidR="0086090D" w:rsidRPr="004C04C5" w:rsidRDefault="00482065" w:rsidP="0086090D">
      <w:pPr>
        <w:jc w:val="center"/>
        <w:rPr>
          <w:b/>
          <w:szCs w:val="28"/>
        </w:rPr>
      </w:pPr>
      <w:r w:rsidRPr="004C04C5">
        <w:rPr>
          <w:b/>
          <w:szCs w:val="28"/>
        </w:rPr>
        <w:t>Обобщенная информация</w:t>
      </w:r>
      <w:r w:rsidR="0086090D" w:rsidRPr="004C04C5">
        <w:rPr>
          <w:b/>
          <w:szCs w:val="28"/>
        </w:rPr>
        <w:t xml:space="preserve"> о результатах аудита в сфере закупок </w:t>
      </w:r>
    </w:p>
    <w:p w:rsidR="00482065" w:rsidRPr="004C04C5" w:rsidRDefault="00482065" w:rsidP="0086090D">
      <w:pPr>
        <w:jc w:val="center"/>
        <w:rPr>
          <w:b/>
          <w:szCs w:val="28"/>
        </w:rPr>
      </w:pPr>
      <w:r w:rsidRPr="004C04C5">
        <w:rPr>
          <w:b/>
          <w:szCs w:val="28"/>
        </w:rPr>
        <w:t>за 201</w:t>
      </w:r>
      <w:r w:rsidR="00BF530F">
        <w:rPr>
          <w:b/>
          <w:szCs w:val="28"/>
        </w:rPr>
        <w:t xml:space="preserve">9 </w:t>
      </w:r>
      <w:r w:rsidRPr="004C04C5">
        <w:rPr>
          <w:b/>
          <w:szCs w:val="28"/>
        </w:rPr>
        <w:t>год</w:t>
      </w:r>
    </w:p>
    <w:p w:rsidR="00482065" w:rsidRPr="00231E26" w:rsidRDefault="00482065" w:rsidP="0086090D">
      <w:pPr>
        <w:jc w:val="center"/>
        <w:rPr>
          <w:b/>
          <w:sz w:val="24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6372"/>
        <w:gridCol w:w="7920"/>
      </w:tblGrid>
      <w:tr w:rsidR="0086090D" w:rsidRPr="00231E26" w:rsidTr="00ED14D6">
        <w:tc>
          <w:tcPr>
            <w:tcW w:w="828" w:type="dxa"/>
            <w:shd w:val="clear" w:color="auto" w:fill="auto"/>
            <w:vAlign w:val="center"/>
          </w:tcPr>
          <w:p w:rsidR="0086090D" w:rsidRPr="00231E26" w:rsidRDefault="0086090D" w:rsidP="002A15E0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№</w:t>
            </w:r>
          </w:p>
          <w:p w:rsidR="0086090D" w:rsidRPr="00231E26" w:rsidRDefault="0086090D" w:rsidP="002A15E0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п/п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86090D" w:rsidRPr="00231E26" w:rsidRDefault="0086090D" w:rsidP="002A15E0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Результаты аудита в сфере закупок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6090D" w:rsidRPr="00231E26" w:rsidRDefault="0086090D" w:rsidP="002A15E0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Данные</w:t>
            </w:r>
          </w:p>
        </w:tc>
      </w:tr>
      <w:tr w:rsidR="0086090D" w:rsidRPr="00231E26" w:rsidTr="00ED14D6">
        <w:tc>
          <w:tcPr>
            <w:tcW w:w="15120" w:type="dxa"/>
            <w:gridSpan w:val="3"/>
            <w:shd w:val="clear" w:color="auto" w:fill="D9D9D9"/>
          </w:tcPr>
          <w:p w:rsidR="0086090D" w:rsidRPr="00231E26" w:rsidRDefault="0086090D" w:rsidP="002A15E0">
            <w:pPr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Общая характеристика мероприятий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1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7920" w:type="dxa"/>
            <w:vAlign w:val="center"/>
          </w:tcPr>
          <w:p w:rsidR="0086090D" w:rsidRPr="00690383" w:rsidRDefault="008C162D" w:rsidP="00690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090D" w:rsidRPr="00231E26" w:rsidTr="00ED14D6">
        <w:trPr>
          <w:trHeight w:val="651"/>
        </w:trPr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2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 xml:space="preserve">Общее количество </w:t>
            </w:r>
            <w:r w:rsidRPr="00231E26">
              <w:rPr>
                <w:rStyle w:val="85pt0pt"/>
                <w:rFonts w:eastAsia="Calibri"/>
                <w:sz w:val="24"/>
                <w:szCs w:val="24"/>
              </w:rPr>
              <w:t xml:space="preserve">объектов, </w:t>
            </w:r>
            <w:r w:rsidRPr="00231E26">
              <w:rPr>
                <w:sz w:val="24"/>
              </w:rPr>
              <w:t>в которых проводился аудит в сфере закупок,</w:t>
            </w:r>
          </w:p>
        </w:tc>
        <w:tc>
          <w:tcPr>
            <w:tcW w:w="7920" w:type="dxa"/>
            <w:vAlign w:val="center"/>
          </w:tcPr>
          <w:p w:rsidR="0086090D" w:rsidRPr="00690383" w:rsidRDefault="008C162D" w:rsidP="00690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090D" w:rsidRPr="00231E26" w:rsidTr="00ED14D6">
        <w:trPr>
          <w:trHeight w:val="598"/>
        </w:trPr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  <w:highlight w:val="yellow"/>
              </w:rPr>
            </w:pPr>
            <w:r w:rsidRPr="00231E26">
              <w:rPr>
                <w:sz w:val="24"/>
              </w:rPr>
              <w:t>3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  <w:highlight w:val="yellow"/>
              </w:rPr>
            </w:pPr>
            <w:r w:rsidRPr="00231E26">
              <w:rPr>
                <w:rStyle w:val="85pt0pt"/>
                <w:rFonts w:eastAsia="Calibri"/>
                <w:sz w:val="24"/>
                <w:szCs w:val="24"/>
              </w:rPr>
              <w:t>Общее количество и сумма контрактов</w:t>
            </w:r>
            <w:r w:rsidRPr="00231E26">
              <w:rPr>
                <w:sz w:val="24"/>
              </w:rPr>
              <w:t xml:space="preserve"> на закупку</w:t>
            </w:r>
            <w:r w:rsidRPr="00231E26">
              <w:rPr>
                <w:rStyle w:val="85pt0pt"/>
                <w:rFonts w:eastAsia="Calibri"/>
                <w:sz w:val="24"/>
                <w:szCs w:val="24"/>
              </w:rPr>
              <w:t xml:space="preserve">, проверенных </w:t>
            </w:r>
            <w:r w:rsidRPr="00231E26">
              <w:rPr>
                <w:sz w:val="24"/>
              </w:rPr>
              <w:t xml:space="preserve">в рамках аудита в сфере закупок </w:t>
            </w:r>
          </w:p>
        </w:tc>
        <w:tc>
          <w:tcPr>
            <w:tcW w:w="7920" w:type="dxa"/>
            <w:vAlign w:val="center"/>
          </w:tcPr>
          <w:p w:rsidR="0086090D" w:rsidRDefault="00232003" w:rsidP="00690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  <w:r w:rsidR="00690383" w:rsidRPr="00935A44">
              <w:rPr>
                <w:sz w:val="24"/>
              </w:rPr>
              <w:t xml:space="preserve"> контракт</w:t>
            </w:r>
            <w:r w:rsidR="000B2658" w:rsidRPr="00935A44">
              <w:rPr>
                <w:sz w:val="24"/>
              </w:rPr>
              <w:t>ов</w:t>
            </w:r>
            <w:r w:rsidR="00690383" w:rsidRPr="00935A44">
              <w:rPr>
                <w:sz w:val="24"/>
              </w:rPr>
              <w:t xml:space="preserve">  на сумму </w:t>
            </w:r>
            <w:r>
              <w:rPr>
                <w:sz w:val="24"/>
              </w:rPr>
              <w:t>38 072,3</w:t>
            </w:r>
            <w:r w:rsidR="00690383">
              <w:rPr>
                <w:sz w:val="24"/>
              </w:rPr>
              <w:t xml:space="preserve"> тыс. рублей</w:t>
            </w:r>
          </w:p>
          <w:p w:rsidR="00E546D5" w:rsidRPr="00690383" w:rsidRDefault="00E546D5" w:rsidP="00690383">
            <w:pPr>
              <w:jc w:val="center"/>
              <w:rPr>
                <w:sz w:val="24"/>
                <w:highlight w:val="yellow"/>
              </w:rPr>
            </w:pPr>
          </w:p>
        </w:tc>
      </w:tr>
      <w:tr w:rsidR="0086090D" w:rsidRPr="00231E26" w:rsidTr="00ED14D6">
        <w:tc>
          <w:tcPr>
            <w:tcW w:w="15120" w:type="dxa"/>
            <w:gridSpan w:val="3"/>
            <w:shd w:val="clear" w:color="auto" w:fill="D9D9D9"/>
          </w:tcPr>
          <w:p w:rsidR="0086090D" w:rsidRPr="00231E26" w:rsidRDefault="0086090D" w:rsidP="002A15E0">
            <w:pPr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Выявленные нарушения</w:t>
            </w:r>
          </w:p>
        </w:tc>
      </w:tr>
      <w:tr w:rsidR="0086090D" w:rsidRPr="00231E26" w:rsidTr="00ED14D6">
        <w:trPr>
          <w:trHeight w:val="273"/>
        </w:trPr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7920" w:type="dxa"/>
            <w:vAlign w:val="center"/>
          </w:tcPr>
          <w:p w:rsidR="0086090D" w:rsidRPr="00935A44" w:rsidRDefault="00232003" w:rsidP="00690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="00690383" w:rsidRPr="00935A44">
              <w:rPr>
                <w:sz w:val="24"/>
              </w:rPr>
              <w:t xml:space="preserve"> нарушени</w:t>
            </w:r>
            <w:r w:rsidR="00935A44" w:rsidRPr="00935A44">
              <w:rPr>
                <w:sz w:val="24"/>
              </w:rPr>
              <w:t>я</w:t>
            </w:r>
            <w:r w:rsidR="00935A44">
              <w:rPr>
                <w:sz w:val="24"/>
              </w:rPr>
              <w:t xml:space="preserve"> </w:t>
            </w:r>
            <w:r w:rsidR="00345E90">
              <w:rPr>
                <w:sz w:val="24"/>
              </w:rPr>
              <w:t>на сумму</w:t>
            </w:r>
            <w:r w:rsidR="00690383" w:rsidRPr="00935A44">
              <w:rPr>
                <w:sz w:val="24"/>
              </w:rPr>
              <w:t xml:space="preserve"> </w:t>
            </w:r>
            <w:r>
              <w:rPr>
                <w:sz w:val="24"/>
              </w:rPr>
              <w:t>642,9</w:t>
            </w:r>
            <w:r w:rsidR="00690383" w:rsidRPr="00935A44">
              <w:rPr>
                <w:sz w:val="24"/>
              </w:rPr>
              <w:t xml:space="preserve"> тыс. рублей</w:t>
            </w:r>
          </w:p>
          <w:p w:rsidR="00E546D5" w:rsidRPr="00F95F4A" w:rsidRDefault="00E546D5" w:rsidP="00690383">
            <w:pPr>
              <w:jc w:val="center"/>
              <w:rPr>
                <w:sz w:val="24"/>
              </w:rPr>
            </w:pP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rPr>
                <w:sz w:val="24"/>
              </w:rPr>
            </w:pPr>
          </w:p>
        </w:tc>
        <w:tc>
          <w:tcPr>
            <w:tcW w:w="6372" w:type="dxa"/>
          </w:tcPr>
          <w:p w:rsidR="0086090D" w:rsidRPr="00231E26" w:rsidRDefault="0086090D" w:rsidP="002A15E0">
            <w:pPr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в том числе в части проверки:</w:t>
            </w:r>
          </w:p>
        </w:tc>
        <w:tc>
          <w:tcPr>
            <w:tcW w:w="7920" w:type="dxa"/>
            <w:vAlign w:val="center"/>
          </w:tcPr>
          <w:p w:rsidR="0086090D" w:rsidRPr="00690383" w:rsidRDefault="0086090D" w:rsidP="00690383">
            <w:pPr>
              <w:jc w:val="center"/>
              <w:rPr>
                <w:sz w:val="24"/>
              </w:rPr>
            </w:pP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4.1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организации закупок</w:t>
            </w:r>
          </w:p>
          <w:p w:rsidR="0086090D" w:rsidRPr="00231E26" w:rsidRDefault="0086090D" w:rsidP="00576A99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7920" w:type="dxa"/>
            <w:vAlign w:val="center"/>
          </w:tcPr>
          <w:p w:rsidR="0086090D" w:rsidRPr="00690383" w:rsidRDefault="00232003" w:rsidP="00690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нарушение</w:t>
            </w:r>
          </w:p>
        </w:tc>
      </w:tr>
      <w:tr w:rsidR="0086090D" w:rsidRPr="00231E26" w:rsidTr="00ED14D6">
        <w:trPr>
          <w:trHeight w:val="558"/>
        </w:trPr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4.2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 xml:space="preserve">планирования закупок </w:t>
            </w:r>
          </w:p>
          <w:p w:rsidR="0086090D" w:rsidRPr="00231E26" w:rsidRDefault="0086090D" w:rsidP="00576A99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(план закупок, план-график закупок, обоснование закупки)</w:t>
            </w:r>
          </w:p>
        </w:tc>
        <w:tc>
          <w:tcPr>
            <w:tcW w:w="7920" w:type="dxa"/>
            <w:vAlign w:val="center"/>
          </w:tcPr>
          <w:p w:rsidR="0086090D" w:rsidRPr="00690383" w:rsidRDefault="00B62D8E" w:rsidP="00690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45E90">
              <w:rPr>
                <w:sz w:val="24"/>
              </w:rPr>
              <w:t xml:space="preserve"> нарушения</w:t>
            </w:r>
            <w:r w:rsidR="00F95F4A">
              <w:rPr>
                <w:sz w:val="24"/>
              </w:rPr>
              <w:t xml:space="preserve"> </w:t>
            </w:r>
            <w:r w:rsidR="00232003">
              <w:rPr>
                <w:sz w:val="24"/>
              </w:rPr>
              <w:t>на сумму 61,0 тыс. рублей</w:t>
            </w:r>
          </w:p>
        </w:tc>
      </w:tr>
      <w:tr w:rsidR="0086090D" w:rsidRPr="00231E26" w:rsidTr="00ED14D6">
        <w:trPr>
          <w:trHeight w:val="727"/>
        </w:trPr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4.3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документации (извещения) о закупках</w:t>
            </w:r>
          </w:p>
          <w:p w:rsidR="0086090D" w:rsidRPr="00231E26" w:rsidRDefault="0086090D" w:rsidP="00576A99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 xml:space="preserve">(требования к участникам, требования к объекту закупки, признаки ограничения доступа к информации, содержание </w:t>
            </w:r>
            <w:r w:rsidRPr="00231E26">
              <w:rPr>
                <w:i/>
                <w:sz w:val="24"/>
              </w:rPr>
              <w:lastRenderedPageBreak/>
              <w:t xml:space="preserve">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7920" w:type="dxa"/>
            <w:vAlign w:val="center"/>
          </w:tcPr>
          <w:p w:rsidR="0086090D" w:rsidRPr="00BF200E" w:rsidRDefault="00BF200E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lastRenderedPageBreak/>
              <w:t>4.4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заключенных контрактов</w:t>
            </w:r>
          </w:p>
          <w:p w:rsidR="0086090D" w:rsidRPr="00231E26" w:rsidRDefault="0086090D" w:rsidP="00576A99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7920" w:type="dxa"/>
            <w:vAlign w:val="center"/>
          </w:tcPr>
          <w:p w:rsidR="0086090D" w:rsidRPr="00BF200E" w:rsidRDefault="007978D4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4.5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процедур закупок</w:t>
            </w:r>
          </w:p>
          <w:p w:rsidR="0086090D" w:rsidRPr="00231E26" w:rsidRDefault="0086090D" w:rsidP="00576A99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7920" w:type="dxa"/>
            <w:vAlign w:val="center"/>
          </w:tcPr>
          <w:p w:rsidR="0086090D" w:rsidRPr="00BF200E" w:rsidRDefault="007978D4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4.6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исполнения контракта</w:t>
            </w:r>
          </w:p>
          <w:p w:rsidR="0086090D" w:rsidRPr="00231E26" w:rsidRDefault="0086090D" w:rsidP="00576A99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7920" w:type="dxa"/>
            <w:vAlign w:val="center"/>
          </w:tcPr>
          <w:p w:rsidR="0086090D" w:rsidRPr="00BF200E" w:rsidRDefault="00232003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67789D">
              <w:rPr>
                <w:sz w:val="24"/>
              </w:rPr>
              <w:t xml:space="preserve"> </w:t>
            </w:r>
            <w:r w:rsidR="00345E90">
              <w:rPr>
                <w:sz w:val="24"/>
              </w:rPr>
              <w:t>нарушени</w:t>
            </w:r>
            <w:r>
              <w:rPr>
                <w:sz w:val="24"/>
              </w:rPr>
              <w:t>й</w:t>
            </w:r>
            <w:r w:rsidR="00345E90">
              <w:rPr>
                <w:sz w:val="24"/>
              </w:rPr>
              <w:t xml:space="preserve"> на сумму</w:t>
            </w:r>
            <w:r w:rsidR="0067789D">
              <w:rPr>
                <w:sz w:val="24"/>
              </w:rPr>
              <w:t xml:space="preserve"> </w:t>
            </w:r>
            <w:r>
              <w:rPr>
                <w:sz w:val="24"/>
              </w:rPr>
              <w:t>581,9</w:t>
            </w:r>
            <w:r w:rsidR="00D27424">
              <w:rPr>
                <w:sz w:val="24"/>
              </w:rPr>
              <w:t xml:space="preserve"> тыс. рублей</w:t>
            </w:r>
            <w:r w:rsidR="00F14FD7">
              <w:rPr>
                <w:sz w:val="24"/>
              </w:rPr>
              <w:t xml:space="preserve"> 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4.7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7920" w:type="dxa"/>
            <w:vAlign w:val="center"/>
          </w:tcPr>
          <w:p w:rsidR="0086090D" w:rsidRPr="00BF200E" w:rsidRDefault="00FA5F9F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4.8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закупок у единственного поставщика, подрядчика, исполнителя</w:t>
            </w:r>
          </w:p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7920" w:type="dxa"/>
            <w:vAlign w:val="center"/>
          </w:tcPr>
          <w:p w:rsidR="0086090D" w:rsidRPr="00935A44" w:rsidRDefault="00232003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14FD7" w:rsidRPr="000B2658" w:rsidRDefault="00F14FD7" w:rsidP="00BF200E">
            <w:pPr>
              <w:jc w:val="center"/>
              <w:rPr>
                <w:sz w:val="24"/>
              </w:rPr>
            </w:pP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4.9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иных нарушений, связанных с проведением закупок</w:t>
            </w:r>
          </w:p>
        </w:tc>
        <w:tc>
          <w:tcPr>
            <w:tcW w:w="7920" w:type="dxa"/>
            <w:vAlign w:val="center"/>
          </w:tcPr>
          <w:p w:rsidR="0086090D" w:rsidRPr="0067789D" w:rsidRDefault="0067789D" w:rsidP="00BF200E">
            <w:pPr>
              <w:jc w:val="center"/>
              <w:rPr>
                <w:sz w:val="24"/>
              </w:rPr>
            </w:pPr>
            <w:r w:rsidRPr="0067789D">
              <w:rPr>
                <w:sz w:val="24"/>
              </w:rPr>
              <w:t>4</w:t>
            </w:r>
            <w:r w:rsidR="00FA5F9F" w:rsidRPr="0067789D">
              <w:rPr>
                <w:sz w:val="24"/>
              </w:rPr>
              <w:t xml:space="preserve"> </w:t>
            </w:r>
            <w:r w:rsidR="00345E90">
              <w:rPr>
                <w:sz w:val="24"/>
              </w:rPr>
              <w:t xml:space="preserve">нарушения 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5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7920" w:type="dxa"/>
            <w:vAlign w:val="center"/>
          </w:tcPr>
          <w:p w:rsidR="0086090D" w:rsidRPr="00D27424" w:rsidRDefault="00232003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="00FA5F9F" w:rsidRPr="00D27424">
              <w:rPr>
                <w:sz w:val="24"/>
              </w:rPr>
              <w:t xml:space="preserve"> закуп</w:t>
            </w:r>
            <w:r>
              <w:rPr>
                <w:sz w:val="24"/>
              </w:rPr>
              <w:t>ки</w:t>
            </w:r>
            <w:r w:rsidR="00FA5F9F" w:rsidRPr="00D27424">
              <w:rPr>
                <w:sz w:val="24"/>
              </w:rPr>
              <w:t xml:space="preserve"> на сумму </w:t>
            </w:r>
            <w:r>
              <w:rPr>
                <w:sz w:val="24"/>
              </w:rPr>
              <w:t>22 314,0</w:t>
            </w:r>
            <w:r w:rsidR="00FA5F9F" w:rsidRPr="00D27424">
              <w:rPr>
                <w:sz w:val="24"/>
              </w:rPr>
              <w:t xml:space="preserve"> тыс. рублей</w:t>
            </w:r>
          </w:p>
          <w:p w:rsidR="00DF50A6" w:rsidRPr="00ED7DC2" w:rsidRDefault="00DF50A6" w:rsidP="00BF200E">
            <w:pPr>
              <w:jc w:val="center"/>
              <w:rPr>
                <w:sz w:val="24"/>
              </w:rPr>
            </w:pPr>
          </w:p>
        </w:tc>
      </w:tr>
      <w:tr w:rsidR="0086090D" w:rsidRPr="00231E26" w:rsidTr="00ED14D6">
        <w:tc>
          <w:tcPr>
            <w:tcW w:w="15120" w:type="dxa"/>
            <w:gridSpan w:val="3"/>
            <w:shd w:val="clear" w:color="auto" w:fill="D9D9D9"/>
          </w:tcPr>
          <w:p w:rsidR="0086090D" w:rsidRPr="00BF200E" w:rsidRDefault="0086090D" w:rsidP="00BF200E">
            <w:pPr>
              <w:jc w:val="center"/>
              <w:rPr>
                <w:b/>
                <w:sz w:val="24"/>
              </w:rPr>
            </w:pPr>
            <w:r w:rsidRPr="00BF200E">
              <w:rPr>
                <w:b/>
                <w:sz w:val="24"/>
              </w:rPr>
              <w:t>Представления и обращения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6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pStyle w:val="ae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rStyle w:val="85pt0pt"/>
                <w:sz w:val="24"/>
                <w:szCs w:val="24"/>
              </w:rPr>
              <w:t xml:space="preserve">Общее количество представлений (предписаний), направленных по результатам </w:t>
            </w:r>
            <w:r w:rsidRPr="00231E26">
              <w:rPr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7920" w:type="dxa"/>
            <w:vAlign w:val="center"/>
          </w:tcPr>
          <w:p w:rsidR="0086090D" w:rsidRPr="00BF200E" w:rsidRDefault="00232003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E037A">
              <w:rPr>
                <w:sz w:val="24"/>
              </w:rPr>
              <w:t xml:space="preserve"> представлени</w:t>
            </w:r>
            <w:r>
              <w:rPr>
                <w:sz w:val="24"/>
              </w:rPr>
              <w:t>е и 1 предписание</w:t>
            </w:r>
          </w:p>
        </w:tc>
      </w:tr>
      <w:tr w:rsidR="0086090D" w:rsidRPr="00231E26" w:rsidTr="00ED14D6">
        <w:trPr>
          <w:trHeight w:val="754"/>
        </w:trPr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7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pStyle w:val="ae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231E26">
              <w:rPr>
                <w:rStyle w:val="85pt0pt"/>
                <w:sz w:val="24"/>
                <w:szCs w:val="24"/>
              </w:rPr>
              <w:t xml:space="preserve"> по результатам </w:t>
            </w:r>
            <w:r w:rsidRPr="00231E26">
              <w:rPr>
                <w:sz w:val="24"/>
                <w:szCs w:val="24"/>
              </w:rPr>
              <w:t>мероприятий по итогам аудита в сфере закупок</w:t>
            </w:r>
          </w:p>
        </w:tc>
        <w:tc>
          <w:tcPr>
            <w:tcW w:w="7920" w:type="dxa"/>
            <w:vAlign w:val="center"/>
          </w:tcPr>
          <w:p w:rsidR="0086090D" w:rsidRPr="00BF200E" w:rsidRDefault="005E037A" w:rsidP="00BF2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090D" w:rsidRPr="00231E26" w:rsidTr="00ED14D6">
        <w:trPr>
          <w:trHeight w:val="327"/>
        </w:trPr>
        <w:tc>
          <w:tcPr>
            <w:tcW w:w="15120" w:type="dxa"/>
            <w:gridSpan w:val="3"/>
            <w:shd w:val="clear" w:color="auto" w:fill="D9D9D9"/>
          </w:tcPr>
          <w:p w:rsidR="0086090D" w:rsidRPr="00BF200E" w:rsidRDefault="0086090D" w:rsidP="00BF200E">
            <w:pPr>
              <w:jc w:val="center"/>
              <w:rPr>
                <w:b/>
                <w:sz w:val="24"/>
              </w:rPr>
            </w:pPr>
            <w:r w:rsidRPr="00BF200E">
              <w:rPr>
                <w:b/>
                <w:sz w:val="24"/>
                <w:shd w:val="clear" w:color="auto" w:fill="D9D9D9"/>
              </w:rPr>
              <w:lastRenderedPageBreak/>
              <w:t>Установление п</w:t>
            </w:r>
            <w:r w:rsidRPr="00BF200E">
              <w:rPr>
                <w:b/>
                <w:sz w:val="24"/>
              </w:rPr>
              <w:t>ричин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8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231E26">
              <w:rPr>
                <w:sz w:val="24"/>
                <w:szCs w:val="24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7920" w:type="dxa"/>
            <w:vAlign w:val="center"/>
          </w:tcPr>
          <w:p w:rsidR="0086090D" w:rsidRPr="00832D60" w:rsidRDefault="007F5291" w:rsidP="007F5291">
            <w:pPr>
              <w:jc w:val="both"/>
              <w:rPr>
                <w:sz w:val="24"/>
              </w:rPr>
            </w:pPr>
            <w:r w:rsidRPr="00832D60">
              <w:rPr>
                <w:sz w:val="24"/>
              </w:rPr>
              <w:t>О</w:t>
            </w:r>
            <w:r w:rsidR="005E037A" w:rsidRPr="00832D60">
              <w:rPr>
                <w:sz w:val="24"/>
              </w:rPr>
              <w:t xml:space="preserve">тсутствием </w:t>
            </w:r>
            <w:r w:rsidR="008262B0" w:rsidRPr="00832D60">
              <w:rPr>
                <w:sz w:val="24"/>
              </w:rPr>
              <w:t>необходимого</w:t>
            </w:r>
            <w:r w:rsidR="005E037A" w:rsidRPr="00832D60">
              <w:rPr>
                <w:sz w:val="24"/>
              </w:rPr>
              <w:t xml:space="preserve"> контроля со стороны ответственных лиц за соблюдением требований действующего законодательства при осуществлении закупок</w:t>
            </w:r>
            <w:r w:rsidR="00ED14D6" w:rsidRPr="00832D60">
              <w:rPr>
                <w:sz w:val="24"/>
              </w:rPr>
              <w:t xml:space="preserve"> (низкий уровень внутреннего контроля)</w:t>
            </w:r>
            <w:r w:rsidR="005E037A" w:rsidRPr="00832D60">
              <w:rPr>
                <w:bCs/>
                <w:sz w:val="24"/>
              </w:rPr>
              <w:t>.</w:t>
            </w:r>
          </w:p>
        </w:tc>
      </w:tr>
      <w:tr w:rsidR="0086090D" w:rsidRPr="00231E26" w:rsidTr="00ED14D6">
        <w:tc>
          <w:tcPr>
            <w:tcW w:w="15120" w:type="dxa"/>
            <w:gridSpan w:val="3"/>
            <w:shd w:val="clear" w:color="auto" w:fill="D9D9D9"/>
            <w:vAlign w:val="center"/>
          </w:tcPr>
          <w:p w:rsidR="0086090D" w:rsidRPr="00BF200E" w:rsidRDefault="0086090D" w:rsidP="00BF200E">
            <w:pPr>
              <w:jc w:val="center"/>
              <w:rPr>
                <w:b/>
                <w:sz w:val="24"/>
              </w:rPr>
            </w:pPr>
            <w:r w:rsidRPr="00BF200E">
              <w:rPr>
                <w:b/>
                <w:sz w:val="24"/>
              </w:rPr>
              <w:t>Предложения</w:t>
            </w:r>
          </w:p>
        </w:tc>
      </w:tr>
      <w:tr w:rsidR="0086090D" w:rsidRPr="00231E26" w:rsidTr="00ED14D6">
        <w:tc>
          <w:tcPr>
            <w:tcW w:w="828" w:type="dxa"/>
          </w:tcPr>
          <w:p w:rsidR="0086090D" w:rsidRPr="00231E26" w:rsidRDefault="0086090D" w:rsidP="002A15E0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9</w:t>
            </w:r>
          </w:p>
        </w:tc>
        <w:tc>
          <w:tcPr>
            <w:tcW w:w="6372" w:type="dxa"/>
          </w:tcPr>
          <w:p w:rsidR="0086090D" w:rsidRPr="00231E26" w:rsidRDefault="0086090D" w:rsidP="00576A99">
            <w:pPr>
              <w:pStyle w:val="ae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rStyle w:val="85pt0pt"/>
                <w:sz w:val="24"/>
                <w:szCs w:val="24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7920" w:type="dxa"/>
            <w:vAlign w:val="center"/>
          </w:tcPr>
          <w:p w:rsidR="008C3D53" w:rsidRPr="002442B9" w:rsidRDefault="009021B8" w:rsidP="008C3D53">
            <w:pPr>
              <w:spacing w:before="120"/>
              <w:jc w:val="both"/>
              <w:rPr>
                <w:sz w:val="24"/>
              </w:rPr>
            </w:pPr>
            <w:r w:rsidRPr="002442B9">
              <w:rPr>
                <w:sz w:val="24"/>
              </w:rPr>
              <w:t xml:space="preserve">1. </w:t>
            </w:r>
            <w:r w:rsidR="008C3D53" w:rsidRPr="002442B9">
              <w:rPr>
                <w:sz w:val="24"/>
              </w:rPr>
              <w:t>Необходимо принять меры по повышению качества планирования закупок в целях соблюдения регламентированных сроков размещения на официальном сайте Единой информационной системы плана-графика товаров, работ, услуг, а также в целях недопущения фактического исполнения контрактов в сроки, предшествующие дате заключения контрактов.</w:t>
            </w:r>
          </w:p>
          <w:p w:rsidR="008C3D53" w:rsidRPr="002442B9" w:rsidRDefault="008C3D53" w:rsidP="008C3D53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2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42B9" w:rsidRPr="002442B9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статей 18 и 22</w:t>
            </w:r>
            <w:r w:rsidR="00EA5D36" w:rsidRPr="002442B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EA5D36" w:rsidRPr="002442B9">
              <w:rPr>
                <w:rFonts w:ascii="Times New Roman" w:hAnsi="Times New Roman" w:cs="Times New Roman"/>
                <w:bCs/>
                <w:sz w:val="24"/>
                <w:szCs w:val="24"/>
              </w:rPr>
              <w:t>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  <w:r w:rsidR="002442B9" w:rsidRPr="002442B9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обоснования начальной (максимальной) цены контракта и цены контракта, заключаемого с единственным поставщиком (подрядчиком, исполнителем)</w:t>
            </w:r>
            <w:r w:rsidRPr="002442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5D36" w:rsidRPr="002442B9" w:rsidRDefault="00226782" w:rsidP="0022678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2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A5D36" w:rsidRPr="002442B9">
              <w:rPr>
                <w:rFonts w:ascii="Times New Roman" w:hAnsi="Times New Roman" w:cs="Times New Roman"/>
                <w:sz w:val="24"/>
                <w:szCs w:val="24"/>
              </w:rPr>
              <w:t>Усилить контроль за соблюдением сроков оплаты поставленного товара, выполненных работ, оказанных услуг, установленных контрактами.</w:t>
            </w:r>
          </w:p>
          <w:p w:rsidR="00226782" w:rsidRPr="002442B9" w:rsidRDefault="00A44905" w:rsidP="00226782">
            <w:pPr>
              <w:jc w:val="both"/>
              <w:rPr>
                <w:sz w:val="24"/>
              </w:rPr>
            </w:pPr>
            <w:r w:rsidRPr="002442B9">
              <w:rPr>
                <w:sz w:val="24"/>
              </w:rPr>
              <w:t>4</w:t>
            </w:r>
            <w:r w:rsidR="00226782" w:rsidRPr="002442B9">
              <w:rPr>
                <w:sz w:val="24"/>
              </w:rPr>
              <w:t xml:space="preserve">. Не допускать изменения существенных условий контрактов по основаниям, не определенным действующим законодательством. </w:t>
            </w:r>
          </w:p>
          <w:p w:rsidR="00EA5D36" w:rsidRPr="002442B9" w:rsidRDefault="00EA5D36" w:rsidP="0022678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42B9">
              <w:rPr>
                <w:sz w:val="24"/>
              </w:rPr>
              <w:t xml:space="preserve">5. Приемку поставленных товаров, выполненных работ, оказанных услуг осуществлять в строгом  соответствии с условиями заключенных контрактов. Усилить контроль за соблюдением порядка приемки товаров, работ, услуг, установленного контрактами. </w:t>
            </w:r>
          </w:p>
          <w:p w:rsidR="00226782" w:rsidRPr="002442B9" w:rsidRDefault="00A44905" w:rsidP="0022678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42B9">
              <w:rPr>
                <w:sz w:val="24"/>
              </w:rPr>
              <w:t>6</w:t>
            </w:r>
            <w:r w:rsidR="00226782" w:rsidRPr="002442B9">
              <w:rPr>
                <w:sz w:val="24"/>
              </w:rPr>
              <w:t>. Не допускать необоснованной и неправомерной оплаты товаров, работ, услуг в ходе исполнения контрактов, исключив формальный подход к приемке поставленного товара, выполненных работ, оказанных услуг.</w:t>
            </w:r>
          </w:p>
          <w:p w:rsidR="0086090D" w:rsidRPr="00BF200E" w:rsidRDefault="0086090D" w:rsidP="002442B9">
            <w:pPr>
              <w:jc w:val="both"/>
              <w:rPr>
                <w:sz w:val="24"/>
              </w:rPr>
            </w:pPr>
          </w:p>
        </w:tc>
      </w:tr>
    </w:tbl>
    <w:p w:rsidR="0086090D" w:rsidRDefault="0086090D" w:rsidP="0086090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337A2" w:rsidRPr="001337A2" w:rsidRDefault="001337A2" w:rsidP="0086090D">
      <w:pPr>
        <w:autoSpaceDE w:val="0"/>
        <w:autoSpaceDN w:val="0"/>
        <w:adjustRightInd w:val="0"/>
        <w:rPr>
          <w:rFonts w:eastAsia="Calibri"/>
          <w:b/>
          <w:sz w:val="24"/>
          <w:lang w:eastAsia="en-US"/>
        </w:rPr>
      </w:pPr>
      <w:r w:rsidRPr="001337A2">
        <w:rPr>
          <w:rFonts w:eastAsia="Calibri"/>
          <w:sz w:val="24"/>
          <w:lang w:eastAsia="en-US"/>
        </w:rPr>
        <w:t xml:space="preserve">                            </w:t>
      </w:r>
      <w:r w:rsidRPr="001337A2">
        <w:rPr>
          <w:rFonts w:eastAsia="Calibri"/>
          <w:b/>
          <w:sz w:val="24"/>
          <w:lang w:eastAsia="en-US"/>
        </w:rPr>
        <w:t>Председатель контрольно-счетной палаты</w:t>
      </w:r>
    </w:p>
    <w:p w:rsidR="001337A2" w:rsidRPr="001337A2" w:rsidRDefault="001337A2" w:rsidP="0086090D">
      <w:pPr>
        <w:autoSpaceDE w:val="0"/>
        <w:autoSpaceDN w:val="0"/>
        <w:adjustRightInd w:val="0"/>
        <w:rPr>
          <w:rFonts w:eastAsia="Calibri"/>
          <w:b/>
          <w:sz w:val="24"/>
          <w:lang w:eastAsia="en-US"/>
        </w:rPr>
      </w:pPr>
      <w:r w:rsidRPr="001337A2">
        <w:rPr>
          <w:rFonts w:eastAsia="Calibri"/>
          <w:b/>
          <w:sz w:val="24"/>
          <w:lang w:eastAsia="en-US"/>
        </w:rPr>
        <w:t xml:space="preserve">                            муниципального образования </w:t>
      </w:r>
    </w:p>
    <w:p w:rsidR="001337A2" w:rsidRPr="001337A2" w:rsidRDefault="001337A2" w:rsidP="0086090D">
      <w:pPr>
        <w:autoSpaceDE w:val="0"/>
        <w:autoSpaceDN w:val="0"/>
        <w:adjustRightInd w:val="0"/>
        <w:rPr>
          <w:rFonts w:eastAsia="Calibri"/>
          <w:b/>
          <w:sz w:val="24"/>
          <w:lang w:eastAsia="en-US"/>
        </w:rPr>
      </w:pPr>
      <w:r w:rsidRPr="001337A2">
        <w:rPr>
          <w:rFonts w:eastAsia="Calibri"/>
          <w:b/>
          <w:sz w:val="24"/>
          <w:lang w:eastAsia="en-US"/>
        </w:rPr>
        <w:t xml:space="preserve">                            город Алексин                                                                                                                                               Н.Г. Оксиненко</w:t>
      </w:r>
    </w:p>
    <w:sectPr w:rsidR="001337A2" w:rsidRPr="001337A2" w:rsidSect="00482065">
      <w:headerReference w:type="even" r:id="rId7"/>
      <w:headerReference w:type="default" r:id="rId8"/>
      <w:footerReference w:type="even" r:id="rId9"/>
      <w:pgSz w:w="16838" w:h="11906" w:orient="landscape" w:code="9"/>
      <w:pgMar w:top="567" w:right="567" w:bottom="1418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19" w:rsidRDefault="00E52019">
      <w:r>
        <w:separator/>
      </w:r>
    </w:p>
  </w:endnote>
  <w:endnote w:type="continuationSeparator" w:id="1">
    <w:p w:rsidR="00E52019" w:rsidRDefault="00E5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0F" w:rsidRDefault="00BF530F" w:rsidP="002A15E0">
    <w:pPr>
      <w:pStyle w:val="ac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530F" w:rsidRDefault="00BF530F" w:rsidP="002A15E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19" w:rsidRDefault="00E52019">
      <w:r>
        <w:separator/>
      </w:r>
    </w:p>
  </w:footnote>
  <w:footnote w:type="continuationSeparator" w:id="1">
    <w:p w:rsidR="00E52019" w:rsidRDefault="00E52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0F" w:rsidRDefault="00BF530F" w:rsidP="002A15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530F" w:rsidRDefault="00BF53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0F" w:rsidRDefault="00BF530F" w:rsidP="002A15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3696">
      <w:rPr>
        <w:rStyle w:val="a6"/>
        <w:noProof/>
      </w:rPr>
      <w:t>3</w:t>
    </w:r>
    <w:r>
      <w:rPr>
        <w:rStyle w:val="a6"/>
      </w:rPr>
      <w:fldChar w:fldCharType="end"/>
    </w:r>
  </w:p>
  <w:p w:rsidR="00BF530F" w:rsidRDefault="00BF530F" w:rsidP="002A15E0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A54F9"/>
    <w:multiLevelType w:val="hybridMultilevel"/>
    <w:tmpl w:val="5C546F1A"/>
    <w:lvl w:ilvl="0" w:tplc="9E3CE2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EC6"/>
    <w:rsid w:val="0001273A"/>
    <w:rsid w:val="00017543"/>
    <w:rsid w:val="00020930"/>
    <w:rsid w:val="0002165D"/>
    <w:rsid w:val="0002363E"/>
    <w:rsid w:val="00023941"/>
    <w:rsid w:val="0003207C"/>
    <w:rsid w:val="00041DB5"/>
    <w:rsid w:val="0005303A"/>
    <w:rsid w:val="00061DBD"/>
    <w:rsid w:val="000632CF"/>
    <w:rsid w:val="00066561"/>
    <w:rsid w:val="00067A98"/>
    <w:rsid w:val="00072794"/>
    <w:rsid w:val="0007337F"/>
    <w:rsid w:val="00073F78"/>
    <w:rsid w:val="000805A6"/>
    <w:rsid w:val="00083A36"/>
    <w:rsid w:val="00085C66"/>
    <w:rsid w:val="00093C96"/>
    <w:rsid w:val="000978C5"/>
    <w:rsid w:val="000B10AA"/>
    <w:rsid w:val="000B2658"/>
    <w:rsid w:val="000D3D0D"/>
    <w:rsid w:val="00102FCE"/>
    <w:rsid w:val="00117814"/>
    <w:rsid w:val="001222D2"/>
    <w:rsid w:val="0012503F"/>
    <w:rsid w:val="001337A2"/>
    <w:rsid w:val="001378D9"/>
    <w:rsid w:val="0014798E"/>
    <w:rsid w:val="00150E2E"/>
    <w:rsid w:val="00151A74"/>
    <w:rsid w:val="00160EAF"/>
    <w:rsid w:val="00173348"/>
    <w:rsid w:val="00185190"/>
    <w:rsid w:val="0018725F"/>
    <w:rsid w:val="001902B0"/>
    <w:rsid w:val="00192DDB"/>
    <w:rsid w:val="001942E5"/>
    <w:rsid w:val="001B3B34"/>
    <w:rsid w:val="001C1892"/>
    <w:rsid w:val="001D0C7D"/>
    <w:rsid w:val="001D3B81"/>
    <w:rsid w:val="001D61C0"/>
    <w:rsid w:val="001D72E4"/>
    <w:rsid w:val="001D7763"/>
    <w:rsid w:val="001E41AD"/>
    <w:rsid w:val="001F73E6"/>
    <w:rsid w:val="002109E1"/>
    <w:rsid w:val="00221E77"/>
    <w:rsid w:val="00226782"/>
    <w:rsid w:val="002313E1"/>
    <w:rsid w:val="00231E26"/>
    <w:rsid w:val="00232003"/>
    <w:rsid w:val="002442B9"/>
    <w:rsid w:val="0025451B"/>
    <w:rsid w:val="00263929"/>
    <w:rsid w:val="00266B43"/>
    <w:rsid w:val="00275B33"/>
    <w:rsid w:val="00280140"/>
    <w:rsid w:val="00282C6E"/>
    <w:rsid w:val="002926C5"/>
    <w:rsid w:val="00292F38"/>
    <w:rsid w:val="002930DE"/>
    <w:rsid w:val="002A15E0"/>
    <w:rsid w:val="002A24AE"/>
    <w:rsid w:val="002C78E1"/>
    <w:rsid w:val="002D1843"/>
    <w:rsid w:val="002D6A6E"/>
    <w:rsid w:val="002D71FF"/>
    <w:rsid w:val="002E0182"/>
    <w:rsid w:val="002E55D7"/>
    <w:rsid w:val="002F31FF"/>
    <w:rsid w:val="002F6597"/>
    <w:rsid w:val="002F6E45"/>
    <w:rsid w:val="003036CD"/>
    <w:rsid w:val="00315EC6"/>
    <w:rsid w:val="003162AA"/>
    <w:rsid w:val="003173AF"/>
    <w:rsid w:val="00320BC5"/>
    <w:rsid w:val="00323DDC"/>
    <w:rsid w:val="0034146E"/>
    <w:rsid w:val="00345E90"/>
    <w:rsid w:val="00351338"/>
    <w:rsid w:val="00376016"/>
    <w:rsid w:val="00381C90"/>
    <w:rsid w:val="00382E58"/>
    <w:rsid w:val="00390A2C"/>
    <w:rsid w:val="00394410"/>
    <w:rsid w:val="003A7842"/>
    <w:rsid w:val="003B040F"/>
    <w:rsid w:val="003B1FC0"/>
    <w:rsid w:val="003B2B5F"/>
    <w:rsid w:val="003B53EC"/>
    <w:rsid w:val="003D11CA"/>
    <w:rsid w:val="003D15FC"/>
    <w:rsid w:val="003D731E"/>
    <w:rsid w:val="003E0797"/>
    <w:rsid w:val="003E6BC1"/>
    <w:rsid w:val="003F1629"/>
    <w:rsid w:val="003F3773"/>
    <w:rsid w:val="003F55D5"/>
    <w:rsid w:val="004040AF"/>
    <w:rsid w:val="00413C93"/>
    <w:rsid w:val="004248E8"/>
    <w:rsid w:val="00424F71"/>
    <w:rsid w:val="00427243"/>
    <w:rsid w:val="004359EF"/>
    <w:rsid w:val="004367C7"/>
    <w:rsid w:val="0046088A"/>
    <w:rsid w:val="0046747B"/>
    <w:rsid w:val="00472424"/>
    <w:rsid w:val="00472F47"/>
    <w:rsid w:val="00473349"/>
    <w:rsid w:val="00482065"/>
    <w:rsid w:val="00495AE0"/>
    <w:rsid w:val="00496719"/>
    <w:rsid w:val="004A3E76"/>
    <w:rsid w:val="004B55BE"/>
    <w:rsid w:val="004B6869"/>
    <w:rsid w:val="004C04C5"/>
    <w:rsid w:val="004C50DC"/>
    <w:rsid w:val="004D6D55"/>
    <w:rsid w:val="004E3C9C"/>
    <w:rsid w:val="004E65D0"/>
    <w:rsid w:val="004E7F68"/>
    <w:rsid w:val="00541165"/>
    <w:rsid w:val="00554AD3"/>
    <w:rsid w:val="00561BAD"/>
    <w:rsid w:val="00567A1E"/>
    <w:rsid w:val="005714DC"/>
    <w:rsid w:val="00576A99"/>
    <w:rsid w:val="00596965"/>
    <w:rsid w:val="005A499B"/>
    <w:rsid w:val="005A75F4"/>
    <w:rsid w:val="005B342C"/>
    <w:rsid w:val="005B35D5"/>
    <w:rsid w:val="005B5FB3"/>
    <w:rsid w:val="005C5C7B"/>
    <w:rsid w:val="005D2A05"/>
    <w:rsid w:val="005D4399"/>
    <w:rsid w:val="005D487C"/>
    <w:rsid w:val="005E037A"/>
    <w:rsid w:val="005E3582"/>
    <w:rsid w:val="005F3696"/>
    <w:rsid w:val="0061239F"/>
    <w:rsid w:val="00625850"/>
    <w:rsid w:val="00630693"/>
    <w:rsid w:val="006434D1"/>
    <w:rsid w:val="0065705A"/>
    <w:rsid w:val="00663C30"/>
    <w:rsid w:val="00663E21"/>
    <w:rsid w:val="00667323"/>
    <w:rsid w:val="006678E8"/>
    <w:rsid w:val="00670600"/>
    <w:rsid w:val="00676C6E"/>
    <w:rsid w:val="0067789D"/>
    <w:rsid w:val="0068098E"/>
    <w:rsid w:val="00682174"/>
    <w:rsid w:val="00682A36"/>
    <w:rsid w:val="00682C04"/>
    <w:rsid w:val="006848CB"/>
    <w:rsid w:val="00684ECD"/>
    <w:rsid w:val="0069006B"/>
    <w:rsid w:val="00690383"/>
    <w:rsid w:val="00694A0D"/>
    <w:rsid w:val="006960E8"/>
    <w:rsid w:val="006A09AE"/>
    <w:rsid w:val="006A262C"/>
    <w:rsid w:val="006A46C5"/>
    <w:rsid w:val="006B148F"/>
    <w:rsid w:val="006C3295"/>
    <w:rsid w:val="006D0B45"/>
    <w:rsid w:val="006D23C3"/>
    <w:rsid w:val="006D31E8"/>
    <w:rsid w:val="006D4F8F"/>
    <w:rsid w:val="006D7739"/>
    <w:rsid w:val="006E26F4"/>
    <w:rsid w:val="006E586A"/>
    <w:rsid w:val="006F05D1"/>
    <w:rsid w:val="006F4071"/>
    <w:rsid w:val="006F7A15"/>
    <w:rsid w:val="00720655"/>
    <w:rsid w:val="0072097F"/>
    <w:rsid w:val="00723E34"/>
    <w:rsid w:val="007261E8"/>
    <w:rsid w:val="007277F4"/>
    <w:rsid w:val="00732158"/>
    <w:rsid w:val="00735C6D"/>
    <w:rsid w:val="00741CA0"/>
    <w:rsid w:val="0075076E"/>
    <w:rsid w:val="007515F4"/>
    <w:rsid w:val="00767E41"/>
    <w:rsid w:val="00775175"/>
    <w:rsid w:val="00780576"/>
    <w:rsid w:val="00780D15"/>
    <w:rsid w:val="007978D4"/>
    <w:rsid w:val="007A5E2F"/>
    <w:rsid w:val="007B6808"/>
    <w:rsid w:val="007D408F"/>
    <w:rsid w:val="007F5291"/>
    <w:rsid w:val="007F6D5E"/>
    <w:rsid w:val="0080216A"/>
    <w:rsid w:val="008176DE"/>
    <w:rsid w:val="008262B0"/>
    <w:rsid w:val="00832D60"/>
    <w:rsid w:val="008415A6"/>
    <w:rsid w:val="00844A9B"/>
    <w:rsid w:val="00846739"/>
    <w:rsid w:val="00851101"/>
    <w:rsid w:val="008523FC"/>
    <w:rsid w:val="008606DB"/>
    <w:rsid w:val="0086090D"/>
    <w:rsid w:val="00862B90"/>
    <w:rsid w:val="00867E04"/>
    <w:rsid w:val="00876F46"/>
    <w:rsid w:val="008809B3"/>
    <w:rsid w:val="00881A22"/>
    <w:rsid w:val="00885B7F"/>
    <w:rsid w:val="008947B3"/>
    <w:rsid w:val="00895D46"/>
    <w:rsid w:val="00895D69"/>
    <w:rsid w:val="00897EE4"/>
    <w:rsid w:val="008A0283"/>
    <w:rsid w:val="008A38D1"/>
    <w:rsid w:val="008A7576"/>
    <w:rsid w:val="008B1231"/>
    <w:rsid w:val="008C162D"/>
    <w:rsid w:val="008C3142"/>
    <w:rsid w:val="008C3CCB"/>
    <w:rsid w:val="008C3D53"/>
    <w:rsid w:val="008C782A"/>
    <w:rsid w:val="008E4C6C"/>
    <w:rsid w:val="008F6637"/>
    <w:rsid w:val="009021B8"/>
    <w:rsid w:val="009031FC"/>
    <w:rsid w:val="0090614B"/>
    <w:rsid w:val="00906F79"/>
    <w:rsid w:val="009117B1"/>
    <w:rsid w:val="00913CAB"/>
    <w:rsid w:val="00935A44"/>
    <w:rsid w:val="009610EC"/>
    <w:rsid w:val="00963AA7"/>
    <w:rsid w:val="0096756C"/>
    <w:rsid w:val="00967D4A"/>
    <w:rsid w:val="00977E64"/>
    <w:rsid w:val="00982EF0"/>
    <w:rsid w:val="009853DE"/>
    <w:rsid w:val="0098779C"/>
    <w:rsid w:val="00992660"/>
    <w:rsid w:val="009A69B6"/>
    <w:rsid w:val="009A6FE5"/>
    <w:rsid w:val="009B190A"/>
    <w:rsid w:val="009C1968"/>
    <w:rsid w:val="009D211F"/>
    <w:rsid w:val="009F3BE3"/>
    <w:rsid w:val="009F48F5"/>
    <w:rsid w:val="00A01E5F"/>
    <w:rsid w:val="00A0580C"/>
    <w:rsid w:val="00A07429"/>
    <w:rsid w:val="00A17B86"/>
    <w:rsid w:val="00A26A18"/>
    <w:rsid w:val="00A3194D"/>
    <w:rsid w:val="00A32BE7"/>
    <w:rsid w:val="00A44905"/>
    <w:rsid w:val="00A52057"/>
    <w:rsid w:val="00A57009"/>
    <w:rsid w:val="00A57579"/>
    <w:rsid w:val="00A61B17"/>
    <w:rsid w:val="00A6672F"/>
    <w:rsid w:val="00A72B34"/>
    <w:rsid w:val="00A75958"/>
    <w:rsid w:val="00A75D22"/>
    <w:rsid w:val="00A76258"/>
    <w:rsid w:val="00A96872"/>
    <w:rsid w:val="00A97CBB"/>
    <w:rsid w:val="00AA7505"/>
    <w:rsid w:val="00AB31C6"/>
    <w:rsid w:val="00AB74EF"/>
    <w:rsid w:val="00AC1E25"/>
    <w:rsid w:val="00AC466E"/>
    <w:rsid w:val="00AC6FE9"/>
    <w:rsid w:val="00AE2B00"/>
    <w:rsid w:val="00B03BED"/>
    <w:rsid w:val="00B04697"/>
    <w:rsid w:val="00B27AD1"/>
    <w:rsid w:val="00B56ACB"/>
    <w:rsid w:val="00B62CDA"/>
    <w:rsid w:val="00B62D8E"/>
    <w:rsid w:val="00B733CE"/>
    <w:rsid w:val="00B74E66"/>
    <w:rsid w:val="00B846D3"/>
    <w:rsid w:val="00B85E56"/>
    <w:rsid w:val="00B87AAD"/>
    <w:rsid w:val="00B96207"/>
    <w:rsid w:val="00BB6B0E"/>
    <w:rsid w:val="00BC2166"/>
    <w:rsid w:val="00BC27D6"/>
    <w:rsid w:val="00BC385A"/>
    <w:rsid w:val="00BC556D"/>
    <w:rsid w:val="00BE34C0"/>
    <w:rsid w:val="00BF200E"/>
    <w:rsid w:val="00BF353F"/>
    <w:rsid w:val="00BF43E8"/>
    <w:rsid w:val="00BF4B98"/>
    <w:rsid w:val="00BF530F"/>
    <w:rsid w:val="00C0654E"/>
    <w:rsid w:val="00C07C2D"/>
    <w:rsid w:val="00C11E3F"/>
    <w:rsid w:val="00C15642"/>
    <w:rsid w:val="00C15B14"/>
    <w:rsid w:val="00C27026"/>
    <w:rsid w:val="00C3102E"/>
    <w:rsid w:val="00C36D16"/>
    <w:rsid w:val="00C44697"/>
    <w:rsid w:val="00C512A1"/>
    <w:rsid w:val="00C547D7"/>
    <w:rsid w:val="00C60969"/>
    <w:rsid w:val="00C625D0"/>
    <w:rsid w:val="00C70D7A"/>
    <w:rsid w:val="00C7504A"/>
    <w:rsid w:val="00C76A0F"/>
    <w:rsid w:val="00CA07AB"/>
    <w:rsid w:val="00CB61D7"/>
    <w:rsid w:val="00CC76D6"/>
    <w:rsid w:val="00CC7FE6"/>
    <w:rsid w:val="00CD1103"/>
    <w:rsid w:val="00CD16C5"/>
    <w:rsid w:val="00CD696A"/>
    <w:rsid w:val="00CF61FF"/>
    <w:rsid w:val="00D01F04"/>
    <w:rsid w:val="00D05037"/>
    <w:rsid w:val="00D06909"/>
    <w:rsid w:val="00D240F1"/>
    <w:rsid w:val="00D273D0"/>
    <w:rsid w:val="00D27424"/>
    <w:rsid w:val="00D34C64"/>
    <w:rsid w:val="00D430E6"/>
    <w:rsid w:val="00D44F0A"/>
    <w:rsid w:val="00D514CD"/>
    <w:rsid w:val="00D64D2D"/>
    <w:rsid w:val="00D663B8"/>
    <w:rsid w:val="00D6697E"/>
    <w:rsid w:val="00D71636"/>
    <w:rsid w:val="00D746B2"/>
    <w:rsid w:val="00D80D53"/>
    <w:rsid w:val="00D8684B"/>
    <w:rsid w:val="00D962FC"/>
    <w:rsid w:val="00DA4C70"/>
    <w:rsid w:val="00DA55BC"/>
    <w:rsid w:val="00DA6D88"/>
    <w:rsid w:val="00DA701A"/>
    <w:rsid w:val="00DB67E8"/>
    <w:rsid w:val="00DC1005"/>
    <w:rsid w:val="00DD15FA"/>
    <w:rsid w:val="00DD297F"/>
    <w:rsid w:val="00DD3159"/>
    <w:rsid w:val="00DD36F3"/>
    <w:rsid w:val="00DD5C7D"/>
    <w:rsid w:val="00DD62AC"/>
    <w:rsid w:val="00DE718F"/>
    <w:rsid w:val="00DF50A6"/>
    <w:rsid w:val="00E0251C"/>
    <w:rsid w:val="00E201FC"/>
    <w:rsid w:val="00E3488C"/>
    <w:rsid w:val="00E52019"/>
    <w:rsid w:val="00E54520"/>
    <w:rsid w:val="00E546D5"/>
    <w:rsid w:val="00E62775"/>
    <w:rsid w:val="00E643D4"/>
    <w:rsid w:val="00E711AF"/>
    <w:rsid w:val="00E75182"/>
    <w:rsid w:val="00E945EF"/>
    <w:rsid w:val="00EA0CFF"/>
    <w:rsid w:val="00EA5D36"/>
    <w:rsid w:val="00EA7CBA"/>
    <w:rsid w:val="00EC1C11"/>
    <w:rsid w:val="00EC3C27"/>
    <w:rsid w:val="00EC73F2"/>
    <w:rsid w:val="00EC7A51"/>
    <w:rsid w:val="00ED0DBD"/>
    <w:rsid w:val="00ED14D6"/>
    <w:rsid w:val="00ED2F06"/>
    <w:rsid w:val="00ED7DC2"/>
    <w:rsid w:val="00EE030C"/>
    <w:rsid w:val="00EF1A63"/>
    <w:rsid w:val="00EF40CF"/>
    <w:rsid w:val="00F008DD"/>
    <w:rsid w:val="00F0798D"/>
    <w:rsid w:val="00F11168"/>
    <w:rsid w:val="00F120B3"/>
    <w:rsid w:val="00F14FD7"/>
    <w:rsid w:val="00F26833"/>
    <w:rsid w:val="00F313F4"/>
    <w:rsid w:val="00F32F39"/>
    <w:rsid w:val="00F356B4"/>
    <w:rsid w:val="00F35B32"/>
    <w:rsid w:val="00F51673"/>
    <w:rsid w:val="00F52FE9"/>
    <w:rsid w:val="00F62C10"/>
    <w:rsid w:val="00F671DB"/>
    <w:rsid w:val="00F75173"/>
    <w:rsid w:val="00F80249"/>
    <w:rsid w:val="00F85D62"/>
    <w:rsid w:val="00F93836"/>
    <w:rsid w:val="00F95F4A"/>
    <w:rsid w:val="00FA191C"/>
    <w:rsid w:val="00FA5F9F"/>
    <w:rsid w:val="00FB70FD"/>
    <w:rsid w:val="00FC309B"/>
    <w:rsid w:val="00FD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C6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3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5D43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885B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5B7F"/>
  </w:style>
  <w:style w:type="paragraph" w:styleId="a7">
    <w:name w:val="Document Map"/>
    <w:basedOn w:val="a"/>
    <w:semiHidden/>
    <w:rsid w:val="001E41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BF4B9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6090D"/>
    <w:pPr>
      <w:ind w:left="720"/>
      <w:contextualSpacing/>
    </w:pPr>
    <w:rPr>
      <w:sz w:val="24"/>
    </w:rPr>
  </w:style>
  <w:style w:type="character" w:customStyle="1" w:styleId="a5">
    <w:name w:val="Верхний колонтитул Знак"/>
    <w:link w:val="a4"/>
    <w:rsid w:val="0086090D"/>
    <w:rPr>
      <w:sz w:val="28"/>
      <w:szCs w:val="24"/>
      <w:lang w:val="ru-RU" w:eastAsia="ru-RU" w:bidi="ar-SA"/>
    </w:rPr>
  </w:style>
  <w:style w:type="paragraph" w:styleId="aa">
    <w:name w:val="Body Text"/>
    <w:basedOn w:val="a"/>
    <w:link w:val="ab"/>
    <w:rsid w:val="0086090D"/>
    <w:pPr>
      <w:spacing w:line="360" w:lineRule="auto"/>
      <w:ind w:firstLine="709"/>
      <w:jc w:val="both"/>
    </w:pPr>
    <w:rPr>
      <w:szCs w:val="20"/>
    </w:rPr>
  </w:style>
  <w:style w:type="character" w:customStyle="1" w:styleId="ab">
    <w:name w:val="Основной текст Знак"/>
    <w:link w:val="aa"/>
    <w:rsid w:val="0086090D"/>
    <w:rPr>
      <w:sz w:val="28"/>
      <w:lang w:val="ru-RU" w:eastAsia="ru-RU" w:bidi="ar-SA"/>
    </w:rPr>
  </w:style>
  <w:style w:type="paragraph" w:styleId="ac">
    <w:name w:val="footer"/>
    <w:basedOn w:val="a"/>
    <w:link w:val="ad"/>
    <w:rsid w:val="0086090D"/>
    <w:pPr>
      <w:jc w:val="center"/>
    </w:pPr>
    <w:rPr>
      <w:szCs w:val="28"/>
    </w:rPr>
  </w:style>
  <w:style w:type="character" w:customStyle="1" w:styleId="ad">
    <w:name w:val="Нижний колонтитул Знак"/>
    <w:link w:val="ac"/>
    <w:rsid w:val="0086090D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8609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5pt0pt">
    <w:name w:val="Основной текст + 8;5 pt;Интервал 0 pt"/>
    <w:rsid w:val="00860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e">
    <w:name w:val="Стиль_текст"/>
    <w:basedOn w:val="a"/>
    <w:link w:val="af"/>
    <w:qFormat/>
    <w:rsid w:val="0086090D"/>
    <w:pPr>
      <w:spacing w:line="288" w:lineRule="auto"/>
      <w:ind w:firstLine="709"/>
      <w:jc w:val="both"/>
    </w:pPr>
    <w:rPr>
      <w:spacing w:val="-1"/>
      <w:szCs w:val="28"/>
    </w:rPr>
  </w:style>
  <w:style w:type="character" w:customStyle="1" w:styleId="af">
    <w:name w:val="Стиль_текст Знак"/>
    <w:link w:val="ae"/>
    <w:rsid w:val="0086090D"/>
    <w:rPr>
      <w:spacing w:val="-1"/>
      <w:sz w:val="28"/>
      <w:szCs w:val="28"/>
      <w:lang w:val="ru-RU" w:eastAsia="ru-RU" w:bidi="ar-SA"/>
    </w:rPr>
  </w:style>
  <w:style w:type="paragraph" w:styleId="af0">
    <w:name w:val="Normal (Web)"/>
    <w:basedOn w:val="a"/>
    <w:rsid w:val="00ED14D6"/>
    <w:pPr>
      <w:spacing w:before="100" w:beforeAutospacing="1" w:after="100" w:afterAutospacing="1"/>
    </w:pPr>
    <w:rPr>
      <w:sz w:val="24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8C3D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C3D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РФ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Poldnikov</dc:creator>
  <cp:lastModifiedBy>Olecya</cp:lastModifiedBy>
  <cp:revision>2</cp:revision>
  <cp:lastPrinted>2019-12-17T13:17:00Z</cp:lastPrinted>
  <dcterms:created xsi:type="dcterms:W3CDTF">2022-09-08T07:06:00Z</dcterms:created>
  <dcterms:modified xsi:type="dcterms:W3CDTF">2022-09-08T07:06:00Z</dcterms:modified>
</cp:coreProperties>
</file>